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Pr="00D83618" w:rsidRDefault="00C61694" w:rsidP="00C6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618">
        <w:rPr>
          <w:rFonts w:ascii="Times New Roman" w:eastAsia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C61694" w:rsidRPr="00D83618" w:rsidRDefault="00C61694" w:rsidP="00C6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1694" w:rsidRPr="00D83618" w:rsidRDefault="00C61694" w:rsidP="00C616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D83618">
        <w:rPr>
          <w:rFonts w:ascii="Times New Roman" w:eastAsia="Times New Roman" w:hAnsi="Times New Roman" w:cs="Times New Roman"/>
          <w:b/>
          <w:sz w:val="36"/>
          <w:szCs w:val="20"/>
        </w:rPr>
        <w:t>П О С Т А Н О В Л Е Н И Е</w:t>
      </w:r>
    </w:p>
    <w:p w:rsidR="00C61694" w:rsidRDefault="00C61694" w:rsidP="00C616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C61694" w:rsidRDefault="00C61694" w:rsidP="00C616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C61694" w:rsidRPr="0095284E" w:rsidRDefault="004A735E" w:rsidP="00C616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95284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От    28.11.2024 </w:t>
      </w:r>
      <w:r w:rsidR="00C61694" w:rsidRPr="0095284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№ </w:t>
      </w:r>
      <w:r w:rsidRPr="0095284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1236</w:t>
      </w:r>
      <w:bookmarkStart w:id="0" w:name="_GoBack"/>
      <w:bookmarkEnd w:id="0"/>
    </w:p>
    <w:p w:rsidR="00C61694" w:rsidRPr="00D83618" w:rsidRDefault="00C61694" w:rsidP="00C616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C61694" w:rsidRPr="00D83618" w:rsidRDefault="0095284E" w:rsidP="009528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    </w:t>
      </w:r>
      <w:r w:rsidR="00C61694" w:rsidRPr="00D83618">
        <w:rPr>
          <w:rFonts w:ascii="Times New Roman" w:eastAsia="Times New Roman" w:hAnsi="Times New Roman" w:cs="Times New Roman"/>
          <w:sz w:val="16"/>
          <w:szCs w:val="24"/>
        </w:rPr>
        <w:t xml:space="preserve">  п. Вожега</w:t>
      </w:r>
    </w:p>
    <w:p w:rsidR="00C61694" w:rsidRDefault="00C61694" w:rsidP="00C616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61694" w:rsidTr="00F33236">
        <w:trPr>
          <w:trHeight w:val="1118"/>
        </w:trPr>
        <w:tc>
          <w:tcPr>
            <w:tcW w:w="1276" w:type="dxa"/>
          </w:tcPr>
          <w:p w:rsidR="00C61694" w:rsidRDefault="00C61694" w:rsidP="00F332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D442241" wp14:editId="39E30A8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8FD349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618B5A3" wp14:editId="0CFD161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576AC2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C61694" w:rsidRDefault="00C61694" w:rsidP="00F332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  <w:p w:rsidR="00C61694" w:rsidRDefault="00C61694" w:rsidP="00F332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</w:tc>
        <w:tc>
          <w:tcPr>
            <w:tcW w:w="4962" w:type="dxa"/>
          </w:tcPr>
          <w:p w:rsidR="00C61694" w:rsidRPr="00C61694" w:rsidRDefault="00C61694" w:rsidP="00C61694">
            <w:pPr>
              <w:shd w:val="clear" w:color="auto" w:fill="FFFFFF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«</w:t>
            </w:r>
            <w:r w:rsidRPr="00C61694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Развитие физической культуры и спорта, укрепление здоровья населения </w:t>
            </w:r>
            <w:proofErr w:type="spellStart"/>
            <w:r w:rsidRPr="00C61694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Вожегодского</w:t>
            </w:r>
            <w:proofErr w:type="spellEnd"/>
            <w:r w:rsidRPr="00C61694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муниципального округа</w:t>
            </w:r>
            <w:r w:rsidRPr="00C61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61694" w:rsidRDefault="00C61694" w:rsidP="00C61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694" w:rsidRDefault="00C61694" w:rsidP="00C61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694" w:rsidRPr="001C2BD5" w:rsidRDefault="00C61694" w:rsidP="00C6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C2BD5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Pr="001C2BD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</w:t>
      </w:r>
      <w:proofErr w:type="spellStart"/>
      <w:r w:rsidRPr="001C2BD5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Pr="001C2BD5">
        <w:rPr>
          <w:rFonts w:ascii="Times New Roman" w:hAnsi="Times New Roman"/>
          <w:sz w:val="28"/>
          <w:szCs w:val="28"/>
        </w:rPr>
        <w:t xml:space="preserve"> муниципального округа» администрация округа  </w:t>
      </w:r>
    </w:p>
    <w:p w:rsidR="00C61694" w:rsidRDefault="00C61694" w:rsidP="00C61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24555" w:rsidRPr="001C2BD5" w:rsidRDefault="00924555" w:rsidP="00C61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694" w:rsidRPr="005E5AB7" w:rsidRDefault="00C61694" w:rsidP="00C6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Pr="005E5AB7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««</w:t>
      </w:r>
      <w:r w:rsidRPr="00C6169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Развитие физической культуры и спорта, укрепление здоровья населения </w:t>
      </w:r>
      <w:proofErr w:type="spellStart"/>
      <w:r w:rsidRPr="00C61694">
        <w:rPr>
          <w:rFonts w:ascii="Times New Roman" w:hAnsi="Times New Roman" w:cs="Times New Roman"/>
          <w:bCs/>
          <w:spacing w:val="-1"/>
          <w:sz w:val="28"/>
          <w:szCs w:val="28"/>
        </w:rPr>
        <w:t>Вожегодского</w:t>
      </w:r>
      <w:proofErr w:type="spellEnd"/>
      <w:r w:rsidRPr="00C6169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5AB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61694" w:rsidRPr="001C2BD5" w:rsidRDefault="00C61694" w:rsidP="00C6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2.</w:t>
      </w:r>
      <w:r w:rsidRPr="001C2BD5">
        <w:rPr>
          <w:rFonts w:ascii="Times New Roman" w:hAnsi="Times New Roman"/>
          <w:sz w:val="28"/>
          <w:szCs w:val="28"/>
        </w:rPr>
        <w:tab/>
      </w:r>
      <w:r w:rsidRPr="00EC0EB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«Борьба», но не ранее 1 января 2025 года.</w:t>
      </w:r>
    </w:p>
    <w:p w:rsidR="00C61694" w:rsidRPr="001C2BD5" w:rsidRDefault="00C61694" w:rsidP="00C6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3. </w:t>
      </w:r>
      <w:r w:rsidRPr="00D83618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 исполняющего полномочия</w:t>
      </w:r>
      <w:r w:rsidRPr="00D83618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D83618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D83618">
        <w:rPr>
          <w:rFonts w:ascii="Times New Roman" w:hAnsi="Times New Roman" w:cs="Times New Roman"/>
          <w:sz w:val="28"/>
          <w:szCs w:val="28"/>
        </w:rPr>
        <w:t xml:space="preserve"> муниципального округа Е.В. Первова</w:t>
      </w:r>
      <w:r w:rsidRPr="00724783">
        <w:rPr>
          <w:sz w:val="28"/>
          <w:szCs w:val="28"/>
        </w:rPr>
        <w:t>.</w:t>
      </w:r>
    </w:p>
    <w:p w:rsidR="00C61694" w:rsidRPr="001C2BD5" w:rsidRDefault="00C61694" w:rsidP="00C61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694" w:rsidRPr="001C2BD5" w:rsidRDefault="00C61694" w:rsidP="00C61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694" w:rsidRDefault="00C61694" w:rsidP="00C616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C61694" w:rsidRDefault="00C61694" w:rsidP="00C616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1C2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2BD5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Pr="001C2BD5">
        <w:rPr>
          <w:rFonts w:ascii="Times New Roman" w:hAnsi="Times New Roman"/>
          <w:sz w:val="28"/>
          <w:szCs w:val="28"/>
        </w:rPr>
        <w:t xml:space="preserve"> </w:t>
      </w:r>
    </w:p>
    <w:p w:rsidR="00C61694" w:rsidRPr="001C2BD5" w:rsidRDefault="00C61694" w:rsidP="00C61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Е.В.Первов</w:t>
      </w:r>
      <w:proofErr w:type="spellEnd"/>
    </w:p>
    <w:p w:rsidR="00C61694" w:rsidRPr="001C2BD5" w:rsidRDefault="00C61694" w:rsidP="00C61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61694" w:rsidRDefault="00C61694" w:rsidP="00C61694">
      <w:pPr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600" w:rsidRDefault="003A5600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Default="00C61694" w:rsidP="00C61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</w:t>
      </w:r>
      <w:r w:rsidR="00D17945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95284E">
        <w:rPr>
          <w:rFonts w:ascii="Times New Roman" w:hAnsi="Times New Roman" w:cs="Times New Roman"/>
          <w:sz w:val="28"/>
          <w:szCs w:val="28"/>
        </w:rPr>
        <w:t xml:space="preserve"> 28 ноября 2024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5284E">
        <w:rPr>
          <w:rFonts w:ascii="Times New Roman" w:hAnsi="Times New Roman" w:cs="Times New Roman"/>
          <w:sz w:val="28"/>
          <w:szCs w:val="28"/>
        </w:rPr>
        <w:t xml:space="preserve"> 1236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87F9F" w:rsidRPr="00962C01" w:rsidRDefault="00D17945" w:rsidP="00C87F9F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>«</w:t>
      </w:r>
      <w:r w:rsidR="00C87F9F" w:rsidRPr="00962C01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Развитие физической культуры и спорта,</w:t>
      </w:r>
    </w:p>
    <w:p w:rsidR="00D17945" w:rsidRPr="00C87F9F" w:rsidRDefault="00C87F9F" w:rsidP="00C87F9F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62C01">
        <w:rPr>
          <w:rFonts w:ascii="Times New Roman" w:hAnsi="Times New Roman" w:cs="Times New Roman"/>
          <w:b/>
          <w:bCs/>
          <w:spacing w:val="-1"/>
          <w:sz w:val="28"/>
          <w:szCs w:val="28"/>
        </w:rPr>
        <w:t>укрепление здоровья населения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Pr="00962C01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Вожегодского</w:t>
      </w:r>
      <w:proofErr w:type="spellEnd"/>
      <w:r w:rsidRPr="00962C0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округа</w:t>
      </w:r>
      <w:r w:rsidR="00B93D98"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D17945" w:rsidRPr="001E2D1A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A64335" w:rsidRDefault="00D17945" w:rsidP="00D1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1E2D1A" w:rsidRDefault="00D17945" w:rsidP="00D17945">
      <w:pPr>
        <w:pStyle w:val="aa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D17945" w:rsidRDefault="00D17945" w:rsidP="00D17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7F9F" w:rsidRDefault="00C87F9F" w:rsidP="00C87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9F" w:rsidRPr="00C87F9F" w:rsidRDefault="00924555" w:rsidP="00C87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87F9F" w:rsidRPr="00C87F9F">
        <w:rPr>
          <w:rFonts w:ascii="Times New Roman" w:hAnsi="Times New Roman" w:cs="Times New Roman"/>
          <w:bCs/>
          <w:sz w:val="28"/>
          <w:szCs w:val="28"/>
        </w:rPr>
        <w:t xml:space="preserve">1. Приоритеты государственной политики в сфере реализации </w:t>
      </w:r>
      <w:r w:rsidR="00C87F9F" w:rsidRPr="00C87F9F">
        <w:rPr>
          <w:rFonts w:ascii="Times New Roman" w:hAnsi="Times New Roman" w:cs="Times New Roman"/>
          <w:sz w:val="28"/>
          <w:szCs w:val="28"/>
        </w:rPr>
        <w:t>муниципальной</w:t>
      </w:r>
      <w:r w:rsidR="00C87F9F" w:rsidRPr="00C87F9F">
        <w:rPr>
          <w:rFonts w:ascii="Times New Roman" w:hAnsi="Times New Roman" w:cs="Times New Roman"/>
          <w:bCs/>
          <w:sz w:val="28"/>
          <w:szCs w:val="28"/>
        </w:rPr>
        <w:t xml:space="preserve"> программы определены исходя из:</w:t>
      </w:r>
    </w:p>
    <w:p w:rsidR="00C87F9F" w:rsidRPr="00875A9F" w:rsidRDefault="00C87F9F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9F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hyperlink r:id="rId9" w:history="1">
        <w:r w:rsidRPr="00875A9F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875A9F">
        <w:rPr>
          <w:rFonts w:ascii="Times New Roman" w:hAnsi="Times New Roman" w:cs="Times New Roman"/>
          <w:bCs/>
          <w:sz w:val="28"/>
          <w:szCs w:val="28"/>
        </w:rPr>
        <w:t xml:space="preserve"> от 4 декабря 2007 года N 329-ФЗ "О физической культуре и спорте в Российской Федерации";</w:t>
      </w:r>
    </w:p>
    <w:p w:rsidR="00C87F9F" w:rsidRPr="00875A9F" w:rsidRDefault="00A57DCF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C87F9F" w:rsidRPr="00875A9F">
          <w:rPr>
            <w:rFonts w:ascii="Times New Roman" w:hAnsi="Times New Roman" w:cs="Times New Roman"/>
            <w:bCs/>
            <w:sz w:val="28"/>
            <w:szCs w:val="28"/>
          </w:rPr>
          <w:t>Указа</w:t>
        </w:r>
      </w:hyperlink>
      <w:r w:rsidR="00C87F9F" w:rsidRPr="00875A9F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C87F9F" w:rsidRPr="00875A9F" w:rsidRDefault="00A57DCF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C87F9F" w:rsidRPr="00875A9F">
          <w:rPr>
            <w:rFonts w:ascii="Times New Roman" w:hAnsi="Times New Roman" w:cs="Times New Roman"/>
            <w:bCs/>
            <w:sz w:val="28"/>
            <w:szCs w:val="28"/>
          </w:rPr>
          <w:t>Указа</w:t>
        </w:r>
      </w:hyperlink>
      <w:r w:rsidR="00C87F9F" w:rsidRPr="00875A9F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(далее - Указ N 309);</w:t>
      </w:r>
    </w:p>
    <w:p w:rsidR="00C87F9F" w:rsidRPr="00875A9F" w:rsidRDefault="00A57DCF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C87F9F" w:rsidRPr="00875A9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C87F9F" w:rsidRPr="00875A9F">
        <w:rPr>
          <w:rFonts w:ascii="Times New Roman" w:hAnsi="Times New Roman" w:cs="Times New Roman"/>
          <w:bCs/>
          <w:sz w:val="28"/>
          <w:szCs w:val="28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N 3081-р;</w:t>
      </w:r>
    </w:p>
    <w:p w:rsidR="00C87F9F" w:rsidRPr="00875A9F" w:rsidRDefault="00C87F9F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9F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hyperlink r:id="rId13" w:history="1">
        <w:r w:rsidRPr="00875A9F">
          <w:rPr>
            <w:rFonts w:ascii="Times New Roman" w:hAnsi="Times New Roman" w:cs="Times New Roman"/>
            <w:bCs/>
            <w:sz w:val="28"/>
            <w:szCs w:val="28"/>
          </w:rPr>
          <w:t>программы</w:t>
        </w:r>
      </w:hyperlink>
      <w:r w:rsidRPr="00875A9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"Развитие физической культуры и спорта", утвержденной постановлением Правительства Российской Федерации от 30 сентября 2021 года N 1661;</w:t>
      </w:r>
    </w:p>
    <w:p w:rsidR="00C87F9F" w:rsidRPr="00875A9F" w:rsidRDefault="00A57DCF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C87F9F" w:rsidRPr="00875A9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C87F9F" w:rsidRPr="00875A9F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N 920.</w:t>
      </w:r>
    </w:p>
    <w:p w:rsidR="00C87F9F" w:rsidRPr="00C87F9F" w:rsidRDefault="00924555" w:rsidP="00C87F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87F9F">
        <w:rPr>
          <w:rFonts w:ascii="Times New Roman" w:hAnsi="Times New Roman" w:cs="Times New Roman"/>
          <w:bCs/>
          <w:sz w:val="28"/>
          <w:szCs w:val="28"/>
        </w:rPr>
        <w:t>2</w:t>
      </w:r>
      <w:r w:rsidR="00C87F9F" w:rsidRPr="00C87F9F">
        <w:rPr>
          <w:rFonts w:ascii="Times New Roman" w:hAnsi="Times New Roman" w:cs="Times New Roman"/>
          <w:bCs/>
          <w:sz w:val="28"/>
          <w:szCs w:val="28"/>
        </w:rPr>
        <w:t>. 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совершенствование здоровья и благополучия, а также повышение уровня жизни населения;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системы подготовки спортивного резерва и спорта высших достижений;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кадрового потенциала физической культуры, спорта и спортивной медицины;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научного обеспечения физической культуры, спорта и спортивной медицины;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системы антидопингового обеспечения;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lastRenderedPageBreak/>
        <w:t>развитие инфраструктуры физической культуры, спорта и спортивной медицины;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совершенствование системы управления сферой физической культуры и спорта и взаимодействия между субъектами физической культуры и спорта;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цифровая трансформация системы управления сферой физической культуры и спорта;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экономической модели физической культуры и спорта;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равноправного и взаимовыгодного многостороннего международного спортивного сотрудничества;</w:t>
      </w:r>
    </w:p>
    <w:p w:rsid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формирование комфортной и безопасной среды в сфере физической культуры и спорта.</w:t>
      </w:r>
    </w:p>
    <w:p w:rsidR="00C87F9F" w:rsidRPr="00DD02AA" w:rsidRDefault="00924555" w:rsidP="00DD02A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87F9F" w:rsidRPr="00DD02AA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="00C87F9F" w:rsidRPr="00DD02AA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исходя из Стратегии социально-экономического развития </w:t>
      </w:r>
      <w:proofErr w:type="spellStart"/>
      <w:r w:rsidR="00C87F9F" w:rsidRPr="00DD02A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C87F9F" w:rsidRPr="00DD02AA">
        <w:rPr>
          <w:rFonts w:ascii="Times New Roman" w:hAnsi="Times New Roman" w:cs="Times New Roman"/>
          <w:sz w:val="28"/>
          <w:szCs w:val="28"/>
        </w:rPr>
        <w:t xml:space="preserve"> муниципального района на период до 2030 года, утвержденной решением Представительного Собрания </w:t>
      </w:r>
      <w:proofErr w:type="spellStart"/>
      <w:r w:rsidR="00C87F9F" w:rsidRPr="00DD02A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C87F9F" w:rsidRPr="00DD02AA">
        <w:rPr>
          <w:rFonts w:ascii="Times New Roman" w:hAnsi="Times New Roman" w:cs="Times New Roman"/>
          <w:sz w:val="28"/>
          <w:szCs w:val="28"/>
        </w:rPr>
        <w:t xml:space="preserve"> муниципального района от 20 декабря 2018 года № 117.</w:t>
      </w:r>
      <w:proofErr w:type="gramEnd"/>
    </w:p>
    <w:p w:rsidR="00C87F9F" w:rsidRPr="00DD02AA" w:rsidRDefault="00924555" w:rsidP="00DD02AA">
      <w:pPr>
        <w:rPr>
          <w:rFonts w:ascii="Times New Roman" w:hAnsi="Times New Roman" w:cs="Times New Roman"/>
          <w:bCs/>
          <w:sz w:val="28"/>
          <w:szCs w:val="28"/>
        </w:rPr>
        <w:sectPr w:rsidR="00C87F9F" w:rsidRPr="00DD02AA" w:rsidSect="00C87F9F">
          <w:footerReference w:type="default" r:id="rId15"/>
          <w:pgSz w:w="11905" w:h="16838"/>
          <w:pgMar w:top="851" w:right="567" w:bottom="567" w:left="1134" w:header="0" w:footer="0" w:gutter="0"/>
          <w:cols w:space="720"/>
          <w:docGrid w:linePitch="326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75A9F" w:rsidRPr="00DD02AA">
        <w:rPr>
          <w:rFonts w:ascii="Times New Roman" w:hAnsi="Times New Roman" w:cs="Times New Roman"/>
          <w:bCs/>
          <w:sz w:val="28"/>
          <w:szCs w:val="28"/>
        </w:rPr>
        <w:t>4</w:t>
      </w:r>
      <w:r w:rsidR="00C87F9F" w:rsidRPr="00DD02AA">
        <w:rPr>
          <w:rFonts w:ascii="Times New Roman" w:hAnsi="Times New Roman" w:cs="Times New Roman"/>
          <w:bCs/>
          <w:sz w:val="28"/>
          <w:szCs w:val="28"/>
        </w:rPr>
        <w:t xml:space="preserve">. В рамках </w:t>
      </w:r>
      <w:r w:rsidR="00875A9F" w:rsidRPr="00DD02A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C87F9F" w:rsidRPr="00DD02AA">
        <w:rPr>
          <w:rFonts w:ascii="Times New Roman" w:hAnsi="Times New Roman" w:cs="Times New Roman"/>
          <w:bCs/>
          <w:sz w:val="28"/>
          <w:szCs w:val="28"/>
        </w:rPr>
        <w:t xml:space="preserve"> программы на достижение национальной цели развития Российской Федерации "Сохранение населения, укрепление здоровья и повышение благополучия людей, поддержка семьи" направлены</w:t>
      </w:r>
      <w:r w:rsidR="00875A9F" w:rsidRPr="00DD02AA">
        <w:rPr>
          <w:rFonts w:ascii="Times New Roman" w:hAnsi="Times New Roman" w:cs="Times New Roman"/>
          <w:bCs/>
          <w:sz w:val="28"/>
          <w:szCs w:val="28"/>
        </w:rPr>
        <w:t xml:space="preserve"> муниципальные проекты </w:t>
      </w:r>
      <w:r w:rsidR="00E17A6D" w:rsidRPr="00DD02AA">
        <w:rPr>
          <w:rFonts w:ascii="Times New Roman" w:hAnsi="Times New Roman" w:cs="Times New Roman"/>
          <w:sz w:val="28"/>
          <w:szCs w:val="28"/>
        </w:rPr>
        <w:t>«Развитие массового спорта</w:t>
      </w:r>
      <w:r w:rsidR="00091721" w:rsidRPr="00DD02AA">
        <w:rPr>
          <w:rFonts w:ascii="Times New Roman" w:hAnsi="Times New Roman" w:cs="Times New Roman"/>
          <w:sz w:val="28"/>
          <w:szCs w:val="28"/>
        </w:rPr>
        <w:t xml:space="preserve">, системы подготовки спортивного резерва и массового спорта </w:t>
      </w:r>
      <w:r w:rsidR="00E17A6D" w:rsidRPr="00DD02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7A6D" w:rsidRPr="00DD02AA">
        <w:rPr>
          <w:rFonts w:ascii="Times New Roman" w:hAnsi="Times New Roman" w:cs="Times New Roman"/>
          <w:sz w:val="28"/>
          <w:szCs w:val="28"/>
        </w:rPr>
        <w:t>Вожегодском</w:t>
      </w:r>
      <w:proofErr w:type="spellEnd"/>
      <w:r w:rsidR="00E17A6D" w:rsidRPr="00DD02AA">
        <w:rPr>
          <w:rFonts w:ascii="Times New Roman" w:hAnsi="Times New Roman" w:cs="Times New Roman"/>
          <w:sz w:val="28"/>
          <w:szCs w:val="28"/>
        </w:rPr>
        <w:t xml:space="preserve"> муниципальном округе»</w:t>
      </w:r>
      <w:r w:rsidR="00C87F9F" w:rsidRPr="00DD02A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17A6D" w:rsidRPr="00DD02AA">
        <w:rPr>
          <w:rFonts w:ascii="Times New Roman" w:hAnsi="Times New Roman" w:cs="Times New Roman"/>
          <w:sz w:val="28"/>
          <w:szCs w:val="28"/>
        </w:rPr>
        <w:t>«Развитие инфраструктуры и укрепление материально-технической базы сп</w:t>
      </w:r>
      <w:r w:rsidR="00DD02AA" w:rsidRPr="00DD02AA">
        <w:rPr>
          <w:rFonts w:ascii="Times New Roman" w:hAnsi="Times New Roman" w:cs="Times New Roman"/>
          <w:sz w:val="28"/>
          <w:szCs w:val="28"/>
        </w:rPr>
        <w:t xml:space="preserve">ортивных объектов муниципальной </w:t>
      </w:r>
      <w:r w:rsidR="00E17A6D" w:rsidRPr="00DD02AA">
        <w:rPr>
          <w:rFonts w:ascii="Times New Roman" w:hAnsi="Times New Roman" w:cs="Times New Roman"/>
          <w:sz w:val="28"/>
          <w:szCs w:val="28"/>
        </w:rPr>
        <w:t>собственности»</w:t>
      </w:r>
      <w:r w:rsidR="00C87F9F" w:rsidRPr="00DD02A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7F9F" w:rsidRDefault="00C87F9F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7F9F" w:rsidRDefault="00C87F9F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D6964"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93D98" w:rsidRPr="00B93D98" w:rsidRDefault="00B93D98" w:rsidP="00B93D98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>«</w:t>
      </w:r>
      <w:r w:rsidRPr="00B93D98">
        <w:rPr>
          <w:rFonts w:ascii="Times New Roman" w:hAnsi="Times New Roman" w:cs="Times New Roman"/>
          <w:bCs/>
          <w:spacing w:val="-1"/>
          <w:sz w:val="28"/>
          <w:szCs w:val="28"/>
        </w:rPr>
        <w:t>Развитие физической культуры и спорта,</w:t>
      </w:r>
    </w:p>
    <w:p w:rsidR="00B93D98" w:rsidRPr="00C87F9F" w:rsidRDefault="00B93D98" w:rsidP="00B93D98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93D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укрепление здоровья населения </w:t>
      </w:r>
      <w:proofErr w:type="spellStart"/>
      <w:r w:rsidRPr="00B93D98">
        <w:rPr>
          <w:rFonts w:ascii="Times New Roman" w:hAnsi="Times New Roman" w:cs="Times New Roman"/>
          <w:bCs/>
          <w:spacing w:val="-1"/>
          <w:sz w:val="28"/>
          <w:szCs w:val="28"/>
        </w:rPr>
        <w:t>Вожегодского</w:t>
      </w:r>
      <w:proofErr w:type="spellEnd"/>
      <w:r w:rsidRPr="00B93D9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11"/>
        <w:gridCol w:w="7859"/>
      </w:tblGrid>
      <w:tr w:rsidR="00FD6964" w:rsidRPr="006E09CA" w:rsidTr="00E17A6D">
        <w:trPr>
          <w:trHeight w:val="432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6650BA"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7859" w:type="dxa"/>
          </w:tcPr>
          <w:p w:rsidR="00FD6964" w:rsidRPr="006E09CA" w:rsidRDefault="006E09C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И.В.</w:t>
            </w: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964" w:rsidRPr="006E09CA" w:rsidTr="00ED0752">
        <w:trPr>
          <w:trHeight w:val="287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6650BA"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тель муниципальной программы </w:t>
            </w:r>
          </w:p>
        </w:tc>
        <w:tc>
          <w:tcPr>
            <w:tcW w:w="7859" w:type="dxa"/>
          </w:tcPr>
          <w:p w:rsidR="00FD6964" w:rsidRPr="006E09CA" w:rsidRDefault="006650B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FD6964" w:rsidRPr="006E09CA" w:rsidTr="00ED0752">
        <w:trPr>
          <w:trHeight w:val="560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859" w:type="dxa"/>
          </w:tcPr>
          <w:p w:rsidR="006650BA" w:rsidRPr="006E09CA" w:rsidRDefault="006650BA" w:rsidP="006650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МАУ «ФОК»</w:t>
            </w:r>
          </w:p>
          <w:p w:rsidR="00FD6964" w:rsidRPr="006E09CA" w:rsidRDefault="006650BA" w:rsidP="00665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СШ им. А.И.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964" w:rsidRPr="006E09CA" w:rsidTr="00ED0752">
        <w:trPr>
          <w:trHeight w:val="272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859" w:type="dxa"/>
          </w:tcPr>
          <w:p w:rsidR="00FD6964" w:rsidRPr="006E09CA" w:rsidRDefault="006650B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6E09CA" w:rsidTr="00ED0752">
        <w:trPr>
          <w:trHeight w:val="287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</w:t>
            </w:r>
            <w:r w:rsidR="00C61694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7859" w:type="dxa"/>
          </w:tcPr>
          <w:p w:rsidR="00FD6964" w:rsidRPr="006E09CA" w:rsidRDefault="006650B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FD6964" w:rsidRPr="006E09CA" w:rsidTr="00E505A8">
        <w:trPr>
          <w:trHeight w:val="927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59" w:type="dxa"/>
          </w:tcPr>
          <w:p w:rsidR="006E09CA" w:rsidRPr="00802AEA" w:rsidRDefault="00ED69BA" w:rsidP="006E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 «</w:t>
            </w:r>
            <w:r w:rsidR="006E09CA" w:rsidRPr="006E09C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  <w:r w:rsidR="006E09CA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565E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02AEA" w:rsidRPr="00802A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E09CA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2027 году</w:t>
            </w: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09CA" w:rsidRPr="00802A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2E9" w:rsidRDefault="006E09CA" w:rsidP="006E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="00ED69BA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0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</w:t>
            </w:r>
            <w:r w:rsidR="009F1D52" w:rsidRPr="0080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доступности объектов спорта» </w:t>
            </w:r>
          </w:p>
          <w:p w:rsidR="005932EB" w:rsidRPr="006E09CA" w:rsidRDefault="00802AEA" w:rsidP="00802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932EB" w:rsidRPr="005932EB">
              <w:rPr>
                <w:rFonts w:ascii="Times New Roman" w:hAnsi="Times New Roman" w:cs="Times New Roman"/>
                <w:sz w:val="24"/>
                <w:szCs w:val="24"/>
              </w:rPr>
              <w:t xml:space="preserve">ель 3 «Увеличение доли жителей </w:t>
            </w:r>
            <w:proofErr w:type="spellStart"/>
            <w:r w:rsidR="005932EB" w:rsidRPr="005932E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="005932EB" w:rsidRPr="005932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ведущих здоровый образ жизни</w:t>
            </w:r>
            <w:r w:rsidR="005932EB"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1F0E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31F0E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2EB" w:rsidRPr="00802AEA">
              <w:rPr>
                <w:rFonts w:ascii="Times New Roman" w:hAnsi="Times New Roman" w:cs="Times New Roman"/>
                <w:sz w:val="24"/>
                <w:szCs w:val="24"/>
              </w:rPr>
              <w:t>процентов к 2027 году»</w:t>
            </w:r>
          </w:p>
        </w:tc>
      </w:tr>
      <w:tr w:rsidR="00FD6964" w:rsidRPr="006E09CA" w:rsidTr="00ED0752">
        <w:trPr>
          <w:trHeight w:val="287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7859" w:type="dxa"/>
          </w:tcPr>
          <w:p w:rsidR="00FD6964" w:rsidRPr="006E09CA" w:rsidRDefault="006E09C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6E09CA" w:rsidTr="00ED0752">
        <w:trPr>
          <w:trHeight w:val="560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</w:t>
            </w:r>
            <w:r w:rsidR="00C61694">
              <w:rPr>
                <w:rFonts w:ascii="Times New Roman" w:hAnsi="Times New Roman" w:cs="Times New Roman"/>
                <w:sz w:val="24"/>
                <w:szCs w:val="24"/>
              </w:rPr>
              <w:t xml:space="preserve">азвития Российской Федерации </w:t>
            </w:r>
          </w:p>
        </w:tc>
        <w:tc>
          <w:tcPr>
            <w:tcW w:w="7859" w:type="dxa"/>
          </w:tcPr>
          <w:p w:rsidR="00FD6964" w:rsidRPr="006E09CA" w:rsidRDefault="006E09CA" w:rsidP="006E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"Сохранение населения, укрепление здоровья и повышение благополучия людей, поддержка семьи"</w:t>
            </w:r>
          </w:p>
        </w:tc>
      </w:tr>
      <w:tr w:rsidR="00FD6964" w:rsidRPr="006E09CA" w:rsidTr="00ED0752">
        <w:trPr>
          <w:trHeight w:val="575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7859" w:type="dxa"/>
          </w:tcPr>
          <w:p w:rsidR="006E09CA" w:rsidRPr="006E09CA" w:rsidRDefault="006E09CA" w:rsidP="006E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Вологодской области"</w:t>
            </w:r>
          </w:p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/>
    <w:p w:rsidR="00E505A8" w:rsidRDefault="00E505A8"/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879"/>
        <w:gridCol w:w="992"/>
        <w:gridCol w:w="1134"/>
        <w:gridCol w:w="733"/>
        <w:gridCol w:w="1134"/>
        <w:gridCol w:w="1077"/>
        <w:gridCol w:w="1025"/>
        <w:gridCol w:w="2694"/>
        <w:gridCol w:w="1531"/>
      </w:tblGrid>
      <w:tr w:rsidR="00FD6964" w:rsidRPr="001E209B" w:rsidTr="00F31F0E">
        <w:tc>
          <w:tcPr>
            <w:tcW w:w="794" w:type="dxa"/>
            <w:vMerge w:val="restart"/>
          </w:tcPr>
          <w:p w:rsidR="00FD696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9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gridSpan w:val="2"/>
          </w:tcPr>
          <w:p w:rsidR="00FD6964" w:rsidRPr="001E209B" w:rsidRDefault="006E09C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236" w:type="dxa"/>
            <w:gridSpan w:val="3"/>
          </w:tcPr>
          <w:p w:rsidR="00FD6964" w:rsidRPr="001E209B" w:rsidRDefault="006E09CA" w:rsidP="006E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694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за достижение показателя</w:t>
            </w:r>
          </w:p>
        </w:tc>
        <w:tc>
          <w:tcPr>
            <w:tcW w:w="1531" w:type="dxa"/>
            <w:vMerge w:val="restart"/>
          </w:tcPr>
          <w:p w:rsidR="00FD6964" w:rsidRPr="001E209B" w:rsidRDefault="00FD6964" w:rsidP="006E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6E09CA">
              <w:rPr>
                <w:rFonts w:ascii="Times New Roman" w:hAnsi="Times New Roman" w:cs="Times New Roman"/>
                <w:sz w:val="24"/>
                <w:szCs w:val="24"/>
              </w:rPr>
              <w:t>показателями национальных целей</w:t>
            </w:r>
          </w:p>
        </w:tc>
      </w:tr>
      <w:tr w:rsidR="00FD6964" w:rsidRPr="001E209B" w:rsidTr="00F31F0E">
        <w:tc>
          <w:tcPr>
            <w:tcW w:w="79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3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6E09C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</w:tcPr>
          <w:p w:rsidR="00FD6964" w:rsidRPr="001E209B" w:rsidRDefault="006E09C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5" w:type="dxa"/>
          </w:tcPr>
          <w:p w:rsidR="00FD6964" w:rsidRPr="001E209B" w:rsidRDefault="006E09C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1E209B" w:rsidTr="00F31F0E">
        <w:tc>
          <w:tcPr>
            <w:tcW w:w="79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D6964" w:rsidRPr="001E209B" w:rsidRDefault="006E09C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FD6964" w:rsidRPr="001E209B" w:rsidRDefault="006E09C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6964" w:rsidRPr="001E209B" w:rsidTr="00D20A9F">
        <w:trPr>
          <w:trHeight w:val="477"/>
        </w:trPr>
        <w:tc>
          <w:tcPr>
            <w:tcW w:w="14993" w:type="dxa"/>
            <w:gridSpan w:val="10"/>
          </w:tcPr>
          <w:p w:rsidR="00FD6964" w:rsidRPr="001E209B" w:rsidRDefault="006E09CA" w:rsidP="0008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9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граждан, систематически занимающихся физической культурой и спортом, </w:t>
            </w:r>
            <w:r w:rsidR="001B565E" w:rsidRPr="00080AF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80A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080AF7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2027 году</w:t>
            </w:r>
            <w:r w:rsidR="00FD6964" w:rsidRPr="00080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239F" w:rsidRPr="001E209B" w:rsidTr="00F31F0E">
        <w:tc>
          <w:tcPr>
            <w:tcW w:w="794" w:type="dxa"/>
          </w:tcPr>
          <w:p w:rsidR="00C7239F" w:rsidRPr="001E209B" w:rsidRDefault="00C7239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:rsidR="00C7239F" w:rsidRPr="001E209B" w:rsidRDefault="00C7239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92" w:type="dxa"/>
          </w:tcPr>
          <w:p w:rsidR="00C7239F" w:rsidRPr="001E209B" w:rsidRDefault="007D53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C7239F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733" w:type="dxa"/>
          </w:tcPr>
          <w:p w:rsidR="00C7239F" w:rsidRPr="001E209B" w:rsidRDefault="00C7239F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239F" w:rsidRPr="001E209B" w:rsidRDefault="00D20A9F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77" w:type="dxa"/>
          </w:tcPr>
          <w:p w:rsidR="00C7239F" w:rsidRPr="001E209B" w:rsidRDefault="00D20A9F" w:rsidP="00D2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25" w:type="dxa"/>
          </w:tcPr>
          <w:p w:rsidR="00C7239F" w:rsidRPr="001E209B" w:rsidRDefault="00D20A9F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C7239F" w:rsidRPr="001E209B" w:rsidRDefault="007D53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C7239F" w:rsidRPr="00D20A9F" w:rsidRDefault="00C7239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20A9F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2D65F0" w:rsidRPr="00D20A9F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сельского населения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802AEA" w:rsidP="0080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733" w:type="dxa"/>
          </w:tcPr>
          <w:p w:rsidR="001E13F3" w:rsidRPr="001E209B" w:rsidRDefault="001E13F3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3F3" w:rsidRPr="001E209B" w:rsidRDefault="009C50D8" w:rsidP="0080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1E13F3" w:rsidRPr="00D20A9F" w:rsidRDefault="001E13F3" w:rsidP="001E13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20A9F">
              <w:rPr>
                <w:rFonts w:ascii="Times New Roman" w:hAnsi="Times New Roman" w:cs="Times New Roman"/>
                <w:sz w:val="20"/>
                <w:szCs w:val="20"/>
              </w:rPr>
              <w:t>1-ожидаемая продолжительность жизни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(от 3 до 17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733" w:type="dxa"/>
          </w:tcPr>
          <w:p w:rsidR="001E13F3" w:rsidRDefault="001E13F3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077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25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1E13F3" w:rsidRPr="00D20A9F" w:rsidRDefault="00D20A9F" w:rsidP="001E13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1-ожидаемая продолжительн</w:t>
            </w:r>
            <w:r w:rsidR="001E13F3" w:rsidRPr="00D20A9F">
              <w:rPr>
                <w:rFonts w:ascii="Times New Roman" w:hAnsi="Times New Roman" w:cs="Times New Roman"/>
                <w:sz w:val="20"/>
                <w:szCs w:val="20"/>
              </w:rPr>
              <w:t>ость жизни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1E13F3" w:rsidRPr="001E209B" w:rsidRDefault="00802AEA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733" w:type="dxa"/>
          </w:tcPr>
          <w:p w:rsidR="001E13F3" w:rsidRDefault="001E13F3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077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1E13F3" w:rsidRPr="001E209B" w:rsidRDefault="009C50D8" w:rsidP="0080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1E13F3" w:rsidRPr="00D20A9F" w:rsidRDefault="001E13F3" w:rsidP="001E13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20A9F">
              <w:rPr>
                <w:rFonts w:ascii="Times New Roman" w:hAnsi="Times New Roman" w:cs="Times New Roman"/>
                <w:sz w:val="20"/>
                <w:szCs w:val="20"/>
              </w:rPr>
              <w:t>1-ожидаемая продолжительность жизни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33" w:type="dxa"/>
          </w:tcPr>
          <w:p w:rsidR="001E13F3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77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25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1E13F3" w:rsidRPr="0033094F" w:rsidRDefault="001E13F3" w:rsidP="001E13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4F">
              <w:rPr>
                <w:rFonts w:ascii="Times New Roman" w:hAnsi="Times New Roman" w:cs="Times New Roman"/>
                <w:sz w:val="18"/>
                <w:szCs w:val="18"/>
              </w:rPr>
              <w:t>1-ожидаемая продолжительность жизни</w:t>
            </w:r>
          </w:p>
        </w:tc>
      </w:tr>
      <w:tr w:rsidR="009F1D52" w:rsidRPr="001E209B" w:rsidTr="00F31F0E">
        <w:tc>
          <w:tcPr>
            <w:tcW w:w="794" w:type="dxa"/>
          </w:tcPr>
          <w:p w:rsidR="009F1D52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9" w:type="dxa"/>
          </w:tcPr>
          <w:p w:rsidR="009F1D52" w:rsidRPr="00D34963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имеющей противопоказаний для занятий физической культурой и спортом</w:t>
            </w:r>
          </w:p>
        </w:tc>
        <w:tc>
          <w:tcPr>
            <w:tcW w:w="992" w:type="dxa"/>
          </w:tcPr>
          <w:p w:rsidR="009F1D52" w:rsidRPr="001E209B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9F1D52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733" w:type="dxa"/>
          </w:tcPr>
          <w:p w:rsidR="009F1D52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F1D52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77" w:type="dxa"/>
          </w:tcPr>
          <w:p w:rsidR="009F1D52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25" w:type="dxa"/>
          </w:tcPr>
          <w:p w:rsidR="009F1D52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694" w:type="dxa"/>
          </w:tcPr>
          <w:p w:rsidR="009F1D52" w:rsidRPr="001E209B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9F1D52" w:rsidRDefault="00AC72E0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D52" w:rsidRPr="001E209B" w:rsidTr="00F31F0E">
        <w:tc>
          <w:tcPr>
            <w:tcW w:w="794" w:type="dxa"/>
          </w:tcPr>
          <w:p w:rsidR="009F1D52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9" w:type="dxa"/>
          </w:tcPr>
          <w:p w:rsidR="009F1D52" w:rsidRPr="00D34963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992" w:type="dxa"/>
          </w:tcPr>
          <w:p w:rsidR="009F1D52" w:rsidRPr="001E209B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9F1D52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733" w:type="dxa"/>
          </w:tcPr>
          <w:p w:rsidR="009F1D52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F1D52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077" w:type="dxa"/>
          </w:tcPr>
          <w:p w:rsidR="009F1D52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025" w:type="dxa"/>
          </w:tcPr>
          <w:p w:rsidR="009F1D52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694" w:type="dxa"/>
          </w:tcPr>
          <w:p w:rsidR="009F1D52" w:rsidRPr="001E209B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9F1D52" w:rsidRDefault="00AC72E0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Pr="001E209B" w:rsidRDefault="00E505A8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спортивные разряды и звания, в общем количестве спортсменов на тренировочном этапе подготовки;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5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1E13F3" w:rsidRPr="001E209B" w:rsidRDefault="00AC72E0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Pr="001E209B" w:rsidRDefault="00E505A8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33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077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025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1E13F3" w:rsidRPr="001E209B" w:rsidRDefault="00AC72E0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Pr="001E209B" w:rsidRDefault="00E505A8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1E13F3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1E13F3" w:rsidRPr="001E209B" w:rsidRDefault="00AC72E0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Pr="001E209B" w:rsidRDefault="00E505A8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в спортивных организациях, в общей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детей и молодежи в возрасте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6 - 15 лет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802AEA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733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77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5" w:type="dxa"/>
          </w:tcPr>
          <w:p w:rsidR="001E13F3" w:rsidRPr="001E209B" w:rsidRDefault="009C50D8" w:rsidP="0080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1E13F3" w:rsidRPr="001E209B" w:rsidRDefault="00AC72E0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E84" w:rsidRPr="001E209B" w:rsidTr="00F31F0E">
        <w:tc>
          <w:tcPr>
            <w:tcW w:w="794" w:type="dxa"/>
          </w:tcPr>
          <w:p w:rsidR="00D13E84" w:rsidRPr="00CC2D87" w:rsidRDefault="00D13E84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9" w:type="dxa"/>
          </w:tcPr>
          <w:p w:rsidR="00BD2DF1" w:rsidRPr="00802AEA" w:rsidRDefault="00BD2DF1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992" w:type="dxa"/>
          </w:tcPr>
          <w:p w:rsidR="00D13E84" w:rsidRPr="00802AEA" w:rsidRDefault="00D13E84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D13E84" w:rsidRPr="00802AEA" w:rsidRDefault="00D13E84" w:rsidP="00D13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D13E84" w:rsidRPr="00802AEA" w:rsidRDefault="00D13E84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13E84" w:rsidRPr="00802AEA" w:rsidRDefault="00D13E84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D13E84" w:rsidRPr="00802AEA" w:rsidRDefault="00D13E84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D13E84" w:rsidRPr="00802AEA" w:rsidRDefault="00D13E84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13E84" w:rsidRPr="00802AEA" w:rsidRDefault="00D13E84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D13E84" w:rsidRPr="00802AEA" w:rsidRDefault="00D13E84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5A8" w:rsidRPr="001E209B" w:rsidTr="001E7105">
        <w:tc>
          <w:tcPr>
            <w:tcW w:w="14993" w:type="dxa"/>
            <w:gridSpan w:val="10"/>
          </w:tcPr>
          <w:p w:rsidR="00E505A8" w:rsidRPr="001E209B" w:rsidRDefault="00E505A8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80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доступности объектов спорта</w:t>
            </w: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505A8" w:rsidRPr="001E209B" w:rsidTr="00F31F0E">
        <w:tc>
          <w:tcPr>
            <w:tcW w:w="794" w:type="dxa"/>
          </w:tcPr>
          <w:p w:rsidR="00E505A8" w:rsidRPr="001E209B" w:rsidRDefault="00D13E84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9" w:type="dxa"/>
          </w:tcPr>
          <w:p w:rsidR="00E505A8" w:rsidRPr="001E209B" w:rsidRDefault="00E505A8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2" w:type="dxa"/>
          </w:tcPr>
          <w:p w:rsidR="00E505A8" w:rsidRPr="001E209B" w:rsidRDefault="00E505A8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E505A8" w:rsidRPr="001E209B" w:rsidRDefault="00C16CAA" w:rsidP="00C16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733" w:type="dxa"/>
          </w:tcPr>
          <w:p w:rsidR="00E505A8" w:rsidRPr="001E209B" w:rsidRDefault="00E505A8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505A8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77" w:type="dxa"/>
          </w:tcPr>
          <w:p w:rsidR="00E505A8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25" w:type="dxa"/>
          </w:tcPr>
          <w:p w:rsidR="00E505A8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2694" w:type="dxa"/>
          </w:tcPr>
          <w:p w:rsidR="00E505A8" w:rsidRPr="001E209B" w:rsidRDefault="00E505A8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E505A8" w:rsidRPr="001E209B" w:rsidRDefault="00AC72E0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2EB" w:rsidRPr="001E209B" w:rsidTr="00F33236">
        <w:tc>
          <w:tcPr>
            <w:tcW w:w="14993" w:type="dxa"/>
            <w:gridSpan w:val="10"/>
          </w:tcPr>
          <w:p w:rsidR="005932EB" w:rsidRPr="005932EB" w:rsidRDefault="005932EB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2EB">
              <w:rPr>
                <w:rFonts w:ascii="Times New Roman" w:hAnsi="Times New Roman" w:cs="Times New Roman"/>
                <w:sz w:val="24"/>
                <w:szCs w:val="24"/>
              </w:rPr>
              <w:t xml:space="preserve">Цель 3 «Увеличение доли жителей </w:t>
            </w:r>
            <w:proofErr w:type="spellStart"/>
            <w:r w:rsidRPr="005932E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5932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ведущих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r w:rsidR="00802AEA" w:rsidRPr="00802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1F0E" w:rsidRPr="00802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2027 году»</w:t>
            </w:r>
          </w:p>
        </w:tc>
      </w:tr>
      <w:tr w:rsidR="005932EB" w:rsidRPr="001E209B" w:rsidTr="00F31F0E">
        <w:tc>
          <w:tcPr>
            <w:tcW w:w="794" w:type="dxa"/>
          </w:tcPr>
          <w:p w:rsidR="005932EB" w:rsidRDefault="005932EB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9" w:type="dxa"/>
          </w:tcPr>
          <w:p w:rsidR="005932EB" w:rsidRPr="005932EB" w:rsidRDefault="005932EB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2EB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ведущих здоровый образ жизни</w:t>
            </w:r>
          </w:p>
        </w:tc>
        <w:tc>
          <w:tcPr>
            <w:tcW w:w="992" w:type="dxa"/>
          </w:tcPr>
          <w:p w:rsidR="005932EB" w:rsidRDefault="005932EB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932EB" w:rsidRDefault="00F31F0E" w:rsidP="00C16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" w:type="dxa"/>
          </w:tcPr>
          <w:p w:rsidR="005932EB" w:rsidRDefault="00F31F0E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932EB" w:rsidRDefault="00B12650" w:rsidP="0080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5932EB" w:rsidRDefault="00F31F0E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5" w:type="dxa"/>
          </w:tcPr>
          <w:p w:rsidR="005932E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5932EB" w:rsidRPr="006E09CA" w:rsidRDefault="00F31F0E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31" w:type="dxa"/>
          </w:tcPr>
          <w:p w:rsidR="005932EB" w:rsidRDefault="00F31F0E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1401" w:rsidRDefault="00471401">
      <w:pPr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F31F0E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F31F0E" w:rsidRPr="001E209B" w:rsidRDefault="00F31F0E" w:rsidP="00F31F0E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2"/>
        <w:gridCol w:w="3159"/>
        <w:gridCol w:w="2321"/>
        <w:gridCol w:w="1701"/>
        <w:gridCol w:w="2835"/>
        <w:gridCol w:w="4274"/>
      </w:tblGrid>
      <w:tr w:rsidR="00FD6964" w:rsidRPr="001E209B" w:rsidTr="000835B5">
        <w:trPr>
          <w:trHeight w:val="1086"/>
        </w:trPr>
        <w:tc>
          <w:tcPr>
            <w:tcW w:w="75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5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32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835" w:type="dxa"/>
          </w:tcPr>
          <w:p w:rsidR="00FD6964" w:rsidRPr="001E209B" w:rsidRDefault="00FD6964" w:rsidP="00655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4274" w:type="dxa"/>
          </w:tcPr>
          <w:p w:rsidR="00FD6964" w:rsidRPr="001E209B" w:rsidRDefault="00FD6964" w:rsidP="00655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1E209B" w:rsidTr="000835B5">
        <w:trPr>
          <w:trHeight w:val="279"/>
        </w:trPr>
        <w:tc>
          <w:tcPr>
            <w:tcW w:w="75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1401" w:rsidRPr="001E209B" w:rsidTr="000835B5">
        <w:trPr>
          <w:trHeight w:val="381"/>
        </w:trPr>
        <w:tc>
          <w:tcPr>
            <w:tcW w:w="752" w:type="dxa"/>
            <w:vMerge w:val="restart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vMerge w:val="restart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B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массового спорта, системы подготовки спортивного резерва и массового спорта  в </w:t>
            </w:r>
            <w:proofErr w:type="spellStart"/>
            <w:r w:rsidRPr="00D300B1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D300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</w:t>
            </w:r>
            <w:r w:rsidR="00C6169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 к муниципальной программе)</w:t>
            </w:r>
          </w:p>
        </w:tc>
        <w:tc>
          <w:tcPr>
            <w:tcW w:w="2321" w:type="dxa"/>
            <w:vMerge w:val="restart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1" w:type="dxa"/>
            <w:vMerge w:val="restart"/>
          </w:tcPr>
          <w:p w:rsidR="00471401" w:rsidRPr="001E209B" w:rsidRDefault="00471401" w:rsidP="00655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  <w:vMerge w:val="restart"/>
          </w:tcPr>
          <w:p w:rsidR="00471401" w:rsidRDefault="00471401" w:rsidP="006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жителей округа, систематически занимающихся физической культурой и спортом</w:t>
            </w:r>
          </w:p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систематически занимающегося физической культурой и спортом, в общей численности населения</w:t>
            </w:r>
          </w:p>
        </w:tc>
      </w:tr>
      <w:tr w:rsidR="00471401" w:rsidRPr="001E209B" w:rsidTr="000835B5">
        <w:trPr>
          <w:trHeight w:val="484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сельского населения</w:t>
            </w:r>
          </w:p>
        </w:tc>
      </w:tr>
      <w:tr w:rsidR="00471401" w:rsidRPr="001E209B" w:rsidTr="000835B5">
        <w:trPr>
          <w:trHeight w:val="470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(от 3 до 17 лет), систематически занимающихся физической культурой и спортом, в общей численности детей и молодежи</w:t>
            </w:r>
          </w:p>
        </w:tc>
      </w:tr>
      <w:tr w:rsidR="00471401" w:rsidRPr="001E209B" w:rsidTr="000835B5">
        <w:trPr>
          <w:trHeight w:val="484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</w:tr>
      <w:tr w:rsidR="00471401" w:rsidRPr="001E209B" w:rsidTr="000835B5">
        <w:trPr>
          <w:trHeight w:val="381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</w:tr>
      <w:tr w:rsidR="00471401" w:rsidRPr="001E209B" w:rsidTr="000835B5">
        <w:trPr>
          <w:trHeight w:val="381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D34963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имеющей противопоказаний для занятий физической культурой и спортом</w:t>
            </w:r>
          </w:p>
        </w:tc>
      </w:tr>
      <w:tr w:rsidR="00471401" w:rsidRPr="001E209B" w:rsidTr="000835B5">
        <w:trPr>
          <w:trHeight w:val="381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D34963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</w:tr>
      <w:tr w:rsidR="00471401" w:rsidRPr="001E209B" w:rsidTr="009F1D52">
        <w:trPr>
          <w:trHeight w:val="1938"/>
        </w:trPr>
        <w:tc>
          <w:tcPr>
            <w:tcW w:w="752" w:type="dxa"/>
            <w:vMerge/>
          </w:tcPr>
          <w:p w:rsidR="00471401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EC1A73" w:rsidRDefault="00471401" w:rsidP="00471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6E09CA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Default="00471401" w:rsidP="0047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71401" w:rsidRPr="000835B5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подготовки спортивного резерва и создание условий для подготовки спортивного резерва</w:t>
            </w:r>
          </w:p>
        </w:tc>
        <w:tc>
          <w:tcPr>
            <w:tcW w:w="4274" w:type="dxa"/>
          </w:tcPr>
          <w:p w:rsidR="00471401" w:rsidRPr="001E209B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спортивные разряды и звания, в общем количестве спортсменов на тренировочном этапе подготовки;</w:t>
            </w:r>
          </w:p>
        </w:tc>
      </w:tr>
      <w:tr w:rsidR="00471401" w:rsidRPr="001E209B" w:rsidTr="00471401">
        <w:trPr>
          <w:trHeight w:val="1582"/>
        </w:trPr>
        <w:tc>
          <w:tcPr>
            <w:tcW w:w="752" w:type="dxa"/>
            <w:vMerge/>
          </w:tcPr>
          <w:p w:rsidR="00471401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EC1A73" w:rsidRDefault="00471401" w:rsidP="00471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6E09CA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Default="00471401" w:rsidP="0047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0835B5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</w:p>
        </w:tc>
      </w:tr>
      <w:tr w:rsidR="00471401" w:rsidRPr="001E209B" w:rsidTr="00471401">
        <w:trPr>
          <w:trHeight w:val="1285"/>
        </w:trPr>
        <w:tc>
          <w:tcPr>
            <w:tcW w:w="752" w:type="dxa"/>
            <w:vMerge/>
          </w:tcPr>
          <w:p w:rsidR="00471401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EC1A73" w:rsidRDefault="00471401" w:rsidP="00471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6E09CA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Default="00471401" w:rsidP="0047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0835B5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</w:tr>
      <w:tr w:rsidR="00471401" w:rsidRPr="001E209B" w:rsidTr="00471401">
        <w:trPr>
          <w:trHeight w:val="1135"/>
        </w:trPr>
        <w:tc>
          <w:tcPr>
            <w:tcW w:w="752" w:type="dxa"/>
            <w:vMerge/>
          </w:tcPr>
          <w:p w:rsidR="00471401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EC1A73" w:rsidRDefault="00471401" w:rsidP="00471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6E09CA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Default="00471401" w:rsidP="0047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0835B5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в спортивных организациях, в общей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детей и молодежи в возрасте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6 - 15 лет</w:t>
            </w:r>
          </w:p>
        </w:tc>
      </w:tr>
      <w:tr w:rsidR="00471401" w:rsidRPr="001E209B" w:rsidTr="00CC2D87">
        <w:trPr>
          <w:trHeight w:val="915"/>
        </w:trPr>
        <w:tc>
          <w:tcPr>
            <w:tcW w:w="752" w:type="dxa"/>
            <w:vMerge/>
          </w:tcPr>
          <w:p w:rsidR="00471401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EC1A73" w:rsidRDefault="00471401" w:rsidP="00471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6E09CA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Default="00471401" w:rsidP="0047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0835B5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D2DF1" w:rsidRPr="00932DE0" w:rsidRDefault="00BD2DF1" w:rsidP="00471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</w:tr>
      <w:tr w:rsidR="009F1D52" w:rsidRPr="001E209B" w:rsidTr="009F1D52">
        <w:trPr>
          <w:trHeight w:val="1938"/>
        </w:trPr>
        <w:tc>
          <w:tcPr>
            <w:tcW w:w="752" w:type="dxa"/>
          </w:tcPr>
          <w:p w:rsidR="009F1D52" w:rsidRPr="001E209B" w:rsidRDefault="009F1D52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:rsidR="00C61694" w:rsidRDefault="009F1D52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A73">
              <w:rPr>
                <w:rFonts w:ascii="Times New Roman" w:hAnsi="Times New Roman" w:cs="Times New Roman"/>
                <w:sz w:val="24"/>
                <w:szCs w:val="24"/>
              </w:rPr>
              <w:t>«Развитие инфраструктуры и укрепление материально-технической базы спортивных объектов муниципальной собственности»</w:t>
            </w:r>
            <w:r w:rsidR="00C6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D52" w:rsidRPr="001E209B" w:rsidRDefault="00C61694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 к муниципальной программе)</w:t>
            </w:r>
          </w:p>
        </w:tc>
        <w:tc>
          <w:tcPr>
            <w:tcW w:w="2321" w:type="dxa"/>
          </w:tcPr>
          <w:p w:rsidR="009F1D52" w:rsidRPr="001E209B" w:rsidRDefault="009F1D52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1" w:type="dxa"/>
          </w:tcPr>
          <w:p w:rsidR="009F1D52" w:rsidRPr="001E209B" w:rsidRDefault="009F1D52" w:rsidP="00083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9F1D52" w:rsidRPr="000835B5" w:rsidRDefault="009F1D52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5">
              <w:rPr>
                <w:rFonts w:ascii="Times New Roman" w:hAnsi="Times New Roman" w:cs="Times New Roman"/>
                <w:sz w:val="24"/>
                <w:szCs w:val="24"/>
              </w:rPr>
              <w:t>Увеличение обеспеченности населения спортивными объектами, приведение спортивных объектов в нормативное состояние</w:t>
            </w:r>
          </w:p>
        </w:tc>
        <w:tc>
          <w:tcPr>
            <w:tcW w:w="4274" w:type="dxa"/>
          </w:tcPr>
          <w:p w:rsidR="009F1D52" w:rsidRPr="001E209B" w:rsidRDefault="009F1D52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</w:tr>
      <w:tr w:rsidR="00655728" w:rsidRPr="001E209B" w:rsidTr="000835B5">
        <w:trPr>
          <w:trHeight w:val="1932"/>
        </w:trPr>
        <w:tc>
          <w:tcPr>
            <w:tcW w:w="752" w:type="dxa"/>
          </w:tcPr>
          <w:p w:rsidR="00655728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9" w:type="dxa"/>
          </w:tcPr>
          <w:p w:rsidR="00655728" w:rsidRDefault="006557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7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728" w:rsidRPr="001E209B" w:rsidRDefault="006557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CB2B4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 учреждения «Физкультурно-оздоровительный комплекс»</w:t>
            </w:r>
            <w:r w:rsidR="00C6169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 к муниципальной программе)</w:t>
            </w:r>
          </w:p>
        </w:tc>
        <w:tc>
          <w:tcPr>
            <w:tcW w:w="2321" w:type="dxa"/>
          </w:tcPr>
          <w:p w:rsidR="00655728" w:rsidRPr="001E209B" w:rsidRDefault="006557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1" w:type="dxa"/>
          </w:tcPr>
          <w:p w:rsidR="00655728" w:rsidRPr="001E209B" w:rsidRDefault="00655728" w:rsidP="00655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655728" w:rsidRPr="001E209B" w:rsidRDefault="006557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4" w:type="dxa"/>
          </w:tcPr>
          <w:p w:rsidR="00655728" w:rsidRPr="001E209B" w:rsidRDefault="006557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B46" w:rsidRPr="001E209B" w:rsidTr="000835B5">
        <w:trPr>
          <w:trHeight w:val="1932"/>
        </w:trPr>
        <w:tc>
          <w:tcPr>
            <w:tcW w:w="752" w:type="dxa"/>
          </w:tcPr>
          <w:p w:rsidR="00CB2B46" w:rsidRDefault="00471401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</w:tcPr>
          <w:p w:rsidR="00CB2B46" w:rsidRDefault="00CB2B46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7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B46" w:rsidRDefault="00CB2B46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муниципального бюджетного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1694" w:rsidRPr="00EC1A73" w:rsidRDefault="00C61694" w:rsidP="00CB2B4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4 к муниципальной программе)</w:t>
            </w:r>
          </w:p>
        </w:tc>
        <w:tc>
          <w:tcPr>
            <w:tcW w:w="2321" w:type="dxa"/>
          </w:tcPr>
          <w:p w:rsidR="00CB2B46" w:rsidRPr="001E209B" w:rsidRDefault="00CB2B46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1" w:type="dxa"/>
          </w:tcPr>
          <w:p w:rsidR="00CB2B46" w:rsidRPr="001E209B" w:rsidRDefault="00CB2B46" w:rsidP="00CB2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CB2B46" w:rsidRPr="001E209B" w:rsidRDefault="00CB2B46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4" w:type="dxa"/>
          </w:tcPr>
          <w:p w:rsidR="00CB2B46" w:rsidRPr="001E209B" w:rsidRDefault="00CB2B46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F0E" w:rsidRPr="001E209B" w:rsidTr="000835B5">
        <w:trPr>
          <w:trHeight w:val="1932"/>
        </w:trPr>
        <w:tc>
          <w:tcPr>
            <w:tcW w:w="752" w:type="dxa"/>
          </w:tcPr>
          <w:p w:rsidR="00F31F0E" w:rsidRDefault="00F31F0E" w:rsidP="00F31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59" w:type="dxa"/>
          </w:tcPr>
          <w:p w:rsidR="00F31F0E" w:rsidRPr="00F31F0E" w:rsidRDefault="00F31F0E" w:rsidP="00F31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F0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3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F0E" w:rsidRDefault="00F31F0E" w:rsidP="00F31F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F31F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здоровья населения  </w:t>
            </w:r>
            <w:proofErr w:type="spellStart"/>
            <w:r w:rsidRPr="00F31F0E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31F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F31F0E" w:rsidRPr="00EC1A73" w:rsidRDefault="00F31F0E" w:rsidP="00F31F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5 к муниципальной программе)</w:t>
            </w:r>
          </w:p>
        </w:tc>
        <w:tc>
          <w:tcPr>
            <w:tcW w:w="2321" w:type="dxa"/>
          </w:tcPr>
          <w:p w:rsidR="00F31F0E" w:rsidRPr="001E209B" w:rsidRDefault="00F31F0E" w:rsidP="00F31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1" w:type="dxa"/>
          </w:tcPr>
          <w:p w:rsidR="00F31F0E" w:rsidRPr="001E209B" w:rsidRDefault="00F31F0E" w:rsidP="00F31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4A50EB" w:rsidRPr="004A50EB" w:rsidRDefault="00F31F0E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безопасной, здоровой и комфортной среды </w:t>
            </w:r>
            <w:r w:rsidR="00802AEA" w:rsidRPr="00802A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50EB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мотивирование граждан к ведению здорового образа жизни и профилактики неинфекционных заболеваний на рабочем месте</w:t>
            </w:r>
          </w:p>
        </w:tc>
        <w:tc>
          <w:tcPr>
            <w:tcW w:w="4274" w:type="dxa"/>
          </w:tcPr>
          <w:p w:rsidR="00F31F0E" w:rsidRDefault="00F31F0E" w:rsidP="00F31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2EB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ведущих здоровый образ жизни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0BA" w:rsidRDefault="00A250BA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0BA" w:rsidRDefault="00A250BA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AEA" w:rsidRDefault="00802AEA" w:rsidP="00802AEA">
      <w:pPr>
        <w:tabs>
          <w:tab w:val="left" w:pos="751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6964" w:rsidRDefault="00FD6964" w:rsidP="00802AEA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программы</w:t>
      </w: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3677"/>
        <w:gridCol w:w="5342"/>
        <w:gridCol w:w="1276"/>
        <w:gridCol w:w="1134"/>
        <w:gridCol w:w="1134"/>
        <w:gridCol w:w="1570"/>
      </w:tblGrid>
      <w:tr w:rsidR="00FD6964" w:rsidRPr="001E209B" w:rsidTr="00A250BA">
        <w:trPr>
          <w:trHeight w:val="660"/>
        </w:trPr>
        <w:tc>
          <w:tcPr>
            <w:tcW w:w="615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77" w:type="dxa"/>
            <w:vMerge w:val="restart"/>
          </w:tcPr>
          <w:p w:rsidR="00FD6964" w:rsidRPr="001E209B" w:rsidRDefault="00FD6964" w:rsidP="00A25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</w:p>
        </w:tc>
        <w:tc>
          <w:tcPr>
            <w:tcW w:w="5342" w:type="dxa"/>
            <w:vMerge w:val="restart"/>
          </w:tcPr>
          <w:p w:rsidR="00FD6964" w:rsidRPr="001E209B" w:rsidRDefault="00FD6964" w:rsidP="00A25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114" w:type="dxa"/>
            <w:gridSpan w:val="4"/>
          </w:tcPr>
          <w:p w:rsidR="00FD6964" w:rsidRPr="001E209B" w:rsidRDefault="00FD6964" w:rsidP="00A25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1E209B" w:rsidTr="00A250BA">
        <w:trPr>
          <w:trHeight w:val="66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6964" w:rsidRPr="001E209B" w:rsidRDefault="00A250B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1E209B" w:rsidRDefault="00A250B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1E209B" w:rsidRDefault="00A250BA" w:rsidP="00A25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1E209B" w:rsidTr="00A250BA">
        <w:tblPrEx>
          <w:tblBorders>
            <w:insideH w:val="nil"/>
          </w:tblBorders>
        </w:tblPrEx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A250B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7FF" w:rsidRPr="001E209B" w:rsidTr="00A250BA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1057FF" w:rsidRPr="001E209B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1057FF" w:rsidRPr="00D25BC0" w:rsidRDefault="001057FF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342" w:type="dxa"/>
            <w:tcBorders>
              <w:top w:val="single" w:sz="4" w:space="0" w:color="auto"/>
            </w:tcBorders>
          </w:tcPr>
          <w:p w:rsidR="001057FF" w:rsidRPr="008427B9" w:rsidRDefault="001057FF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57FF" w:rsidRPr="008427B9" w:rsidRDefault="00975B2F" w:rsidP="008427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52 926</w:t>
            </w:r>
            <w:r w:rsidR="008427B9"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7FF" w:rsidRPr="008427B9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B2F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7FF" w:rsidRPr="008427B9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5B2F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1057FF" w:rsidRPr="008427B9" w:rsidRDefault="00975B2F" w:rsidP="008427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226 87</w:t>
            </w:r>
            <w:r w:rsidR="008427B9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</w:tr>
      <w:tr w:rsidR="001057FF" w:rsidRPr="001E209B" w:rsidTr="00A250BA">
        <w:trPr>
          <w:trHeight w:val="285"/>
        </w:trPr>
        <w:tc>
          <w:tcPr>
            <w:tcW w:w="615" w:type="dxa"/>
            <w:vMerge/>
          </w:tcPr>
          <w:p w:rsidR="001057FF" w:rsidRPr="001E209B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057FF" w:rsidRPr="00D25BC0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1057FF" w:rsidRPr="001E209B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1057FF" w:rsidRPr="001E209B" w:rsidRDefault="00975B2F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17 69</w:t>
            </w:r>
            <w:r w:rsidR="008427B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1057FF" w:rsidRPr="001E209B" w:rsidRDefault="00975B2F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17 79</w:t>
            </w:r>
            <w:r w:rsidR="008427B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1057FF" w:rsidRPr="001E209B" w:rsidRDefault="00975B2F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17 76</w:t>
            </w:r>
            <w:r w:rsidR="008427B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70" w:type="dxa"/>
          </w:tcPr>
          <w:p w:rsidR="001057FF" w:rsidRPr="001E209B" w:rsidRDefault="00975B2F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53 28</w:t>
            </w:r>
            <w:r w:rsidR="008427B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1057FF" w:rsidRPr="001E209B" w:rsidTr="001057FF">
        <w:trPr>
          <w:trHeight w:val="531"/>
        </w:trPr>
        <w:tc>
          <w:tcPr>
            <w:tcW w:w="615" w:type="dxa"/>
            <w:vMerge/>
          </w:tcPr>
          <w:p w:rsidR="001057FF" w:rsidRPr="001E209B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057FF" w:rsidRPr="00D25BC0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1057FF" w:rsidRPr="001E209B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35 229,4</w:t>
            </w:r>
          </w:p>
        </w:tc>
        <w:tc>
          <w:tcPr>
            <w:tcW w:w="1134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69 179,8</w:t>
            </w:r>
          </w:p>
        </w:tc>
        <w:tc>
          <w:tcPr>
            <w:tcW w:w="1134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69 179,8</w:t>
            </w:r>
          </w:p>
        </w:tc>
        <w:tc>
          <w:tcPr>
            <w:tcW w:w="1570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173 589,0</w:t>
            </w:r>
          </w:p>
        </w:tc>
      </w:tr>
      <w:tr w:rsidR="001057FF" w:rsidRPr="001E209B" w:rsidTr="00A250BA">
        <w:trPr>
          <w:trHeight w:val="481"/>
        </w:trPr>
        <w:tc>
          <w:tcPr>
            <w:tcW w:w="615" w:type="dxa"/>
            <w:vMerge/>
          </w:tcPr>
          <w:p w:rsidR="001057FF" w:rsidRPr="001E209B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057FF" w:rsidRPr="00D25BC0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1057FF" w:rsidRPr="001E209B" w:rsidRDefault="001057F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6CF9" w:rsidRPr="001E209B" w:rsidTr="00A250BA">
        <w:trPr>
          <w:trHeight w:val="285"/>
        </w:trPr>
        <w:tc>
          <w:tcPr>
            <w:tcW w:w="615" w:type="dxa"/>
            <w:vMerge w:val="restart"/>
          </w:tcPr>
          <w:p w:rsidR="00676CF9" w:rsidRPr="001E209B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676CF9" w:rsidRPr="00D25BC0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342" w:type="dxa"/>
          </w:tcPr>
          <w:p w:rsidR="00676CF9" w:rsidRPr="001E209B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676CF9" w:rsidRPr="008427B9" w:rsidRDefault="001622A6" w:rsidP="00676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52 92</w:t>
            </w:r>
            <w:r w:rsidR="00676CF9"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:rsidR="00676CF9" w:rsidRPr="008427B9" w:rsidRDefault="00676CF9" w:rsidP="00676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2A6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676CF9" w:rsidRPr="008427B9" w:rsidRDefault="00676CF9" w:rsidP="00676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2A6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570" w:type="dxa"/>
          </w:tcPr>
          <w:p w:rsidR="00676CF9" w:rsidRPr="008427B9" w:rsidRDefault="001622A6" w:rsidP="00676C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226 87</w:t>
            </w:r>
            <w:r w:rsidR="00676CF9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</w:tr>
      <w:tr w:rsidR="00676CF9" w:rsidRPr="001E209B" w:rsidTr="00A250BA">
        <w:trPr>
          <w:trHeight w:val="285"/>
        </w:trPr>
        <w:tc>
          <w:tcPr>
            <w:tcW w:w="615" w:type="dxa"/>
            <w:vMerge/>
          </w:tcPr>
          <w:p w:rsidR="00676CF9" w:rsidRPr="001E209B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76CF9" w:rsidRPr="00D25BC0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76CF9" w:rsidRPr="001E209B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676CF9" w:rsidRPr="001E209B" w:rsidRDefault="001622A6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17 69</w:t>
            </w:r>
            <w:r w:rsidR="00676CF9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676CF9" w:rsidRPr="001E209B" w:rsidRDefault="001622A6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17 79</w:t>
            </w:r>
            <w:r w:rsidR="00676CF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676CF9" w:rsidRPr="001E209B" w:rsidRDefault="001622A6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17 76</w:t>
            </w:r>
            <w:r w:rsidR="00676CF9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70" w:type="dxa"/>
          </w:tcPr>
          <w:p w:rsidR="00676CF9" w:rsidRPr="001E209B" w:rsidRDefault="001622A6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53 28</w:t>
            </w:r>
            <w:r w:rsidR="00676CF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676CF9" w:rsidRPr="001E209B" w:rsidTr="00A250BA">
        <w:trPr>
          <w:trHeight w:val="555"/>
        </w:trPr>
        <w:tc>
          <w:tcPr>
            <w:tcW w:w="615" w:type="dxa"/>
            <w:vMerge/>
          </w:tcPr>
          <w:p w:rsidR="00676CF9" w:rsidRPr="001E209B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76CF9" w:rsidRPr="00D25BC0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76CF9" w:rsidRPr="001E209B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676CF9" w:rsidRPr="001E209B" w:rsidRDefault="00676CF9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35 229,4</w:t>
            </w:r>
          </w:p>
        </w:tc>
        <w:tc>
          <w:tcPr>
            <w:tcW w:w="1134" w:type="dxa"/>
          </w:tcPr>
          <w:p w:rsidR="00676CF9" w:rsidRPr="001E209B" w:rsidRDefault="00676CF9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69 179,8</w:t>
            </w:r>
          </w:p>
        </w:tc>
        <w:tc>
          <w:tcPr>
            <w:tcW w:w="1134" w:type="dxa"/>
          </w:tcPr>
          <w:p w:rsidR="00676CF9" w:rsidRPr="001E209B" w:rsidRDefault="00676CF9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69 179,8</w:t>
            </w:r>
          </w:p>
        </w:tc>
        <w:tc>
          <w:tcPr>
            <w:tcW w:w="1570" w:type="dxa"/>
          </w:tcPr>
          <w:p w:rsidR="00676CF9" w:rsidRPr="001E209B" w:rsidRDefault="00676CF9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173 589,0</w:t>
            </w:r>
          </w:p>
        </w:tc>
      </w:tr>
      <w:tr w:rsidR="00676CF9" w:rsidRPr="001E209B" w:rsidTr="00A250BA">
        <w:trPr>
          <w:trHeight w:val="521"/>
        </w:trPr>
        <w:tc>
          <w:tcPr>
            <w:tcW w:w="615" w:type="dxa"/>
            <w:vMerge/>
          </w:tcPr>
          <w:p w:rsidR="00676CF9" w:rsidRPr="001E209B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676CF9" w:rsidRPr="00D25BC0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76CF9" w:rsidRPr="001E209B" w:rsidRDefault="00676CF9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676CF9" w:rsidRPr="001E209B" w:rsidRDefault="00676CF9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6CF9" w:rsidRPr="001E209B" w:rsidRDefault="00676CF9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76CF9" w:rsidRPr="001E209B" w:rsidRDefault="00676CF9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676CF9" w:rsidRPr="001E209B" w:rsidRDefault="00676CF9" w:rsidP="00676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1BD" w:rsidRPr="001E209B" w:rsidTr="00A250BA">
        <w:trPr>
          <w:trHeight w:val="285"/>
        </w:trPr>
        <w:tc>
          <w:tcPr>
            <w:tcW w:w="615" w:type="dxa"/>
            <w:vMerge w:val="restart"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300B1"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массового спорта, системы подготовки спортивного резерва и массового спорта  в </w:t>
            </w:r>
            <w:proofErr w:type="spellStart"/>
            <w:r w:rsidR="00D300B1" w:rsidRPr="00D25BC0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="00D300B1"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», в том числе</w:t>
            </w:r>
          </w:p>
        </w:tc>
        <w:tc>
          <w:tcPr>
            <w:tcW w:w="5342" w:type="dxa"/>
          </w:tcPr>
          <w:p w:rsidR="00CB71BD" w:rsidRPr="00AB71AF" w:rsidRDefault="00CB71B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CB71BD" w:rsidRPr="00AB71AF" w:rsidRDefault="00D300B1" w:rsidP="00AB71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1954,2</w:t>
            </w:r>
          </w:p>
        </w:tc>
        <w:tc>
          <w:tcPr>
            <w:tcW w:w="1134" w:type="dxa"/>
          </w:tcPr>
          <w:p w:rsidR="00CB71BD" w:rsidRPr="00AB71AF" w:rsidRDefault="00D300B1" w:rsidP="00AB71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1954,2</w:t>
            </w:r>
          </w:p>
        </w:tc>
        <w:tc>
          <w:tcPr>
            <w:tcW w:w="1134" w:type="dxa"/>
          </w:tcPr>
          <w:p w:rsidR="00CB71BD" w:rsidRPr="00AB71AF" w:rsidRDefault="00D300B1" w:rsidP="00AB71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1954,2</w:t>
            </w:r>
          </w:p>
        </w:tc>
        <w:tc>
          <w:tcPr>
            <w:tcW w:w="1570" w:type="dxa"/>
          </w:tcPr>
          <w:p w:rsidR="00CB71BD" w:rsidRPr="00AB71AF" w:rsidRDefault="00D300B1" w:rsidP="00AB71A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5 862,6</w:t>
            </w:r>
          </w:p>
        </w:tc>
      </w:tr>
      <w:tr w:rsidR="00D300B1" w:rsidRPr="001E209B" w:rsidTr="00A250BA">
        <w:trPr>
          <w:trHeight w:val="285"/>
        </w:trPr>
        <w:tc>
          <w:tcPr>
            <w:tcW w:w="615" w:type="dxa"/>
            <w:vMerge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00B1" w:rsidRPr="00D25BC0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D300B1" w:rsidRPr="001E209B" w:rsidRDefault="00D300B1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1 354,2</w:t>
            </w:r>
          </w:p>
        </w:tc>
        <w:tc>
          <w:tcPr>
            <w:tcW w:w="1134" w:type="dxa"/>
          </w:tcPr>
          <w:p w:rsidR="00D300B1" w:rsidRDefault="00D300B1" w:rsidP="00D300B1">
            <w:pPr>
              <w:jc w:val="center"/>
            </w:pPr>
            <w:r w:rsidRPr="0049140C">
              <w:rPr>
                <w:rFonts w:ascii="Times New Roman" w:hAnsi="Times New Roman" w:cs="Times New Roman"/>
                <w:sz w:val="24"/>
                <w:szCs w:val="24"/>
              </w:rPr>
              <w:t>1 354,2</w:t>
            </w:r>
          </w:p>
        </w:tc>
        <w:tc>
          <w:tcPr>
            <w:tcW w:w="1134" w:type="dxa"/>
          </w:tcPr>
          <w:p w:rsidR="00D300B1" w:rsidRDefault="00D300B1" w:rsidP="00D300B1">
            <w:pPr>
              <w:jc w:val="center"/>
            </w:pPr>
            <w:r w:rsidRPr="0049140C">
              <w:rPr>
                <w:rFonts w:ascii="Times New Roman" w:hAnsi="Times New Roman" w:cs="Times New Roman"/>
                <w:sz w:val="24"/>
                <w:szCs w:val="24"/>
              </w:rPr>
              <w:t>1 354,2</w:t>
            </w:r>
          </w:p>
        </w:tc>
        <w:tc>
          <w:tcPr>
            <w:tcW w:w="1570" w:type="dxa"/>
          </w:tcPr>
          <w:p w:rsidR="00D300B1" w:rsidRPr="001E209B" w:rsidRDefault="00D300B1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4 062,6</w:t>
            </w:r>
          </w:p>
        </w:tc>
      </w:tr>
      <w:tr w:rsidR="00AB71AF" w:rsidRPr="001E209B" w:rsidTr="00A250BA">
        <w:trPr>
          <w:trHeight w:val="555"/>
        </w:trPr>
        <w:tc>
          <w:tcPr>
            <w:tcW w:w="615" w:type="dxa"/>
            <w:vMerge/>
          </w:tcPr>
          <w:p w:rsidR="00AB71AF" w:rsidRPr="001E209B" w:rsidRDefault="00AB71AF" w:rsidP="00AB7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AB71AF" w:rsidRPr="00D25BC0" w:rsidRDefault="00AB71AF" w:rsidP="00AB7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AB71AF" w:rsidRPr="001E209B" w:rsidRDefault="00AB71AF" w:rsidP="00AB7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AB71AF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AB71AF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AB71AF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70" w:type="dxa"/>
          </w:tcPr>
          <w:p w:rsidR="00AB71AF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CB71BD" w:rsidRPr="001E209B" w:rsidTr="00A250BA">
        <w:trPr>
          <w:trHeight w:val="620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CB71BD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B71BD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1BD" w:rsidRPr="001E209B" w:rsidTr="00A250BA">
        <w:trPr>
          <w:trHeight w:val="285"/>
        </w:trPr>
        <w:tc>
          <w:tcPr>
            <w:tcW w:w="615" w:type="dxa"/>
            <w:vMerge w:val="restart"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развитию физической культуры и спорта, укреплению здоровья населения</w:t>
            </w:r>
          </w:p>
        </w:tc>
        <w:tc>
          <w:tcPr>
            <w:tcW w:w="5342" w:type="dxa"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570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9A0334" w:rsidRPr="001E209B" w:rsidTr="00A250BA">
        <w:trPr>
          <w:trHeight w:val="270"/>
        </w:trPr>
        <w:tc>
          <w:tcPr>
            <w:tcW w:w="615" w:type="dxa"/>
            <w:vMerge/>
          </w:tcPr>
          <w:p w:rsidR="009A0334" w:rsidRPr="001E209B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A0334" w:rsidRPr="00D25BC0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9A0334" w:rsidRPr="001E209B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570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885,0</w:t>
            </w:r>
          </w:p>
        </w:tc>
      </w:tr>
      <w:tr w:rsidR="00CB71BD" w:rsidRPr="001E209B" w:rsidTr="007B37D9">
        <w:trPr>
          <w:trHeight w:val="425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1BD" w:rsidRPr="001E209B" w:rsidTr="007B37D9">
        <w:trPr>
          <w:trHeight w:val="365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1BD" w:rsidRPr="001E209B" w:rsidTr="00A250BA">
        <w:trPr>
          <w:trHeight w:val="285"/>
        </w:trPr>
        <w:tc>
          <w:tcPr>
            <w:tcW w:w="615" w:type="dxa"/>
            <w:vMerge w:val="restart"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CB71BD" w:rsidRPr="00D25BC0" w:rsidRDefault="00CB71BD" w:rsidP="00367A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Обеспечена организация и проведение на территории округа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5342" w:type="dxa"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CB71BD" w:rsidRPr="001E209B" w:rsidRDefault="009A0334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</w:t>
            </w:r>
          </w:p>
        </w:tc>
        <w:tc>
          <w:tcPr>
            <w:tcW w:w="1134" w:type="dxa"/>
          </w:tcPr>
          <w:p w:rsidR="00CB71BD" w:rsidRPr="001E209B" w:rsidRDefault="009A0334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</w:t>
            </w:r>
          </w:p>
        </w:tc>
        <w:tc>
          <w:tcPr>
            <w:tcW w:w="1134" w:type="dxa"/>
          </w:tcPr>
          <w:p w:rsidR="00CB71BD" w:rsidRPr="001E209B" w:rsidRDefault="009A0334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</w:t>
            </w:r>
          </w:p>
        </w:tc>
        <w:tc>
          <w:tcPr>
            <w:tcW w:w="1570" w:type="dxa"/>
          </w:tcPr>
          <w:p w:rsidR="00CB71BD" w:rsidRPr="001E209B" w:rsidRDefault="004378E0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2 000,1</w:t>
            </w:r>
          </w:p>
        </w:tc>
      </w:tr>
      <w:tr w:rsidR="00CB71BD" w:rsidRPr="001E209B" w:rsidTr="00A250BA">
        <w:trPr>
          <w:trHeight w:val="270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CB71BD" w:rsidRPr="001E209B" w:rsidRDefault="001D1A50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CB71BD" w:rsidRPr="001E209B" w:rsidRDefault="001D1A50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134" w:type="dxa"/>
          </w:tcPr>
          <w:p w:rsidR="00CB71BD" w:rsidRPr="001E209B" w:rsidRDefault="001D1A50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570" w:type="dxa"/>
          </w:tcPr>
          <w:p w:rsidR="00CB71BD" w:rsidRPr="001E209B" w:rsidRDefault="004378E0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200,1</w:t>
            </w:r>
          </w:p>
        </w:tc>
      </w:tr>
      <w:tr w:rsidR="00CB71BD" w:rsidRPr="001E209B" w:rsidTr="00A250BA">
        <w:trPr>
          <w:trHeight w:val="555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70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CB71BD" w:rsidRPr="001E209B" w:rsidTr="00A250BA">
        <w:trPr>
          <w:trHeight w:val="598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0B1" w:rsidRPr="001E209B" w:rsidTr="00A250BA">
        <w:trPr>
          <w:trHeight w:val="307"/>
        </w:trPr>
        <w:tc>
          <w:tcPr>
            <w:tcW w:w="615" w:type="dxa"/>
            <w:vMerge w:val="restart"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D300B1" w:rsidRPr="00D25BC0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обеспечению условий для подготовки спортивного резерва</w:t>
            </w:r>
          </w:p>
          <w:p w:rsidR="00D300B1" w:rsidRPr="00D25BC0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300B1" w:rsidRPr="001E209B" w:rsidRDefault="00D300B1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D300B1" w:rsidRPr="001E209B" w:rsidRDefault="00D300B1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D300B1" w:rsidRPr="001E209B" w:rsidRDefault="00D300B1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570" w:type="dxa"/>
          </w:tcPr>
          <w:p w:rsidR="00D300B1" w:rsidRPr="001E209B" w:rsidRDefault="00D300B1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2 977,5</w:t>
            </w:r>
          </w:p>
        </w:tc>
      </w:tr>
      <w:tr w:rsidR="00D300B1" w:rsidRPr="001E209B" w:rsidTr="00CB2B46">
        <w:trPr>
          <w:trHeight w:val="321"/>
        </w:trPr>
        <w:tc>
          <w:tcPr>
            <w:tcW w:w="615" w:type="dxa"/>
            <w:vMerge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00B1" w:rsidRPr="00D25BC0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D300B1" w:rsidRPr="001E209B" w:rsidRDefault="00D300B1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D300B1" w:rsidRPr="001E209B" w:rsidRDefault="00D300B1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</w:tcPr>
          <w:p w:rsidR="00D300B1" w:rsidRPr="001E209B" w:rsidRDefault="00D300B1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570" w:type="dxa"/>
          </w:tcPr>
          <w:p w:rsidR="00D300B1" w:rsidRPr="001E209B" w:rsidRDefault="00D300B1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2 977,5</w:t>
            </w:r>
          </w:p>
        </w:tc>
      </w:tr>
      <w:tr w:rsidR="009A0334" w:rsidRPr="001E209B" w:rsidTr="00A250BA">
        <w:trPr>
          <w:trHeight w:val="459"/>
        </w:trPr>
        <w:tc>
          <w:tcPr>
            <w:tcW w:w="615" w:type="dxa"/>
            <w:vMerge/>
          </w:tcPr>
          <w:p w:rsidR="009A0334" w:rsidRPr="001E209B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A0334" w:rsidRPr="00D25BC0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9A0334" w:rsidRPr="001E209B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334" w:rsidRPr="001E209B" w:rsidTr="001057FF">
        <w:trPr>
          <w:trHeight w:val="557"/>
        </w:trPr>
        <w:tc>
          <w:tcPr>
            <w:tcW w:w="615" w:type="dxa"/>
            <w:vMerge/>
          </w:tcPr>
          <w:p w:rsidR="009A0334" w:rsidRPr="001E209B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A0334" w:rsidRPr="00D25BC0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9A0334" w:rsidRPr="001E209B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18F" w:rsidRPr="001E209B" w:rsidTr="00A250BA">
        <w:trPr>
          <w:trHeight w:val="201"/>
        </w:trPr>
        <w:tc>
          <w:tcPr>
            <w:tcW w:w="615" w:type="dxa"/>
            <w:vMerge w:val="restart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инфраструктуры и 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спортивных объектов муниципальной собственности»</w:t>
            </w:r>
          </w:p>
        </w:tc>
        <w:tc>
          <w:tcPr>
            <w:tcW w:w="5342" w:type="dxa"/>
          </w:tcPr>
          <w:p w:rsidR="00EB018F" w:rsidRPr="002A623E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</w:tcPr>
          <w:p w:rsidR="00EB018F" w:rsidRPr="002A623E" w:rsidRDefault="00B26E81" w:rsidP="00B26E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3E">
              <w:rPr>
                <w:rFonts w:ascii="Times New Roman" w:hAnsi="Times New Roman" w:cs="Times New Roman"/>
                <w:b/>
                <w:sz w:val="24"/>
                <w:szCs w:val="24"/>
              </w:rPr>
              <w:t>34 738,8</w:t>
            </w:r>
          </w:p>
        </w:tc>
        <w:tc>
          <w:tcPr>
            <w:tcW w:w="1134" w:type="dxa"/>
          </w:tcPr>
          <w:p w:rsidR="00EB018F" w:rsidRPr="002A623E" w:rsidRDefault="00B26E81" w:rsidP="00B26E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3E">
              <w:rPr>
                <w:rFonts w:ascii="Times New Roman" w:hAnsi="Times New Roman" w:cs="Times New Roman"/>
                <w:b/>
                <w:sz w:val="24"/>
                <w:szCs w:val="24"/>
              </w:rPr>
              <w:t>68 723,2</w:t>
            </w:r>
          </w:p>
        </w:tc>
        <w:tc>
          <w:tcPr>
            <w:tcW w:w="1134" w:type="dxa"/>
          </w:tcPr>
          <w:p w:rsidR="00EB018F" w:rsidRPr="002A623E" w:rsidRDefault="00B26E81" w:rsidP="00B26E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3E">
              <w:rPr>
                <w:rFonts w:ascii="Times New Roman" w:hAnsi="Times New Roman" w:cs="Times New Roman"/>
                <w:b/>
                <w:sz w:val="24"/>
                <w:szCs w:val="24"/>
              </w:rPr>
              <w:t>68 723,2</w:t>
            </w:r>
          </w:p>
        </w:tc>
        <w:tc>
          <w:tcPr>
            <w:tcW w:w="1570" w:type="dxa"/>
          </w:tcPr>
          <w:p w:rsidR="00EB018F" w:rsidRPr="002A623E" w:rsidRDefault="00B26E81" w:rsidP="00B26E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3E">
              <w:rPr>
                <w:rFonts w:ascii="Times New Roman" w:hAnsi="Times New Roman" w:cs="Times New Roman"/>
                <w:b/>
                <w:sz w:val="24"/>
                <w:szCs w:val="24"/>
              </w:rPr>
              <w:t>172 185,2</w:t>
            </w:r>
          </w:p>
        </w:tc>
      </w:tr>
      <w:tr w:rsidR="00EB018F" w:rsidRPr="001E209B" w:rsidTr="00A250BA">
        <w:trPr>
          <w:trHeight w:val="279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EB018F" w:rsidRPr="001E209B" w:rsidRDefault="00B26E81" w:rsidP="00B26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134" w:type="dxa"/>
          </w:tcPr>
          <w:p w:rsidR="00EB018F" w:rsidRPr="001E209B" w:rsidRDefault="00B26E81" w:rsidP="00B26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134" w:type="dxa"/>
          </w:tcPr>
          <w:p w:rsidR="00EB018F" w:rsidRPr="001E209B" w:rsidRDefault="00B26E81" w:rsidP="00B26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570" w:type="dxa"/>
          </w:tcPr>
          <w:p w:rsidR="00EB018F" w:rsidRPr="001E209B" w:rsidRDefault="00B26E81" w:rsidP="00B26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</w:tr>
      <w:tr w:rsidR="00EB018F" w:rsidRPr="001E209B" w:rsidTr="00A250BA">
        <w:trPr>
          <w:trHeight w:val="570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EB018F" w:rsidRPr="001E209B" w:rsidRDefault="002A623E" w:rsidP="002A6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34 629,4</w:t>
            </w:r>
          </w:p>
        </w:tc>
        <w:tc>
          <w:tcPr>
            <w:tcW w:w="1134" w:type="dxa"/>
          </w:tcPr>
          <w:p w:rsidR="00EB018F" w:rsidRPr="001E209B" w:rsidRDefault="002A623E" w:rsidP="002A6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68 579,8</w:t>
            </w:r>
          </w:p>
        </w:tc>
        <w:tc>
          <w:tcPr>
            <w:tcW w:w="1134" w:type="dxa"/>
          </w:tcPr>
          <w:p w:rsidR="00EB018F" w:rsidRPr="001E209B" w:rsidRDefault="002A623E" w:rsidP="002A6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68 579,8</w:t>
            </w:r>
          </w:p>
        </w:tc>
        <w:tc>
          <w:tcPr>
            <w:tcW w:w="1570" w:type="dxa"/>
          </w:tcPr>
          <w:p w:rsidR="00EB018F" w:rsidRPr="001E209B" w:rsidRDefault="002A623E" w:rsidP="002A6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171 789,0</w:t>
            </w:r>
          </w:p>
        </w:tc>
      </w:tr>
      <w:tr w:rsidR="00EB018F" w:rsidRPr="001E209B" w:rsidTr="00A250BA">
        <w:trPr>
          <w:trHeight w:val="510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EB018F" w:rsidRPr="001E209B" w:rsidRDefault="00E43803" w:rsidP="00E43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E43803" w:rsidP="00E43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E43803" w:rsidP="00E43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EB018F" w:rsidRPr="001E209B" w:rsidRDefault="00E43803" w:rsidP="00E43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18F" w:rsidRPr="001E209B" w:rsidTr="00A250BA">
        <w:trPr>
          <w:trHeight w:val="390"/>
        </w:trPr>
        <w:tc>
          <w:tcPr>
            <w:tcW w:w="615" w:type="dxa"/>
            <w:vMerge w:val="restart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EB018F" w:rsidRPr="00D25BC0" w:rsidRDefault="00EB018F" w:rsidP="00E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Укреплена </w:t>
            </w:r>
            <w:r w:rsidR="00E43803" w:rsidRPr="00D25BC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база муниципальных физкультурно-спортивных организаций</w:t>
            </w:r>
          </w:p>
        </w:tc>
        <w:tc>
          <w:tcPr>
            <w:tcW w:w="5342" w:type="dxa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EB018F" w:rsidRPr="001E209B" w:rsidRDefault="009A0334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  <w:tc>
          <w:tcPr>
            <w:tcW w:w="1134" w:type="dxa"/>
          </w:tcPr>
          <w:p w:rsidR="00EB018F" w:rsidRPr="001E209B" w:rsidRDefault="009A0334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  <w:tc>
          <w:tcPr>
            <w:tcW w:w="1134" w:type="dxa"/>
          </w:tcPr>
          <w:p w:rsidR="00EB018F" w:rsidRPr="001E209B" w:rsidRDefault="009A0334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  <w:tc>
          <w:tcPr>
            <w:tcW w:w="1570" w:type="dxa"/>
          </w:tcPr>
          <w:p w:rsidR="00EB018F" w:rsidRPr="001E209B" w:rsidRDefault="00B26E8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2 262,9</w:t>
            </w:r>
          </w:p>
        </w:tc>
      </w:tr>
      <w:tr w:rsidR="00EB018F" w:rsidRPr="001E209B" w:rsidTr="00A250BA">
        <w:trPr>
          <w:trHeight w:val="435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570" w:type="dxa"/>
          </w:tcPr>
          <w:p w:rsidR="00EB018F" w:rsidRPr="001E209B" w:rsidRDefault="00B26E8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</w:tc>
      </w:tr>
      <w:tr w:rsidR="00EB018F" w:rsidRPr="001E209B" w:rsidTr="00A250BA">
        <w:trPr>
          <w:trHeight w:val="630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678,9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678,9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678,9</w:t>
            </w:r>
          </w:p>
        </w:tc>
        <w:tc>
          <w:tcPr>
            <w:tcW w:w="1570" w:type="dxa"/>
          </w:tcPr>
          <w:p w:rsidR="00EB018F" w:rsidRPr="001E209B" w:rsidRDefault="00B26E8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2 036,7</w:t>
            </w:r>
          </w:p>
        </w:tc>
      </w:tr>
      <w:tr w:rsidR="00EB018F" w:rsidRPr="001E209B" w:rsidTr="00A250BA">
        <w:trPr>
          <w:trHeight w:val="405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18F" w:rsidRPr="001E209B" w:rsidTr="00A250BA">
        <w:trPr>
          <w:trHeight w:val="330"/>
        </w:trPr>
        <w:tc>
          <w:tcPr>
            <w:tcW w:w="615" w:type="dxa"/>
            <w:vMerge w:val="restart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Построены или реконструированы объекты для занятий физической культурой и спорта</w:t>
            </w:r>
          </w:p>
        </w:tc>
        <w:tc>
          <w:tcPr>
            <w:tcW w:w="5342" w:type="dxa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EB018F" w:rsidRPr="001E209B" w:rsidRDefault="009A0334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33 984,5</w:t>
            </w:r>
          </w:p>
        </w:tc>
        <w:tc>
          <w:tcPr>
            <w:tcW w:w="1134" w:type="dxa"/>
          </w:tcPr>
          <w:p w:rsidR="00EB018F" w:rsidRPr="001E209B" w:rsidRDefault="009A0334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67 968,9</w:t>
            </w:r>
          </w:p>
        </w:tc>
        <w:tc>
          <w:tcPr>
            <w:tcW w:w="1134" w:type="dxa"/>
          </w:tcPr>
          <w:p w:rsidR="00EB018F" w:rsidRPr="001E209B" w:rsidRDefault="009A0334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67 968,9</w:t>
            </w:r>
          </w:p>
        </w:tc>
        <w:tc>
          <w:tcPr>
            <w:tcW w:w="1570" w:type="dxa"/>
          </w:tcPr>
          <w:p w:rsidR="00EB018F" w:rsidRPr="001E209B" w:rsidRDefault="00B26E8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169 922,3</w:t>
            </w:r>
          </w:p>
        </w:tc>
      </w:tr>
      <w:tr w:rsidR="00EB018F" w:rsidRPr="001E209B" w:rsidTr="00A250BA">
        <w:trPr>
          <w:trHeight w:val="345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570" w:type="dxa"/>
          </w:tcPr>
          <w:p w:rsidR="00EB018F" w:rsidRPr="001E209B" w:rsidRDefault="00B26E8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EB018F" w:rsidRPr="001E209B" w:rsidTr="00A250BA">
        <w:trPr>
          <w:trHeight w:val="495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33 950,5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67 900,9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67 900,9</w:t>
            </w:r>
          </w:p>
        </w:tc>
        <w:tc>
          <w:tcPr>
            <w:tcW w:w="1570" w:type="dxa"/>
          </w:tcPr>
          <w:p w:rsidR="00EB018F" w:rsidRPr="001E209B" w:rsidRDefault="00B26E8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169 752,3</w:t>
            </w:r>
          </w:p>
        </w:tc>
      </w:tr>
      <w:tr w:rsidR="00EB018F" w:rsidRPr="001E209B" w:rsidTr="00A250BA">
        <w:trPr>
          <w:trHeight w:val="465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EB018F" w:rsidRPr="001E209B" w:rsidRDefault="005B422E" w:rsidP="005B4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5B422E" w:rsidP="005B4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5B422E" w:rsidP="005B4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EB018F" w:rsidRPr="001E209B" w:rsidRDefault="005B422E" w:rsidP="005B4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2516" w:rsidRPr="001E209B" w:rsidTr="00CB71BD">
        <w:trPr>
          <w:trHeight w:val="247"/>
        </w:trPr>
        <w:tc>
          <w:tcPr>
            <w:tcW w:w="615" w:type="dxa"/>
            <w:vMerge w:val="restart"/>
          </w:tcPr>
          <w:p w:rsidR="003D2516" w:rsidRPr="001E209B" w:rsidRDefault="003D251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3D2516" w:rsidRPr="00D25BC0" w:rsidRDefault="003D2516" w:rsidP="00D24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516" w:rsidRPr="00D25BC0" w:rsidRDefault="003D2516" w:rsidP="00D24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«Обеспечение муниципального автономного учреждения «Физкультурно-оздоровительный комплекс», в том числе</w:t>
            </w:r>
          </w:p>
        </w:tc>
        <w:tc>
          <w:tcPr>
            <w:tcW w:w="5342" w:type="dxa"/>
          </w:tcPr>
          <w:p w:rsidR="003D2516" w:rsidRPr="00C60833" w:rsidRDefault="003D2516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3D2516" w:rsidRPr="00C60833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631,5</w:t>
            </w:r>
          </w:p>
        </w:tc>
        <w:tc>
          <w:tcPr>
            <w:tcW w:w="1134" w:type="dxa"/>
          </w:tcPr>
          <w:p w:rsidR="003D2516" w:rsidRPr="00C60833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631,5</w:t>
            </w:r>
          </w:p>
        </w:tc>
        <w:tc>
          <w:tcPr>
            <w:tcW w:w="1134" w:type="dxa"/>
          </w:tcPr>
          <w:p w:rsidR="003D2516" w:rsidRPr="00C60833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631,5</w:t>
            </w:r>
          </w:p>
        </w:tc>
        <w:tc>
          <w:tcPr>
            <w:tcW w:w="1570" w:type="dxa"/>
          </w:tcPr>
          <w:p w:rsidR="003D2516" w:rsidRPr="00C60833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22 894,5</w:t>
            </w:r>
          </w:p>
        </w:tc>
      </w:tr>
      <w:tr w:rsidR="00C12BB2" w:rsidRPr="001E209B" w:rsidTr="00CB71BD">
        <w:trPr>
          <w:trHeight w:val="198"/>
        </w:trPr>
        <w:tc>
          <w:tcPr>
            <w:tcW w:w="615" w:type="dxa"/>
            <w:vMerge/>
          </w:tcPr>
          <w:p w:rsidR="00C12BB2" w:rsidRPr="001E209B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12BB2" w:rsidRPr="00D25BC0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12BB2" w:rsidRPr="001E209B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134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134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570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22 894,5</w:t>
            </w:r>
          </w:p>
        </w:tc>
      </w:tr>
      <w:tr w:rsidR="00717AEE" w:rsidRPr="001E209B" w:rsidTr="00A250BA">
        <w:trPr>
          <w:trHeight w:val="555"/>
        </w:trPr>
        <w:tc>
          <w:tcPr>
            <w:tcW w:w="615" w:type="dxa"/>
            <w:vMerge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17AEE" w:rsidRPr="00D25BC0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7AEE" w:rsidRPr="001E209B" w:rsidTr="00A250BA">
        <w:trPr>
          <w:trHeight w:val="527"/>
        </w:trPr>
        <w:tc>
          <w:tcPr>
            <w:tcW w:w="615" w:type="dxa"/>
            <w:vMerge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17AEE" w:rsidRPr="00D25BC0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BB2" w:rsidRPr="001E209B" w:rsidTr="00CB71BD">
        <w:trPr>
          <w:trHeight w:val="156"/>
        </w:trPr>
        <w:tc>
          <w:tcPr>
            <w:tcW w:w="615" w:type="dxa"/>
            <w:vMerge w:val="restart"/>
          </w:tcPr>
          <w:p w:rsidR="00C12BB2" w:rsidRPr="001E209B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C12BB2" w:rsidRPr="00D25BC0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муниципального автономного учреждения «Физкультурно-оздоровительный комплекс»</w:t>
            </w:r>
          </w:p>
        </w:tc>
        <w:tc>
          <w:tcPr>
            <w:tcW w:w="5342" w:type="dxa"/>
          </w:tcPr>
          <w:p w:rsidR="00C12BB2" w:rsidRPr="001E209B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134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134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570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22 894,5</w:t>
            </w:r>
          </w:p>
        </w:tc>
      </w:tr>
      <w:tr w:rsidR="00C12BB2" w:rsidRPr="001E209B" w:rsidTr="00CB71BD">
        <w:trPr>
          <w:trHeight w:val="77"/>
        </w:trPr>
        <w:tc>
          <w:tcPr>
            <w:tcW w:w="615" w:type="dxa"/>
            <w:vMerge/>
          </w:tcPr>
          <w:p w:rsidR="00C12BB2" w:rsidRPr="001E209B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12BB2" w:rsidRPr="00D25BC0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12BB2" w:rsidRPr="001E209B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134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134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4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631,5</w:t>
            </w:r>
          </w:p>
        </w:tc>
        <w:tc>
          <w:tcPr>
            <w:tcW w:w="1570" w:type="dxa"/>
          </w:tcPr>
          <w:p w:rsidR="00C12BB2" w:rsidRPr="00C12BB2" w:rsidRDefault="00C12BB2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2">
              <w:rPr>
                <w:rFonts w:ascii="Times New Roman" w:hAnsi="Times New Roman" w:cs="Times New Roman"/>
                <w:sz w:val="24"/>
                <w:szCs w:val="24"/>
              </w:rPr>
              <w:t>22 894,5</w:t>
            </w:r>
          </w:p>
        </w:tc>
      </w:tr>
      <w:tr w:rsidR="00717AEE" w:rsidRPr="001E209B" w:rsidTr="00CB71BD">
        <w:trPr>
          <w:trHeight w:val="439"/>
        </w:trPr>
        <w:tc>
          <w:tcPr>
            <w:tcW w:w="615" w:type="dxa"/>
            <w:vMerge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17AEE" w:rsidRPr="00D25BC0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7AEE" w:rsidRPr="001E209B" w:rsidTr="00A250BA">
        <w:trPr>
          <w:trHeight w:val="562"/>
        </w:trPr>
        <w:tc>
          <w:tcPr>
            <w:tcW w:w="615" w:type="dxa"/>
            <w:vMerge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17AEE" w:rsidRPr="00D25BC0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4BF7" w:rsidRPr="001E209B" w:rsidTr="00BC4BF7">
        <w:trPr>
          <w:trHeight w:val="149"/>
        </w:trPr>
        <w:tc>
          <w:tcPr>
            <w:tcW w:w="615" w:type="dxa"/>
            <w:vMerge w:val="restart"/>
          </w:tcPr>
          <w:p w:rsidR="00BC4BF7" w:rsidRPr="001E209B" w:rsidRDefault="00BC4BF7" w:rsidP="00BC4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BC4BF7" w:rsidRPr="00D25BC0" w:rsidRDefault="00BC4BF7" w:rsidP="00BC4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4BF7" w:rsidRPr="00D25BC0" w:rsidRDefault="00BC4BF7" w:rsidP="00BC4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муниципального бюджетного учреждения дополнительного образования «</w:t>
            </w:r>
            <w:proofErr w:type="spellStart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2" w:type="dxa"/>
          </w:tcPr>
          <w:p w:rsidR="00BC4BF7" w:rsidRPr="0004287F" w:rsidRDefault="00BC4BF7" w:rsidP="00BC4B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BC4BF7" w:rsidRPr="0004287F" w:rsidRDefault="0004287F" w:rsidP="00BC4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551,6</w:t>
            </w:r>
          </w:p>
        </w:tc>
        <w:tc>
          <w:tcPr>
            <w:tcW w:w="1134" w:type="dxa"/>
          </w:tcPr>
          <w:p w:rsidR="00BC4BF7" w:rsidRPr="0004287F" w:rsidRDefault="0004287F" w:rsidP="00BC4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616,1</w:t>
            </w:r>
          </w:p>
        </w:tc>
        <w:tc>
          <w:tcPr>
            <w:tcW w:w="1134" w:type="dxa"/>
          </w:tcPr>
          <w:p w:rsidR="00BC4BF7" w:rsidRPr="0004287F" w:rsidRDefault="0004287F" w:rsidP="00BC4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616,1</w:t>
            </w:r>
          </w:p>
        </w:tc>
        <w:tc>
          <w:tcPr>
            <w:tcW w:w="1570" w:type="dxa"/>
          </w:tcPr>
          <w:p w:rsidR="00BC4BF7" w:rsidRPr="0004287F" w:rsidRDefault="0004287F" w:rsidP="00BC4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25 783,8</w:t>
            </w:r>
          </w:p>
        </w:tc>
      </w:tr>
      <w:tr w:rsidR="0004287F" w:rsidRPr="001E209B" w:rsidTr="00BC4BF7">
        <w:trPr>
          <w:trHeight w:val="242"/>
        </w:trPr>
        <w:tc>
          <w:tcPr>
            <w:tcW w:w="615" w:type="dxa"/>
            <w:vMerge/>
          </w:tcPr>
          <w:p w:rsidR="0004287F" w:rsidRPr="001E209B" w:rsidRDefault="0004287F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4287F" w:rsidRPr="00D25BC0" w:rsidRDefault="0004287F" w:rsidP="0004287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04287F" w:rsidRPr="001E209B" w:rsidRDefault="0004287F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551,6</w:t>
            </w:r>
          </w:p>
        </w:tc>
        <w:tc>
          <w:tcPr>
            <w:tcW w:w="1134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134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570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25 783,8</w:t>
            </w:r>
          </w:p>
        </w:tc>
      </w:tr>
      <w:tr w:rsidR="00177D6A" w:rsidRPr="001E209B" w:rsidTr="00BC4BF7">
        <w:trPr>
          <w:trHeight w:val="447"/>
        </w:trPr>
        <w:tc>
          <w:tcPr>
            <w:tcW w:w="615" w:type="dxa"/>
            <w:vMerge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77D6A" w:rsidRPr="00D25BC0" w:rsidRDefault="00177D6A" w:rsidP="00177D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D6A" w:rsidRPr="001E209B" w:rsidTr="00BC4BF7">
        <w:trPr>
          <w:trHeight w:val="401"/>
        </w:trPr>
        <w:tc>
          <w:tcPr>
            <w:tcW w:w="615" w:type="dxa"/>
            <w:vMerge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77D6A" w:rsidRPr="00D25BC0" w:rsidRDefault="00177D6A" w:rsidP="00177D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287F" w:rsidRPr="001E209B" w:rsidTr="00BC4BF7">
        <w:trPr>
          <w:trHeight w:val="307"/>
        </w:trPr>
        <w:tc>
          <w:tcPr>
            <w:tcW w:w="615" w:type="dxa"/>
            <w:vMerge w:val="restart"/>
          </w:tcPr>
          <w:p w:rsidR="0004287F" w:rsidRPr="001E209B" w:rsidRDefault="0004287F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4287F" w:rsidRPr="00D25BC0" w:rsidRDefault="0004287F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муниципального бюджетного учреждения дополнительного образования «</w:t>
            </w:r>
            <w:proofErr w:type="spellStart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</w:p>
        </w:tc>
        <w:tc>
          <w:tcPr>
            <w:tcW w:w="5342" w:type="dxa"/>
          </w:tcPr>
          <w:p w:rsidR="0004287F" w:rsidRPr="001E209B" w:rsidRDefault="0004287F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551,6</w:t>
            </w:r>
          </w:p>
        </w:tc>
        <w:tc>
          <w:tcPr>
            <w:tcW w:w="1134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134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570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25 783,8</w:t>
            </w:r>
          </w:p>
        </w:tc>
      </w:tr>
      <w:tr w:rsidR="0004287F" w:rsidRPr="001E209B" w:rsidTr="005F4C35">
        <w:trPr>
          <w:trHeight w:val="349"/>
        </w:trPr>
        <w:tc>
          <w:tcPr>
            <w:tcW w:w="615" w:type="dxa"/>
            <w:vMerge/>
          </w:tcPr>
          <w:p w:rsidR="0004287F" w:rsidRPr="001E209B" w:rsidRDefault="0004287F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4287F" w:rsidRPr="00250E40" w:rsidRDefault="0004287F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04287F" w:rsidRPr="001E209B" w:rsidRDefault="0004287F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551,6</w:t>
            </w:r>
          </w:p>
        </w:tc>
        <w:tc>
          <w:tcPr>
            <w:tcW w:w="1134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134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7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616,1</w:t>
            </w:r>
          </w:p>
        </w:tc>
        <w:tc>
          <w:tcPr>
            <w:tcW w:w="1570" w:type="dxa"/>
          </w:tcPr>
          <w:p w:rsidR="0004287F" w:rsidRPr="0004287F" w:rsidRDefault="0004287F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sz w:val="24"/>
                <w:szCs w:val="24"/>
              </w:rPr>
              <w:t>25 783,8</w:t>
            </w:r>
          </w:p>
        </w:tc>
      </w:tr>
      <w:tr w:rsidR="00177D6A" w:rsidRPr="001E209B" w:rsidTr="00CB2B46">
        <w:trPr>
          <w:trHeight w:val="600"/>
        </w:trPr>
        <w:tc>
          <w:tcPr>
            <w:tcW w:w="615" w:type="dxa"/>
            <w:vMerge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77D6A" w:rsidRPr="00250E40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D6A" w:rsidRPr="001E209B" w:rsidTr="00A250BA">
        <w:trPr>
          <w:trHeight w:val="330"/>
        </w:trPr>
        <w:tc>
          <w:tcPr>
            <w:tcW w:w="615" w:type="dxa"/>
            <w:vMerge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77D6A" w:rsidRPr="00250E40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6B61" w:rsidRPr="001E209B" w:rsidTr="0028726F">
        <w:trPr>
          <w:trHeight w:val="273"/>
        </w:trPr>
        <w:tc>
          <w:tcPr>
            <w:tcW w:w="615" w:type="dxa"/>
            <w:vMerge w:val="restart"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B16B61" w:rsidRPr="00D25BC0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0C0">
              <w:rPr>
                <w:rFonts w:ascii="Times New Roman" w:hAnsi="Times New Roman" w:cs="Times New Roman"/>
                <w:sz w:val="24"/>
                <w:szCs w:val="24"/>
              </w:rPr>
              <w:t xml:space="preserve">«Укрепление общественного здоровья населения </w:t>
            </w:r>
            <w:proofErr w:type="spellStart"/>
            <w:r w:rsidRPr="001400C0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1400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округа»</w:t>
            </w:r>
          </w:p>
          <w:p w:rsidR="00B16B61" w:rsidRPr="00250E40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B16B61" w:rsidRPr="0028726F" w:rsidRDefault="00B16B61" w:rsidP="00B16B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B16B61" w:rsidRPr="0028726F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6F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16B61" w:rsidRPr="0028726F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6F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16B61" w:rsidRPr="0028726F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6F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70" w:type="dxa"/>
          </w:tcPr>
          <w:p w:rsidR="00B16B61" w:rsidRPr="0028726F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6F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B16B61" w:rsidRPr="001E209B" w:rsidTr="00B16B61">
        <w:trPr>
          <w:trHeight w:val="337"/>
        </w:trPr>
        <w:tc>
          <w:tcPr>
            <w:tcW w:w="615" w:type="dxa"/>
            <w:vMerge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B16B61" w:rsidRPr="00D25BC0" w:rsidRDefault="00B16B61" w:rsidP="00B16B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B16B61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16B61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16B61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0" w:type="dxa"/>
          </w:tcPr>
          <w:p w:rsidR="00B16B61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6B61" w:rsidRPr="001E209B" w:rsidTr="006158F4">
        <w:trPr>
          <w:trHeight w:val="375"/>
        </w:trPr>
        <w:tc>
          <w:tcPr>
            <w:tcW w:w="615" w:type="dxa"/>
            <w:vMerge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B16B61" w:rsidRPr="00D25BC0" w:rsidRDefault="00B16B61" w:rsidP="00B16B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6B61" w:rsidRPr="001E209B" w:rsidTr="00D35341">
        <w:trPr>
          <w:trHeight w:val="597"/>
        </w:trPr>
        <w:tc>
          <w:tcPr>
            <w:tcW w:w="615" w:type="dxa"/>
            <w:vMerge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B16B61" w:rsidRPr="00D25BC0" w:rsidRDefault="00B16B61" w:rsidP="00B16B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341" w:rsidRPr="001E209B" w:rsidTr="00D35341">
        <w:trPr>
          <w:trHeight w:val="203"/>
        </w:trPr>
        <w:tc>
          <w:tcPr>
            <w:tcW w:w="615" w:type="dxa"/>
            <w:vMerge w:val="restart"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D35341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4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3D5352" w:rsidRPr="006158F4" w:rsidRDefault="003D5352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41" w:rsidRPr="00250E40" w:rsidRDefault="00D35341" w:rsidP="00D3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Создана муниципальная система общественного здоровья и медицинской профилактики</w:t>
            </w:r>
          </w:p>
        </w:tc>
        <w:tc>
          <w:tcPr>
            <w:tcW w:w="5342" w:type="dxa"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0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35341" w:rsidRPr="001E209B" w:rsidTr="00D35341">
        <w:trPr>
          <w:trHeight w:val="281"/>
        </w:trPr>
        <w:tc>
          <w:tcPr>
            <w:tcW w:w="615" w:type="dxa"/>
            <w:vMerge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5341" w:rsidRPr="006158F4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0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35341" w:rsidRPr="001E209B" w:rsidTr="00D35341">
        <w:trPr>
          <w:trHeight w:val="501"/>
        </w:trPr>
        <w:tc>
          <w:tcPr>
            <w:tcW w:w="615" w:type="dxa"/>
            <w:vMerge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5341" w:rsidRPr="006158F4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341" w:rsidRPr="001E209B" w:rsidTr="00A250BA">
        <w:trPr>
          <w:trHeight w:val="810"/>
        </w:trPr>
        <w:tc>
          <w:tcPr>
            <w:tcW w:w="615" w:type="dxa"/>
            <w:vMerge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5341" w:rsidRPr="006158F4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0D39" w:rsidRDefault="00450D39" w:rsidP="00CB71BD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450D39" w:rsidRDefault="00450D3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27B9" w:rsidRDefault="008427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B0047" w:rsidRDefault="006B0047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F4C35" w:rsidRDefault="005F4C3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B0047" w:rsidRDefault="006B0047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C46A3" w:rsidRDefault="009C46A3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C46A3" w:rsidRDefault="009C46A3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C46A3" w:rsidRDefault="009C46A3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C46A3" w:rsidRDefault="009C46A3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C46A3" w:rsidRDefault="009C46A3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A5600" w:rsidRDefault="003A5600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C46A3" w:rsidRDefault="009C46A3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D5352" w:rsidRDefault="003D5352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D6964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17945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</w:t>
      </w:r>
    </w:p>
    <w:p w:rsidR="00FD6964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FD6964" w:rsidRDefault="00FD6964" w:rsidP="00FD6964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1E1550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462"/>
        <w:gridCol w:w="2976"/>
        <w:gridCol w:w="2268"/>
        <w:gridCol w:w="3203"/>
        <w:gridCol w:w="1134"/>
        <w:gridCol w:w="1134"/>
        <w:gridCol w:w="1134"/>
      </w:tblGrid>
      <w:tr w:rsidR="00FD6964" w:rsidRPr="001E209B" w:rsidTr="00FD6964">
        <w:tc>
          <w:tcPr>
            <w:tcW w:w="794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FD6964" w:rsidRPr="001E209B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03" w:type="dxa"/>
            <w:vMerge w:val="restart"/>
          </w:tcPr>
          <w:p w:rsidR="00FD6964" w:rsidRPr="001E209B" w:rsidRDefault="00FD6964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FD6964" w:rsidRPr="001E209B" w:rsidRDefault="00FD6964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1E209B" w:rsidTr="00FD6964">
        <w:tc>
          <w:tcPr>
            <w:tcW w:w="79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1E209B" w:rsidRDefault="0021208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212089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21208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1E209B" w:rsidTr="00FD6964">
        <w:tc>
          <w:tcPr>
            <w:tcW w:w="79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964" w:rsidRPr="001E209B" w:rsidTr="00FD6964">
        <w:tc>
          <w:tcPr>
            <w:tcW w:w="794" w:type="dxa"/>
          </w:tcPr>
          <w:p w:rsidR="00FD6964" w:rsidRPr="001E209B" w:rsidRDefault="0021208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09" w:type="dxa"/>
            <w:gridSpan w:val="4"/>
          </w:tcPr>
          <w:p w:rsidR="00FD6964" w:rsidRPr="00212089" w:rsidRDefault="00FD696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8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5F4C35"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массового спорта, системы подготовки спортивного резерва и массового спорта  в </w:t>
            </w:r>
            <w:proofErr w:type="spellStart"/>
            <w:r w:rsidR="005F4C35"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>Вожегодском</w:t>
            </w:r>
            <w:proofErr w:type="spellEnd"/>
            <w:r w:rsidR="005F4C35"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</w:t>
            </w:r>
            <w:r w:rsidR="00212089"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964" w:rsidRPr="00BA5A9F" w:rsidRDefault="005F4C35" w:rsidP="00BA5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1 954,2</w:t>
            </w:r>
          </w:p>
        </w:tc>
        <w:tc>
          <w:tcPr>
            <w:tcW w:w="1134" w:type="dxa"/>
          </w:tcPr>
          <w:p w:rsidR="00FD6964" w:rsidRPr="00BA5A9F" w:rsidRDefault="005F4C35" w:rsidP="00BA5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1 954,2</w:t>
            </w:r>
          </w:p>
        </w:tc>
        <w:tc>
          <w:tcPr>
            <w:tcW w:w="1134" w:type="dxa"/>
          </w:tcPr>
          <w:p w:rsidR="00FD6964" w:rsidRPr="00BA5A9F" w:rsidRDefault="005F4C35" w:rsidP="00BA5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1 954,2</w:t>
            </w:r>
          </w:p>
        </w:tc>
      </w:tr>
      <w:tr w:rsidR="00C82297" w:rsidRPr="007552C5" w:rsidTr="001F325F">
        <w:trPr>
          <w:trHeight w:val="309"/>
        </w:trPr>
        <w:tc>
          <w:tcPr>
            <w:tcW w:w="794" w:type="dxa"/>
            <w:vMerge w:val="restart"/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62" w:type="dxa"/>
            <w:vMerge w:val="restart"/>
          </w:tcPr>
          <w:p w:rsidR="00C82297" w:rsidRPr="007552C5" w:rsidRDefault="00C82297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C82297" w:rsidRPr="007552C5" w:rsidRDefault="00C82297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развитию физической культуры и спорта, укреплению здоровья населения</w:t>
            </w:r>
          </w:p>
        </w:tc>
        <w:tc>
          <w:tcPr>
            <w:tcW w:w="2976" w:type="dxa"/>
            <w:vMerge w:val="restart"/>
          </w:tcPr>
          <w:p w:rsidR="00C82297" w:rsidRPr="007552C5" w:rsidRDefault="00C82297" w:rsidP="003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спорта, укреплению здоровья населения</w:t>
            </w:r>
          </w:p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297" w:rsidRPr="007552C5" w:rsidRDefault="0021433D" w:rsidP="00A14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0047" w:rsidRPr="007552C5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203" w:type="dxa"/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297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</w:tcPr>
          <w:p w:rsidR="00C82297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1134" w:type="dxa"/>
          </w:tcPr>
          <w:p w:rsidR="00C82297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C82297" w:rsidRPr="007552C5" w:rsidTr="001F325F">
        <w:trPr>
          <w:trHeight w:val="1480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2297" w:rsidRPr="007552C5" w:rsidRDefault="00C82297" w:rsidP="003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C82297" w:rsidRPr="007552C5" w:rsidRDefault="004D41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128">
              <w:rPr>
                <w:rFonts w:ascii="Times New Roman" w:hAnsi="Times New Roman" w:cs="Times New Roman"/>
                <w:sz w:val="24"/>
                <w:szCs w:val="24"/>
              </w:rPr>
              <w:t>Расходы на питание, проезд участников соревнований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2297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2297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2297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C82297" w:rsidRPr="007552C5" w:rsidTr="00C82297">
        <w:trPr>
          <w:trHeight w:val="455"/>
        </w:trPr>
        <w:tc>
          <w:tcPr>
            <w:tcW w:w="794" w:type="dxa"/>
            <w:vMerge/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297" w:rsidRPr="007552C5" w:rsidRDefault="00C82297" w:rsidP="00C8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203" w:type="dxa"/>
          </w:tcPr>
          <w:p w:rsidR="00C82297" w:rsidRPr="007552C5" w:rsidRDefault="0022474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на реализацию мероприятий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физической культуры и спорта, укреплению здоровья населения</w:t>
            </w:r>
            <w:r w:rsidR="004D4128"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(транспортные услуги по перевозке </w:t>
            </w:r>
            <w:r w:rsidR="004D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соревнований, проживание и питание участников соревнований, приобретение сувениров, наградных атрибутов для участников соревнований)</w:t>
            </w:r>
          </w:p>
        </w:tc>
        <w:tc>
          <w:tcPr>
            <w:tcW w:w="1134" w:type="dxa"/>
          </w:tcPr>
          <w:p w:rsidR="00C82297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134" w:type="dxa"/>
          </w:tcPr>
          <w:p w:rsidR="00C82297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82297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2913" w:rsidRPr="007552C5" w:rsidTr="00004298">
        <w:tc>
          <w:tcPr>
            <w:tcW w:w="794" w:type="dxa"/>
            <w:vMerge w:val="restart"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62" w:type="dxa"/>
            <w:vMerge w:val="restart"/>
          </w:tcPr>
          <w:p w:rsidR="00952913" w:rsidRPr="007552C5" w:rsidRDefault="00952913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952913" w:rsidRPr="007552C5" w:rsidRDefault="00952913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Обеспечена организация и проведение на территории округа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976" w:type="dxa"/>
            <w:vMerge w:val="restart"/>
          </w:tcPr>
          <w:p w:rsidR="00952913" w:rsidRPr="007552C5" w:rsidRDefault="00952913" w:rsidP="00C8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913" w:rsidRPr="007552C5" w:rsidRDefault="00952913" w:rsidP="00A14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3203" w:type="dxa"/>
            <w:vMerge w:val="restart"/>
          </w:tcPr>
          <w:p w:rsidR="004D4128" w:rsidRPr="007552C5" w:rsidRDefault="004D4128" w:rsidP="004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на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МАУ «ФОК» на организацию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 занятий граждан физической культурой</w:t>
            </w:r>
          </w:p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52913" w:rsidRPr="007552C5" w:rsidRDefault="00952913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</w:t>
            </w:r>
          </w:p>
        </w:tc>
        <w:tc>
          <w:tcPr>
            <w:tcW w:w="1134" w:type="dxa"/>
            <w:vMerge w:val="restart"/>
          </w:tcPr>
          <w:p w:rsidR="00952913" w:rsidRPr="007552C5" w:rsidRDefault="00952913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</w:t>
            </w:r>
          </w:p>
        </w:tc>
        <w:tc>
          <w:tcPr>
            <w:tcW w:w="1134" w:type="dxa"/>
            <w:vMerge w:val="restart"/>
          </w:tcPr>
          <w:p w:rsidR="00952913" w:rsidRPr="007552C5" w:rsidRDefault="00952913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</w:t>
            </w:r>
          </w:p>
        </w:tc>
      </w:tr>
      <w:tr w:rsidR="00952913" w:rsidRPr="007552C5" w:rsidTr="00B83D2A">
        <w:trPr>
          <w:trHeight w:val="861"/>
        </w:trPr>
        <w:tc>
          <w:tcPr>
            <w:tcW w:w="794" w:type="dxa"/>
            <w:vMerge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913" w:rsidRPr="007552C5" w:rsidRDefault="00952913" w:rsidP="00B8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203" w:type="dxa"/>
            <w:vMerge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C3" w:rsidRPr="007552C5" w:rsidTr="00A842AF">
        <w:trPr>
          <w:trHeight w:val="355"/>
        </w:trPr>
        <w:tc>
          <w:tcPr>
            <w:tcW w:w="794" w:type="dxa"/>
            <w:vMerge w:val="restart"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62" w:type="dxa"/>
            <w:vMerge w:val="restart"/>
          </w:tcPr>
          <w:p w:rsidR="00070EED" w:rsidRPr="007552C5" w:rsidRDefault="005F4C35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обеспечению условий для подготовки спортивного резерва</w:t>
            </w:r>
          </w:p>
        </w:tc>
        <w:tc>
          <w:tcPr>
            <w:tcW w:w="2976" w:type="dxa"/>
            <w:vMerge w:val="restart"/>
          </w:tcPr>
          <w:p w:rsidR="005F4C35" w:rsidRPr="00293104" w:rsidRDefault="005F4C35" w:rsidP="005F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Учреждения по внешкольной работе с детьми</w:t>
            </w:r>
          </w:p>
          <w:p w:rsidR="004F6FC3" w:rsidRPr="007552C5" w:rsidRDefault="004F6FC3" w:rsidP="00070E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6FC3" w:rsidRPr="007552C5" w:rsidRDefault="00A842A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4F6FC3" w:rsidRPr="007552C5" w:rsidRDefault="00FD52BA" w:rsidP="003D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</w:t>
            </w:r>
            <w:r w:rsidRPr="00FD52BA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FD52BA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FD52B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FD52BA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Pr="00FD52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vMerge w:val="restart"/>
          </w:tcPr>
          <w:p w:rsidR="004F6FC3" w:rsidRPr="007552C5" w:rsidRDefault="005F4C35" w:rsidP="006B0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  <w:vMerge w:val="restart"/>
          </w:tcPr>
          <w:p w:rsidR="004F6FC3" w:rsidRPr="007552C5" w:rsidRDefault="005F4C35" w:rsidP="005F4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134" w:type="dxa"/>
            <w:vMerge w:val="restart"/>
          </w:tcPr>
          <w:p w:rsidR="004F6FC3" w:rsidRPr="007552C5" w:rsidRDefault="005F4C35" w:rsidP="006B0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</w:tr>
      <w:tr w:rsidR="004F6FC3" w:rsidRPr="007552C5" w:rsidTr="005F4C35">
        <w:trPr>
          <w:trHeight w:val="881"/>
        </w:trPr>
        <w:tc>
          <w:tcPr>
            <w:tcW w:w="794" w:type="dxa"/>
            <w:vMerge/>
            <w:tcBorders>
              <w:bottom w:val="nil"/>
            </w:tcBorders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nil"/>
            </w:tcBorders>
          </w:tcPr>
          <w:p w:rsidR="004F6FC3" w:rsidRPr="007552C5" w:rsidRDefault="004F6FC3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4F6FC3" w:rsidRPr="007552C5" w:rsidRDefault="004F6FC3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6FC3" w:rsidRPr="00070EED" w:rsidRDefault="00384C8A" w:rsidP="0007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автономным учреждениям </w:t>
            </w:r>
          </w:p>
        </w:tc>
        <w:tc>
          <w:tcPr>
            <w:tcW w:w="3203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89" w:rsidRPr="007552C5" w:rsidTr="00004298">
        <w:tc>
          <w:tcPr>
            <w:tcW w:w="794" w:type="dxa"/>
            <w:tcBorders>
              <w:bottom w:val="nil"/>
            </w:tcBorders>
          </w:tcPr>
          <w:p w:rsidR="00212089" w:rsidRPr="007552C5" w:rsidRDefault="0021208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9" w:type="dxa"/>
            <w:gridSpan w:val="4"/>
            <w:tcBorders>
              <w:bottom w:val="nil"/>
            </w:tcBorders>
          </w:tcPr>
          <w:p w:rsidR="00212089" w:rsidRPr="007552C5" w:rsidRDefault="0021208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«Развитие инфраструктуры и укрепление материально-технической базы спортивных объектов муниципальной собственности»</w:t>
            </w:r>
          </w:p>
        </w:tc>
        <w:tc>
          <w:tcPr>
            <w:tcW w:w="1134" w:type="dxa"/>
          </w:tcPr>
          <w:p w:rsidR="00212089" w:rsidRPr="007552C5" w:rsidRDefault="00BA5A9F" w:rsidP="00BA5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b/>
                <w:sz w:val="24"/>
                <w:szCs w:val="24"/>
              </w:rPr>
              <w:t>34 738,8</w:t>
            </w:r>
          </w:p>
        </w:tc>
        <w:tc>
          <w:tcPr>
            <w:tcW w:w="1134" w:type="dxa"/>
          </w:tcPr>
          <w:p w:rsidR="00212089" w:rsidRPr="007552C5" w:rsidRDefault="00BA5A9F" w:rsidP="00BA5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b/>
                <w:sz w:val="24"/>
                <w:szCs w:val="24"/>
              </w:rPr>
              <w:t>68 723,2</w:t>
            </w:r>
          </w:p>
        </w:tc>
        <w:tc>
          <w:tcPr>
            <w:tcW w:w="1134" w:type="dxa"/>
          </w:tcPr>
          <w:p w:rsidR="00212089" w:rsidRPr="007552C5" w:rsidRDefault="00BA5A9F" w:rsidP="00BA5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b/>
                <w:sz w:val="24"/>
                <w:szCs w:val="24"/>
              </w:rPr>
              <w:t>68 723,2</w:t>
            </w:r>
          </w:p>
        </w:tc>
      </w:tr>
      <w:tr w:rsidR="004F6FC3" w:rsidRPr="007552C5" w:rsidTr="00004298">
        <w:trPr>
          <w:trHeight w:val="1020"/>
        </w:trPr>
        <w:tc>
          <w:tcPr>
            <w:tcW w:w="794" w:type="dxa"/>
            <w:vMerge w:val="restart"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62" w:type="dxa"/>
            <w:vMerge w:val="restart"/>
          </w:tcPr>
          <w:p w:rsidR="004F6FC3" w:rsidRPr="007552C5" w:rsidRDefault="004F6FC3" w:rsidP="002120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4F6FC3" w:rsidRPr="007552C5" w:rsidRDefault="004F6FC3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Укреплена материально-техническая база 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физкультурно-спортивных организаций</w:t>
            </w:r>
          </w:p>
        </w:tc>
        <w:tc>
          <w:tcPr>
            <w:tcW w:w="2976" w:type="dxa"/>
            <w:vMerge w:val="restart"/>
          </w:tcPr>
          <w:p w:rsidR="006B0047" w:rsidRPr="007552C5" w:rsidRDefault="006B0047" w:rsidP="006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Укрепление материально-технической базы муниципальных 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физкультурно-спортивных организаций</w:t>
            </w:r>
          </w:p>
          <w:p w:rsidR="004F6FC3" w:rsidRPr="007552C5" w:rsidRDefault="004F6FC3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6FC3" w:rsidRPr="007552C5" w:rsidRDefault="00B0327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на иные цели муниципальным учреждениям, 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3203" w:type="dxa"/>
            <w:vMerge w:val="restart"/>
          </w:tcPr>
          <w:p w:rsidR="004F6FC3" w:rsidRPr="007552C5" w:rsidRDefault="00A842AF" w:rsidP="004D4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4128">
              <w:rPr>
                <w:rFonts w:ascii="Times New Roman" w:hAnsi="Times New Roman" w:cs="Times New Roman"/>
                <w:sz w:val="24"/>
                <w:szCs w:val="24"/>
              </w:rPr>
              <w:t xml:space="preserve">убсидии на иные цели </w:t>
            </w:r>
            <w:r w:rsidR="004D4128" w:rsidRPr="003D5352">
              <w:rPr>
                <w:rFonts w:ascii="Times New Roman" w:hAnsi="Times New Roman" w:cs="Times New Roman"/>
                <w:sz w:val="24"/>
                <w:szCs w:val="24"/>
              </w:rPr>
              <w:t>МАУ «ФОК»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</w:t>
            </w:r>
          </w:p>
        </w:tc>
        <w:tc>
          <w:tcPr>
            <w:tcW w:w="1134" w:type="dxa"/>
            <w:vMerge w:val="restart"/>
          </w:tcPr>
          <w:p w:rsidR="004F6FC3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  <w:tc>
          <w:tcPr>
            <w:tcW w:w="1134" w:type="dxa"/>
            <w:vMerge w:val="restart"/>
          </w:tcPr>
          <w:p w:rsidR="004F6FC3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  <w:tc>
          <w:tcPr>
            <w:tcW w:w="1134" w:type="dxa"/>
            <w:vMerge w:val="restart"/>
          </w:tcPr>
          <w:p w:rsidR="004F6FC3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</w:tr>
      <w:tr w:rsidR="004F6FC3" w:rsidRPr="007552C5" w:rsidTr="001F325F">
        <w:trPr>
          <w:trHeight w:val="831"/>
        </w:trPr>
        <w:tc>
          <w:tcPr>
            <w:tcW w:w="794" w:type="dxa"/>
            <w:vMerge/>
            <w:tcBorders>
              <w:bottom w:val="nil"/>
            </w:tcBorders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nil"/>
            </w:tcBorders>
          </w:tcPr>
          <w:p w:rsidR="004F6FC3" w:rsidRPr="007552C5" w:rsidRDefault="004F6FC3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4F6FC3" w:rsidRPr="007552C5" w:rsidRDefault="004F6FC3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6FC3" w:rsidRPr="007552C5" w:rsidRDefault="006B0047" w:rsidP="0007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автономным учреждениям </w:t>
            </w:r>
          </w:p>
        </w:tc>
        <w:tc>
          <w:tcPr>
            <w:tcW w:w="3203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30" w:rsidRPr="007552C5" w:rsidTr="006B0047">
        <w:trPr>
          <w:trHeight w:val="738"/>
        </w:trPr>
        <w:tc>
          <w:tcPr>
            <w:tcW w:w="794" w:type="dxa"/>
            <w:vMerge w:val="restart"/>
          </w:tcPr>
          <w:p w:rsidR="002C6630" w:rsidRPr="007552C5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62" w:type="dxa"/>
            <w:vMerge w:val="restart"/>
          </w:tcPr>
          <w:p w:rsidR="002C6630" w:rsidRPr="007552C5" w:rsidRDefault="002C6630" w:rsidP="002120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2C6630" w:rsidRPr="007552C5" w:rsidRDefault="002C6630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Построены или реконструированы объекты для занятий физической культурой и спорта</w:t>
            </w:r>
          </w:p>
        </w:tc>
        <w:tc>
          <w:tcPr>
            <w:tcW w:w="2976" w:type="dxa"/>
            <w:vMerge w:val="restart"/>
          </w:tcPr>
          <w:p w:rsidR="002C6630" w:rsidRPr="007552C5" w:rsidRDefault="002C6630" w:rsidP="006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условий для развития на территориях муниципальных образований области физической культуры и спорта</w:t>
            </w:r>
          </w:p>
          <w:p w:rsidR="002C6630" w:rsidRPr="007552C5" w:rsidRDefault="002C6630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6630" w:rsidRPr="007552C5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6630" w:rsidRPr="007552C5" w:rsidRDefault="002C6630" w:rsidP="004F6F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3203" w:type="dxa"/>
            <w:vMerge w:val="restart"/>
          </w:tcPr>
          <w:p w:rsidR="002C6630" w:rsidRPr="00955534" w:rsidRDefault="00A842AF" w:rsidP="00A8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5534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иные цели МАУ «ФОК» на оказание услуг финансовой аренды (лизинга) на приобретение быстровозводимого физкультурно-оздоровительного комплекса</w:t>
            </w:r>
          </w:p>
        </w:tc>
        <w:tc>
          <w:tcPr>
            <w:tcW w:w="1134" w:type="dxa"/>
            <w:vMerge w:val="restart"/>
          </w:tcPr>
          <w:p w:rsidR="002C6630" w:rsidRPr="007552C5" w:rsidRDefault="002C6630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33 984,5</w:t>
            </w:r>
          </w:p>
        </w:tc>
        <w:tc>
          <w:tcPr>
            <w:tcW w:w="1134" w:type="dxa"/>
            <w:vMerge w:val="restart"/>
          </w:tcPr>
          <w:p w:rsidR="002C6630" w:rsidRPr="007552C5" w:rsidRDefault="002C6630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67 968,9</w:t>
            </w:r>
          </w:p>
        </w:tc>
        <w:tc>
          <w:tcPr>
            <w:tcW w:w="1134" w:type="dxa"/>
            <w:vMerge w:val="restart"/>
          </w:tcPr>
          <w:p w:rsidR="002C6630" w:rsidRPr="007552C5" w:rsidRDefault="002C6630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67 968,9</w:t>
            </w:r>
          </w:p>
        </w:tc>
      </w:tr>
      <w:tr w:rsidR="002C6630" w:rsidRPr="001E209B" w:rsidTr="001F325F">
        <w:trPr>
          <w:trHeight w:val="650"/>
        </w:trPr>
        <w:tc>
          <w:tcPr>
            <w:tcW w:w="794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6630" w:rsidRPr="001F325F" w:rsidRDefault="002C6630" w:rsidP="00070EED">
            <w:pPr>
              <w:rPr>
                <w:rFonts w:ascii="Times New Roman" w:hAnsi="Times New Roman" w:cs="Times New Roman"/>
              </w:rPr>
            </w:pPr>
            <w:r w:rsidRPr="001F325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3203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1E209B" w:rsidRDefault="00FD6964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70EED" w:rsidRDefault="00070EED" w:rsidP="001F32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2B1E" w:rsidRDefault="00052B1E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4743" w:rsidRDefault="00224743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4743" w:rsidRDefault="00224743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ХАРАКТЕРИСТИКА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1E209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2"/>
        <w:gridCol w:w="2459"/>
        <w:gridCol w:w="2975"/>
        <w:gridCol w:w="99"/>
        <w:gridCol w:w="2169"/>
        <w:gridCol w:w="81"/>
        <w:gridCol w:w="2619"/>
        <w:gridCol w:w="1134"/>
        <w:gridCol w:w="1134"/>
        <w:gridCol w:w="1417"/>
      </w:tblGrid>
      <w:tr w:rsidR="00FD6964" w:rsidRPr="00293104" w:rsidTr="009A7A89">
        <w:tc>
          <w:tcPr>
            <w:tcW w:w="792" w:type="dxa"/>
            <w:vMerge w:val="restart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9" w:type="dxa"/>
            <w:vMerge w:val="restart"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5" w:type="dxa"/>
            <w:vMerge w:val="restart"/>
          </w:tcPr>
          <w:p w:rsidR="00FD6964" w:rsidRPr="00293104" w:rsidRDefault="00070EE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2"/>
            <w:vMerge w:val="restart"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700" w:type="dxa"/>
            <w:gridSpan w:val="2"/>
            <w:vMerge w:val="restart"/>
          </w:tcPr>
          <w:p w:rsidR="00FD6964" w:rsidRPr="00293104" w:rsidRDefault="00FD6964" w:rsidP="0007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685" w:type="dxa"/>
            <w:gridSpan w:val="3"/>
          </w:tcPr>
          <w:p w:rsidR="00FD6964" w:rsidRPr="00293104" w:rsidRDefault="00FD6964" w:rsidP="0007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293104" w:rsidTr="009A7A89">
        <w:tc>
          <w:tcPr>
            <w:tcW w:w="792" w:type="dxa"/>
            <w:vMerge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293104" w:rsidRDefault="00070EED" w:rsidP="0007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D6964" w:rsidRPr="00293104" w:rsidRDefault="00070EE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D6964"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D6964" w:rsidRPr="00293104" w:rsidRDefault="00070EE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293104" w:rsidTr="009A7A89">
        <w:tc>
          <w:tcPr>
            <w:tcW w:w="792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EED" w:rsidRPr="00293104" w:rsidTr="009A7A89">
        <w:trPr>
          <w:trHeight w:val="525"/>
        </w:trPr>
        <w:tc>
          <w:tcPr>
            <w:tcW w:w="792" w:type="dxa"/>
          </w:tcPr>
          <w:p w:rsidR="00070EED" w:rsidRPr="00293104" w:rsidRDefault="00A842A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2" w:type="dxa"/>
            <w:gridSpan w:val="6"/>
          </w:tcPr>
          <w:p w:rsidR="00070EED" w:rsidRPr="00293104" w:rsidRDefault="00070EED" w:rsidP="0007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104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муниципального автономного учреждения «Физкультурно-оздоровительный комплекс»</w:t>
            </w:r>
          </w:p>
        </w:tc>
        <w:tc>
          <w:tcPr>
            <w:tcW w:w="1134" w:type="dxa"/>
          </w:tcPr>
          <w:p w:rsidR="00070EED" w:rsidRPr="002119BB" w:rsidRDefault="002119BB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BB">
              <w:rPr>
                <w:rFonts w:ascii="Times New Roman" w:hAnsi="Times New Roman" w:cs="Times New Roman"/>
                <w:b/>
                <w:sz w:val="24"/>
                <w:szCs w:val="24"/>
              </w:rPr>
              <w:t>7 631,5</w:t>
            </w:r>
          </w:p>
        </w:tc>
        <w:tc>
          <w:tcPr>
            <w:tcW w:w="1134" w:type="dxa"/>
          </w:tcPr>
          <w:p w:rsidR="00070EED" w:rsidRPr="002119BB" w:rsidRDefault="002119BB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BB">
              <w:rPr>
                <w:rFonts w:ascii="Times New Roman" w:hAnsi="Times New Roman" w:cs="Times New Roman"/>
                <w:b/>
                <w:sz w:val="24"/>
                <w:szCs w:val="24"/>
              </w:rPr>
              <w:t>7 631,5</w:t>
            </w:r>
          </w:p>
        </w:tc>
        <w:tc>
          <w:tcPr>
            <w:tcW w:w="1417" w:type="dxa"/>
          </w:tcPr>
          <w:p w:rsidR="00070EED" w:rsidRPr="002119BB" w:rsidRDefault="002119BB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BB">
              <w:rPr>
                <w:rFonts w:ascii="Times New Roman" w:hAnsi="Times New Roman" w:cs="Times New Roman"/>
                <w:b/>
                <w:sz w:val="24"/>
                <w:szCs w:val="24"/>
              </w:rPr>
              <w:t>7 631,5</w:t>
            </w:r>
          </w:p>
        </w:tc>
      </w:tr>
      <w:tr w:rsidR="006F6F6D" w:rsidRPr="00293104" w:rsidTr="00B83D2A">
        <w:trPr>
          <w:trHeight w:val="643"/>
        </w:trPr>
        <w:tc>
          <w:tcPr>
            <w:tcW w:w="792" w:type="dxa"/>
            <w:vMerge w:val="restart"/>
          </w:tcPr>
          <w:p w:rsidR="006F6F6D" w:rsidRPr="00293104" w:rsidRDefault="00A842A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F6D" w:rsidRPr="002931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59" w:type="dxa"/>
            <w:vMerge w:val="restart"/>
          </w:tcPr>
          <w:p w:rsidR="006F6F6D" w:rsidRPr="00293104" w:rsidRDefault="006F6F6D" w:rsidP="0029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муниципального автономного учреждения «Физкультурно-оздоровительный комплекс»</w:t>
            </w:r>
          </w:p>
        </w:tc>
        <w:tc>
          <w:tcPr>
            <w:tcW w:w="3074" w:type="dxa"/>
            <w:gridSpan w:val="2"/>
            <w:vMerge w:val="restart"/>
          </w:tcPr>
          <w:p w:rsidR="006F6F6D" w:rsidRPr="00293104" w:rsidRDefault="006F6F6D" w:rsidP="00611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МАУ "Физкультурно-оздоровительный комплекс"</w:t>
            </w:r>
          </w:p>
          <w:p w:rsidR="006F6F6D" w:rsidRPr="0061143C" w:rsidRDefault="006F6F6D" w:rsidP="006114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619" w:type="dxa"/>
            <w:vMerge w:val="restart"/>
          </w:tcPr>
          <w:p w:rsidR="006F6F6D" w:rsidRPr="00293104" w:rsidRDefault="001F325F" w:rsidP="001F32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МБУ </w:t>
            </w: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«Физкультурно-оздоровительный 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услуг,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основным видам деятельности</w:t>
            </w:r>
          </w:p>
        </w:tc>
        <w:tc>
          <w:tcPr>
            <w:tcW w:w="1134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4 346,9</w:t>
            </w:r>
          </w:p>
        </w:tc>
        <w:tc>
          <w:tcPr>
            <w:tcW w:w="1134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4 346,9</w:t>
            </w:r>
          </w:p>
        </w:tc>
        <w:tc>
          <w:tcPr>
            <w:tcW w:w="1417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4 346,9</w:t>
            </w:r>
          </w:p>
        </w:tc>
      </w:tr>
      <w:tr w:rsidR="006F6F6D" w:rsidRPr="00293104" w:rsidTr="00B83D2A">
        <w:trPr>
          <w:trHeight w:val="972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6F6F6D" w:rsidRPr="00293104" w:rsidRDefault="006F6F6D" w:rsidP="00A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6F6F6D" w:rsidP="00B8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  <w:p w:rsidR="006F6F6D" w:rsidRPr="00293104" w:rsidRDefault="006F6F6D" w:rsidP="001A6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6D" w:rsidRPr="00293104" w:rsidTr="00B83D2A">
        <w:trPr>
          <w:trHeight w:val="753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 w:val="restart"/>
          </w:tcPr>
          <w:p w:rsidR="006F6F6D" w:rsidRPr="00293104" w:rsidRDefault="006F6F6D" w:rsidP="00A6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  </w:t>
            </w:r>
          </w:p>
          <w:p w:rsidR="006F6F6D" w:rsidRPr="00293104" w:rsidRDefault="006F6F6D" w:rsidP="00A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3 284,6</w:t>
            </w:r>
          </w:p>
        </w:tc>
        <w:tc>
          <w:tcPr>
            <w:tcW w:w="1134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3 284,6</w:t>
            </w:r>
          </w:p>
        </w:tc>
        <w:tc>
          <w:tcPr>
            <w:tcW w:w="1417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3 284,6</w:t>
            </w:r>
          </w:p>
        </w:tc>
      </w:tr>
      <w:tr w:rsidR="006F6F6D" w:rsidRPr="00293104" w:rsidTr="009A7A89">
        <w:trPr>
          <w:trHeight w:val="780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6F6F6D" w:rsidRPr="00293104" w:rsidRDefault="006F6F6D" w:rsidP="00A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6F6F6D" w:rsidP="001A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ED" w:rsidRPr="00293104" w:rsidTr="009A7A89">
        <w:trPr>
          <w:trHeight w:val="525"/>
        </w:trPr>
        <w:tc>
          <w:tcPr>
            <w:tcW w:w="792" w:type="dxa"/>
          </w:tcPr>
          <w:p w:rsidR="00070EED" w:rsidRPr="00293104" w:rsidRDefault="00A842A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02" w:type="dxa"/>
            <w:gridSpan w:val="6"/>
          </w:tcPr>
          <w:p w:rsidR="00070EED" w:rsidRPr="00293104" w:rsidRDefault="00070EED" w:rsidP="0007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муниципального бюджетного учреждения дополнительного образования «</w:t>
            </w:r>
            <w:proofErr w:type="spellStart"/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>Вожегодская</w:t>
            </w:r>
            <w:proofErr w:type="spellEnd"/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>Богалий</w:t>
            </w:r>
            <w:proofErr w:type="spellEnd"/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70EED" w:rsidRPr="0061143C" w:rsidRDefault="0061143C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>8 551,6</w:t>
            </w:r>
          </w:p>
        </w:tc>
        <w:tc>
          <w:tcPr>
            <w:tcW w:w="1134" w:type="dxa"/>
          </w:tcPr>
          <w:p w:rsidR="00070EED" w:rsidRPr="0061143C" w:rsidRDefault="0061143C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>8 616,1</w:t>
            </w:r>
          </w:p>
        </w:tc>
        <w:tc>
          <w:tcPr>
            <w:tcW w:w="1417" w:type="dxa"/>
          </w:tcPr>
          <w:p w:rsidR="00070EED" w:rsidRPr="0061143C" w:rsidRDefault="0061143C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>8 616,1</w:t>
            </w:r>
          </w:p>
        </w:tc>
      </w:tr>
      <w:tr w:rsidR="006F6F6D" w:rsidRPr="00293104" w:rsidTr="009A7A89">
        <w:trPr>
          <w:trHeight w:val="590"/>
        </w:trPr>
        <w:tc>
          <w:tcPr>
            <w:tcW w:w="792" w:type="dxa"/>
            <w:vMerge w:val="restart"/>
          </w:tcPr>
          <w:p w:rsidR="006F6F6D" w:rsidRPr="00293104" w:rsidRDefault="00A842A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F6D" w:rsidRPr="0029310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59" w:type="dxa"/>
            <w:vMerge w:val="restart"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муниципального бюджетного учреждения дополнительного образования «</w:t>
            </w:r>
            <w:proofErr w:type="spellStart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="001F3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4" w:type="dxa"/>
            <w:gridSpan w:val="2"/>
            <w:vMerge w:val="restart"/>
          </w:tcPr>
          <w:p w:rsidR="006F6F6D" w:rsidRPr="00293104" w:rsidRDefault="006F6F6D" w:rsidP="0029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Учреждения по внешкольной работе с детьми</w:t>
            </w:r>
          </w:p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619" w:type="dxa"/>
            <w:vMerge w:val="restart"/>
          </w:tcPr>
          <w:p w:rsidR="006F6F6D" w:rsidRPr="00293104" w:rsidRDefault="001F325F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услуг,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основным видам деятельности</w:t>
            </w:r>
          </w:p>
        </w:tc>
        <w:tc>
          <w:tcPr>
            <w:tcW w:w="1134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6 807,6</w:t>
            </w:r>
          </w:p>
        </w:tc>
        <w:tc>
          <w:tcPr>
            <w:tcW w:w="1134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6 428,2</w:t>
            </w:r>
          </w:p>
        </w:tc>
        <w:tc>
          <w:tcPr>
            <w:tcW w:w="1417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6 428,2</w:t>
            </w:r>
          </w:p>
        </w:tc>
      </w:tr>
      <w:tr w:rsidR="006F6F6D" w:rsidRPr="00293104" w:rsidTr="00B83D2A">
        <w:trPr>
          <w:trHeight w:val="729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6F6F6D" w:rsidP="0029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6D" w:rsidRPr="00293104" w:rsidTr="009A7A89">
        <w:trPr>
          <w:trHeight w:val="555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 w:val="restart"/>
          </w:tcPr>
          <w:p w:rsidR="006F6F6D" w:rsidRPr="00293104" w:rsidRDefault="006F6F6D" w:rsidP="0029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  </w:t>
            </w:r>
          </w:p>
        </w:tc>
        <w:tc>
          <w:tcPr>
            <w:tcW w:w="2250" w:type="dxa"/>
            <w:gridSpan w:val="2"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1 744,0</w:t>
            </w:r>
          </w:p>
        </w:tc>
        <w:tc>
          <w:tcPr>
            <w:tcW w:w="1134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2 187,9</w:t>
            </w:r>
          </w:p>
        </w:tc>
        <w:tc>
          <w:tcPr>
            <w:tcW w:w="1417" w:type="dxa"/>
            <w:vMerge w:val="restart"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2 187,9</w:t>
            </w:r>
          </w:p>
        </w:tc>
      </w:tr>
      <w:tr w:rsidR="006F6F6D" w:rsidRPr="00293104" w:rsidTr="009A7A89">
        <w:trPr>
          <w:trHeight w:val="495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B83D2A" w:rsidP="00B8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A3" w:rsidRPr="00293104" w:rsidTr="00F33236">
        <w:trPr>
          <w:trHeight w:val="495"/>
        </w:trPr>
        <w:tc>
          <w:tcPr>
            <w:tcW w:w="792" w:type="dxa"/>
          </w:tcPr>
          <w:p w:rsidR="009C46A3" w:rsidRPr="00293104" w:rsidRDefault="009C46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2" w:type="dxa"/>
            <w:gridSpan w:val="6"/>
          </w:tcPr>
          <w:p w:rsidR="009C46A3" w:rsidRPr="009C46A3" w:rsidRDefault="009C46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«Укрепление общественного здоровья населения </w:t>
            </w:r>
            <w:proofErr w:type="spellStart"/>
            <w:r w:rsidRPr="009C46A3">
              <w:rPr>
                <w:rFonts w:ascii="Times New Roman" w:hAnsi="Times New Roman" w:cs="Times New Roman"/>
                <w:b/>
                <w:sz w:val="24"/>
                <w:szCs w:val="24"/>
              </w:rPr>
              <w:t>Вожегодского</w:t>
            </w:r>
            <w:proofErr w:type="spellEnd"/>
            <w:r w:rsidRPr="009C4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1134" w:type="dxa"/>
          </w:tcPr>
          <w:p w:rsidR="009C46A3" w:rsidRPr="009C46A3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3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C46A3" w:rsidRPr="009C46A3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3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9C46A3" w:rsidRPr="009C46A3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A3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C46A3" w:rsidRPr="00293104" w:rsidTr="009C46A3">
        <w:trPr>
          <w:trHeight w:val="1980"/>
        </w:trPr>
        <w:tc>
          <w:tcPr>
            <w:tcW w:w="792" w:type="dxa"/>
            <w:vMerge w:val="restart"/>
          </w:tcPr>
          <w:p w:rsidR="009C46A3" w:rsidRPr="00293104" w:rsidRDefault="009C46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59" w:type="dxa"/>
            <w:vMerge w:val="restart"/>
          </w:tcPr>
          <w:p w:rsidR="009C46A3" w:rsidRPr="006158F4" w:rsidRDefault="009C46A3" w:rsidP="009C4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4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9C46A3" w:rsidRPr="00293104" w:rsidRDefault="009C46A3" w:rsidP="009C4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 xml:space="preserve">Создана муниципальная система общественного здоровья и медицинской </w:t>
            </w:r>
            <w:r w:rsidRPr="003D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3074" w:type="dxa"/>
            <w:gridSpan w:val="2"/>
            <w:vMerge w:val="restart"/>
          </w:tcPr>
          <w:p w:rsidR="009C46A3" w:rsidRDefault="009C46A3" w:rsidP="009C46A3">
            <w:r>
              <w:lastRenderedPageBreak/>
              <w:t>Реализация мероприятий по развитию физической культуры и спорта, укреплению здоровья населения</w:t>
            </w:r>
          </w:p>
          <w:p w:rsidR="009C46A3" w:rsidRPr="00293104" w:rsidRDefault="009C46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9C46A3" w:rsidRDefault="00791E35" w:rsidP="00B8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19" w:type="dxa"/>
            <w:vMerge w:val="restart"/>
          </w:tcPr>
          <w:p w:rsidR="009C46A3" w:rsidRPr="00293104" w:rsidRDefault="00346222" w:rsidP="003D53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работ, услуг </w:t>
            </w:r>
          </w:p>
        </w:tc>
        <w:tc>
          <w:tcPr>
            <w:tcW w:w="1134" w:type="dxa"/>
            <w:vMerge w:val="restart"/>
          </w:tcPr>
          <w:p w:rsidR="009C46A3" w:rsidRPr="00293104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Merge w:val="restart"/>
          </w:tcPr>
          <w:p w:rsidR="009C46A3" w:rsidRPr="00293104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Merge w:val="restart"/>
          </w:tcPr>
          <w:p w:rsidR="009C46A3" w:rsidRPr="00293104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46A3" w:rsidRPr="00293104" w:rsidTr="009A7A89">
        <w:trPr>
          <w:trHeight w:val="2798"/>
        </w:trPr>
        <w:tc>
          <w:tcPr>
            <w:tcW w:w="792" w:type="dxa"/>
            <w:vMerge/>
          </w:tcPr>
          <w:p w:rsidR="009C46A3" w:rsidRDefault="009C46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9C46A3" w:rsidRPr="006158F4" w:rsidRDefault="009C46A3" w:rsidP="009C4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9C46A3" w:rsidRDefault="009C46A3" w:rsidP="009C46A3"/>
        </w:tc>
        <w:tc>
          <w:tcPr>
            <w:tcW w:w="2250" w:type="dxa"/>
            <w:gridSpan w:val="2"/>
          </w:tcPr>
          <w:p w:rsidR="00791E35" w:rsidRPr="00132D26" w:rsidRDefault="00791E35" w:rsidP="00791E35">
            <w:pPr>
              <w:rPr>
                <w:rFonts w:ascii="Times New Roman" w:hAnsi="Times New Roman" w:cs="Times New Roman"/>
              </w:rPr>
            </w:pPr>
            <w:r w:rsidRPr="00132D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9C46A3" w:rsidRDefault="009C46A3" w:rsidP="00B83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9C46A3" w:rsidRPr="00293104" w:rsidRDefault="009C46A3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46A3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46A3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46A3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293104" w:rsidRDefault="00FD6964" w:rsidP="00FD6964">
      <w:pPr>
        <w:rPr>
          <w:rFonts w:ascii="Times New Roman" w:hAnsi="Times New Roman" w:cs="Times New Roman"/>
          <w:sz w:val="24"/>
          <w:szCs w:val="24"/>
        </w:rPr>
      </w:pPr>
    </w:p>
    <w:p w:rsidR="00070EED" w:rsidRDefault="00070EED" w:rsidP="009A7A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EED" w:rsidRDefault="00070EE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0EED" w:rsidRDefault="00070EE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0EED" w:rsidRDefault="00070EE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D5352" w:rsidRDefault="003D535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D5352" w:rsidRDefault="003D535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паспорту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7"/>
      <w:bookmarkEnd w:id="1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FD6964" w:rsidRPr="001E209B" w:rsidTr="00FD6964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1E209B" w:rsidRDefault="00B83D2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</w:tcPr>
          <w:p w:rsidR="00FD6964" w:rsidRPr="001E209B" w:rsidRDefault="00B83D2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D6964" w:rsidRPr="001E209B" w:rsidRDefault="00B83D2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94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B83D2A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730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B83D2A"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B83D2A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62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B83D2A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1E209B" w:rsidTr="00FD6964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BBA" w:rsidRPr="001E209B" w:rsidTr="00BD4C9F">
        <w:trPr>
          <w:trHeight w:val="766"/>
        </w:trPr>
        <w:tc>
          <w:tcPr>
            <w:tcW w:w="56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141BBA" w:rsidRPr="001E209B" w:rsidRDefault="00D621B2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1BBA" w:rsidRPr="00D34963">
              <w:rPr>
                <w:rFonts w:ascii="Times New Roman" w:hAnsi="Times New Roman" w:cs="Times New Roman"/>
                <w:sz w:val="24"/>
                <w:szCs w:val="24"/>
              </w:rPr>
              <w:t>оля населения округа,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41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 доля населения, 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141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730" w:type="dxa"/>
          </w:tcPr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населения в возрасте 3-79 лет, занимающихся физической культурой и спортом;</w:t>
            </w:r>
          </w:p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населения, занимающегося физической культурой и спортом;</w:t>
            </w:r>
          </w:p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</w:t>
            </w:r>
          </w:p>
        </w:tc>
        <w:tc>
          <w:tcPr>
            <w:tcW w:w="1701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629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41BBA" w:rsidRPr="001E209B" w:rsidTr="00FD6964">
        <w:tc>
          <w:tcPr>
            <w:tcW w:w="56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</w:tcPr>
          <w:p w:rsidR="00141BBA" w:rsidRPr="001E209B" w:rsidRDefault="00D621B2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1BBA">
              <w:rPr>
                <w:rFonts w:ascii="Times New Roman" w:hAnsi="Times New Roman" w:cs="Times New Roman"/>
                <w:sz w:val="24"/>
                <w:szCs w:val="24"/>
              </w:rPr>
              <w:t>оля сельского населения</w:t>
            </w:r>
            <w:r w:rsidR="00141BBA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</w:t>
            </w:r>
            <w:proofErr w:type="gramStart"/>
            <w:r w:rsidR="00141BBA" w:rsidRPr="00D34963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="00141BBA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 и спортом, в общей численности сельского населения</w:t>
            </w:r>
          </w:p>
        </w:tc>
        <w:tc>
          <w:tcPr>
            <w:tcW w:w="141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 доля  сельского населения , 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141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730" w:type="dxa"/>
          </w:tcPr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сельского  населения в возрасте 3-79 лет, занимающихся физической культурой и спортом;</w:t>
            </w:r>
          </w:p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населения, занимающегося физической культурой и спортом;</w:t>
            </w:r>
          </w:p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</w:t>
            </w:r>
          </w:p>
        </w:tc>
        <w:tc>
          <w:tcPr>
            <w:tcW w:w="1701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629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41BBA" w:rsidRPr="001E209B" w:rsidTr="00FD6964">
        <w:tc>
          <w:tcPr>
            <w:tcW w:w="56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141BBA" w:rsidRPr="001E209B" w:rsidRDefault="00D621B2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1BBA" w:rsidRPr="00D34963">
              <w:rPr>
                <w:rFonts w:ascii="Times New Roman" w:hAnsi="Times New Roman" w:cs="Times New Roman"/>
                <w:sz w:val="24"/>
                <w:szCs w:val="24"/>
              </w:rPr>
              <w:t>оля детей и молодежи (от 3 до 17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 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141BBA" w:rsidRPr="00D34963" w:rsidRDefault="00141BBA" w:rsidP="00141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730" w:type="dxa"/>
          </w:tcPr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молодежи;</w:t>
            </w:r>
          </w:p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 3-29 лет, занимающегося физической культурой и спортом в общей численности детей и молодежи;</w:t>
            </w:r>
          </w:p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3-29 лет</w:t>
            </w:r>
          </w:p>
        </w:tc>
        <w:tc>
          <w:tcPr>
            <w:tcW w:w="1701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629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63DB" w:rsidRPr="001E209B" w:rsidTr="00FD6964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граждан среднего возраста (женщины: 30-54 года, мужчины: 30-59 лет), систематически занимающихся физической культурой и спортом в общей численности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старшего возраста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7763DB" w:rsidRPr="00D34963" w:rsidRDefault="007763DB" w:rsidP="00776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730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спортом в общей численности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старшего возраста;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62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63DB" w:rsidRPr="001E209B" w:rsidTr="00FD6964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оля граждан старшего возраста (женщины: 55-79 лет; 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 доля граждан старшего возраста (женщины: 55-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7763DB" w:rsidRPr="00D34963" w:rsidRDefault="007763DB" w:rsidP="00776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730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граждан старшего возраста (женщины: 55-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возрасте: женщины: 55-79 лет; мужчины: 60-79 лет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62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63DB" w:rsidRPr="001E209B" w:rsidTr="00FD6964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</w:tcPr>
          <w:p w:rsidR="007763DB" w:rsidRPr="00D34963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оля лиц с 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имеющей противопоказаний для занятий физической культурой и спортом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2194" w:type="dxa"/>
          </w:tcPr>
          <w:p w:rsidR="007763DB" w:rsidRPr="00D34963" w:rsidRDefault="007763DB" w:rsidP="00776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730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статистического наблюдения </w:t>
            </w: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3-АФК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ФСГС от 19.11.2014 N 670 (до 2015 года), </w:t>
            </w:r>
            <w:hyperlink r:id="rId24" w:history="1"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ФСГС от 03.11.2015 N 524 (с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62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 культуре  и спорту 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63DB" w:rsidRPr="001E209B" w:rsidTr="00FD6964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1" w:type="dxa"/>
          </w:tcPr>
          <w:p w:rsidR="007763DB" w:rsidRPr="00D34963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оля лиц, выполнивших нормативы Всероссийского физкультурно-спортивного комплекса </w:t>
            </w:r>
            <w:r w:rsidR="00776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776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сдаче 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нормативов Всероссийского физкультурно-спортивного комплекса </w:t>
            </w:r>
            <w:r w:rsidR="00776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776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7763DB" w:rsidRPr="00D34963" w:rsidRDefault="007763DB" w:rsidP="00776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730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2-ГТО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ФСГС от 23.11.2023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606</w:t>
            </w:r>
          </w:p>
        </w:tc>
        <w:tc>
          <w:tcPr>
            <w:tcW w:w="162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 культуре  и спорту 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63DB" w:rsidRPr="001E209B" w:rsidTr="00FD6964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 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ЕПС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730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</w:t>
            </w:r>
            <w:r w:rsidR="00AA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факт - единовременная пропускная способность имеющихся спортивных сооружений;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</w:t>
            </w:r>
            <w:r w:rsidR="00AA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норм – нормативная потребность в объектах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 марта 2018 года № 244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62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63DB" w:rsidRPr="001E209B" w:rsidTr="00FD6964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оля спортсменов-разрядников, имеющих 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разряды и звания, в общем количестве спортсменов на тренировочном этапе подготовки;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спортсменов-разрядников,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спортивные разряды и звания, в общем количестве спортсменов на тренировочном этапе подготовки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 р= Ч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/Ч р*100</w:t>
            </w:r>
          </w:p>
        </w:tc>
        <w:tc>
          <w:tcPr>
            <w:tcW w:w="1730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спортсменов-разрядников, имеющих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разряды и звания в общем количестве спортсменов на тренировочном этапе подготовки;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</w:t>
            </w:r>
            <w:proofErr w:type="gram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 на тренировочном этапе подготовки;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годовая форма федерального статистическог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наблюдения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62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округа</w:t>
            </w:r>
          </w:p>
        </w:tc>
      </w:tr>
      <w:tr w:rsidR="007763DB" w:rsidRPr="001E209B" w:rsidTr="00FD6964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оля специалистов в области физической культуры и спорта, прошедших подготовку, переподготовку и повышение квалификации, в общей численности 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категории работников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доля специалистов в области физической культуры и спорта, прошедших подготовку, переподготовку и повышение квалификации, в общей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данной категории работников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СП к/СП*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30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доля специалистов в области физической культуры и спорта, прошедших подготовку, переподготовку и повышение квалификации, в общей численности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данной категории работников;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СП – общая численность работников данной категории 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годовая форма федерального статистического наблюдения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, утвержденная приказом ФСГС от 29.12.2023 N 709</w:t>
            </w:r>
          </w:p>
        </w:tc>
        <w:tc>
          <w:tcPr>
            <w:tcW w:w="162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 культуре  и спорту 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63DB" w:rsidRPr="001E209B" w:rsidTr="00FD6964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1701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41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DB" w:rsidRPr="003D5352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Ккв</w:t>
            </w:r>
            <w:proofErr w:type="spellEnd"/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. СП = К СП-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К СП</w:t>
            </w:r>
          </w:p>
        </w:tc>
        <w:tc>
          <w:tcPr>
            <w:tcW w:w="1730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D5352">
              <w:rPr>
                <w:rFonts w:ascii="Times New Roman" w:hAnsi="Times New Roman" w:cs="Times New Roman"/>
                <w:sz w:val="24"/>
                <w:szCs w:val="24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годовая форма федерального статистического наблюдения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ФСГС от 29.12.2023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709</w:t>
            </w:r>
          </w:p>
        </w:tc>
        <w:tc>
          <w:tcPr>
            <w:tcW w:w="162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 культуре  и спорту 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DF6CD4" w:rsidRPr="001E209B" w:rsidTr="00FD6964">
        <w:tc>
          <w:tcPr>
            <w:tcW w:w="567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71" w:type="dxa"/>
          </w:tcPr>
          <w:p w:rsidR="00DF6CD4" w:rsidRPr="001E209B" w:rsidRDefault="00AA0476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6CD4" w:rsidRPr="00D34963">
              <w:rPr>
                <w:rFonts w:ascii="Times New Roman" w:hAnsi="Times New Roman" w:cs="Times New Roman"/>
                <w:sz w:val="24"/>
                <w:szCs w:val="24"/>
              </w:rPr>
              <w:t>оля граждан, занимающихся в спортивных организациях, в общей численнос</w:t>
            </w:r>
            <w:r w:rsidR="00DF6CD4">
              <w:rPr>
                <w:rFonts w:ascii="Times New Roman" w:hAnsi="Times New Roman" w:cs="Times New Roman"/>
                <w:sz w:val="24"/>
                <w:szCs w:val="24"/>
              </w:rPr>
              <w:t xml:space="preserve">ти детей и молодежи в возрасте </w:t>
            </w:r>
            <w:r w:rsidR="00DF6CD4" w:rsidRPr="00D34963">
              <w:rPr>
                <w:rFonts w:ascii="Times New Roman" w:hAnsi="Times New Roman" w:cs="Times New Roman"/>
                <w:sz w:val="24"/>
                <w:szCs w:val="24"/>
              </w:rPr>
              <w:t>6 - 15 лет</w:t>
            </w:r>
          </w:p>
        </w:tc>
        <w:tc>
          <w:tcPr>
            <w:tcW w:w="1417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1417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730" w:type="dxa"/>
          </w:tcPr>
          <w:p w:rsidR="00DF6CD4" w:rsidRPr="00D34963" w:rsidRDefault="00DF6CD4" w:rsidP="00DF6CD4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>Чз - численность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 граждан, занимающихся в спортивных организациях, в общей численности детей и молодежи в возрасте 6 - 15 лет</w:t>
            </w: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 xml:space="preserve"> (внеурочные формы занятий), от 6 до 15 лет;</w:t>
            </w:r>
          </w:p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>н - численность населения округа</w:t>
            </w: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 xml:space="preserve"> от 6 до 15 лет</w:t>
            </w:r>
          </w:p>
        </w:tc>
        <w:tc>
          <w:tcPr>
            <w:tcW w:w="1701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годовая форма федерального статистического наблюдения </w:t>
            </w:r>
            <w:hyperlink r:id="rId30" w:history="1">
              <w:r w:rsidRPr="00D30AC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№ 1-ФК</w:t>
              </w:r>
            </w:hyperlink>
            <w:r w:rsidRPr="00D30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приказом ФСГС от 29.12.2023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709</w:t>
            </w:r>
          </w:p>
        </w:tc>
        <w:tc>
          <w:tcPr>
            <w:tcW w:w="1629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 культуре  и спорту 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5F6A5B" w:rsidRPr="003D5352" w:rsidTr="00FD6964">
        <w:tc>
          <w:tcPr>
            <w:tcW w:w="567" w:type="dxa"/>
          </w:tcPr>
          <w:p w:rsidR="005F6A5B" w:rsidRPr="003D5352" w:rsidRDefault="005F6A5B" w:rsidP="005F6A5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4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</w:tcPr>
          <w:p w:rsidR="005F6A5B" w:rsidRPr="00AA0476" w:rsidRDefault="00AA0476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F6A5B" w:rsidRPr="00AA0476">
              <w:rPr>
                <w:rFonts w:ascii="Times New Roman" w:hAnsi="Times New Roman" w:cs="Times New Roman"/>
              </w:rPr>
              <w:t xml:space="preserve">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</w:t>
            </w:r>
            <w:r w:rsidR="005F6A5B" w:rsidRPr="00AA0476">
              <w:rPr>
                <w:rFonts w:ascii="Times New Roman" w:hAnsi="Times New Roman" w:cs="Times New Roman"/>
              </w:rPr>
              <w:lastRenderedPageBreak/>
              <w:t>подготовки</w:t>
            </w:r>
          </w:p>
        </w:tc>
        <w:tc>
          <w:tcPr>
            <w:tcW w:w="1417" w:type="dxa"/>
          </w:tcPr>
          <w:p w:rsidR="005F6A5B" w:rsidRPr="003D5352" w:rsidRDefault="005F6A5B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5F6A5B" w:rsidRPr="003D5352" w:rsidRDefault="005F6A5B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Pr="003D5352">
              <w:t xml:space="preserve">доля детей в возрасте от 5 до 18 лет, обучающихся по дополнительным общеобразовательным программам в области физической культуры и спорта, </w:t>
            </w:r>
            <w:r w:rsidRPr="003D5352">
              <w:lastRenderedPageBreak/>
              <w:t>дополнительным образовательным программам спортивной подготовки</w:t>
            </w:r>
          </w:p>
        </w:tc>
        <w:tc>
          <w:tcPr>
            <w:tcW w:w="1417" w:type="dxa"/>
          </w:tcPr>
          <w:p w:rsidR="005F6A5B" w:rsidRPr="003D5352" w:rsidRDefault="005F6A5B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5F6A5B" w:rsidRPr="003D5352" w:rsidRDefault="005F6A5B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5F6A5B" w:rsidRPr="003D5352" w:rsidRDefault="005F6A5B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352">
              <w:t>Дд</w:t>
            </w:r>
            <w:proofErr w:type="spellEnd"/>
            <w:r w:rsidRPr="003D5352">
              <w:t xml:space="preserve"> = </w:t>
            </w:r>
            <w:proofErr w:type="spellStart"/>
            <w:r w:rsidRPr="003D5352">
              <w:t>Чо</w:t>
            </w:r>
            <w:proofErr w:type="spellEnd"/>
            <w:r w:rsidRPr="003D5352">
              <w:t xml:space="preserve"> / </w:t>
            </w:r>
            <w:proofErr w:type="spellStart"/>
            <w:r w:rsidRPr="003D5352">
              <w:t>Чд</w:t>
            </w:r>
            <w:proofErr w:type="spellEnd"/>
            <w:r w:rsidRPr="003D5352">
              <w:t xml:space="preserve"> x 100,</w:t>
            </w:r>
          </w:p>
        </w:tc>
        <w:tc>
          <w:tcPr>
            <w:tcW w:w="1730" w:type="dxa"/>
          </w:tcPr>
          <w:p w:rsidR="005F6A5B" w:rsidRPr="00AA0476" w:rsidRDefault="005F6A5B" w:rsidP="005F6A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A0476">
              <w:rPr>
                <w:rFonts w:ascii="Times New Roman" w:hAnsi="Times New Roman" w:cs="Times New Roman"/>
              </w:rPr>
              <w:t>Чо</w:t>
            </w:r>
            <w:proofErr w:type="spellEnd"/>
            <w:r w:rsidRPr="00AA0476">
              <w:rPr>
                <w:rFonts w:ascii="Times New Roman" w:hAnsi="Times New Roman" w:cs="Times New Roman"/>
              </w:rPr>
              <w:t xml:space="preserve"> - численность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</w:t>
            </w:r>
            <w:r w:rsidRPr="00AA0476">
              <w:rPr>
                <w:rFonts w:ascii="Times New Roman" w:hAnsi="Times New Roman" w:cs="Times New Roman"/>
              </w:rPr>
              <w:lastRenderedPageBreak/>
              <w:t xml:space="preserve">подготовки (данные государственной статистики по форме федерального статистического наблюдения </w:t>
            </w:r>
            <w:hyperlink r:id="rId31">
              <w:r w:rsidRPr="00AA0476">
                <w:rPr>
                  <w:rFonts w:ascii="Times New Roman" w:hAnsi="Times New Roman" w:cs="Times New Roman"/>
                </w:rPr>
                <w:t>N 5-ФК</w:t>
              </w:r>
            </w:hyperlink>
            <w:r w:rsidRPr="00AA0476">
              <w:rPr>
                <w:rFonts w:ascii="Times New Roman" w:hAnsi="Times New Roman" w:cs="Times New Roman"/>
              </w:rPr>
              <w:t>, утвержденной приказом ФСГС от 18.09.2023 N 445), человек;</w:t>
            </w:r>
          </w:p>
          <w:p w:rsidR="005F6A5B" w:rsidRPr="00AA0476" w:rsidRDefault="005F6A5B" w:rsidP="005F6A5B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</w:rPr>
            </w:pPr>
            <w:proofErr w:type="spellStart"/>
            <w:r w:rsidRPr="00AA0476">
              <w:rPr>
                <w:rFonts w:ascii="Times New Roman" w:hAnsi="Times New Roman" w:cs="Times New Roman"/>
              </w:rPr>
              <w:t>Чд</w:t>
            </w:r>
            <w:proofErr w:type="spellEnd"/>
            <w:r w:rsidRPr="00AA0476">
              <w:rPr>
                <w:rFonts w:ascii="Times New Roman" w:hAnsi="Times New Roman" w:cs="Times New Roman"/>
              </w:rPr>
              <w:t xml:space="preserve"> - численность детей в возрасте от 5 до 18 лет</w:t>
            </w:r>
          </w:p>
        </w:tc>
        <w:tc>
          <w:tcPr>
            <w:tcW w:w="1701" w:type="dxa"/>
          </w:tcPr>
          <w:p w:rsidR="005F6A5B" w:rsidRPr="00AA0476" w:rsidRDefault="005F6A5B" w:rsidP="005F6A5B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lastRenderedPageBreak/>
              <w:t>1 - годовая форма федерального статистического наблюдения № 5-ФК "Сведения по подготовке спортивного резерва".</w:t>
            </w:r>
          </w:p>
        </w:tc>
        <w:tc>
          <w:tcPr>
            <w:tcW w:w="1629" w:type="dxa"/>
          </w:tcPr>
          <w:p w:rsidR="005F6A5B" w:rsidRPr="00AA0476" w:rsidRDefault="005F6A5B" w:rsidP="005F6A5B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 xml:space="preserve">Отдел по физической  культуре  и спорту администрации </w:t>
            </w:r>
            <w:proofErr w:type="spellStart"/>
            <w:r w:rsidRPr="00AA0476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AA0476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346222" w:rsidRPr="003D5352" w:rsidTr="00FD6964">
        <w:tc>
          <w:tcPr>
            <w:tcW w:w="567" w:type="dxa"/>
          </w:tcPr>
          <w:p w:rsidR="00346222" w:rsidRPr="003D5352" w:rsidRDefault="00346222" w:rsidP="0034622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1" w:type="dxa"/>
          </w:tcPr>
          <w:p w:rsidR="00346222" w:rsidRPr="003D5352" w:rsidRDefault="00346222" w:rsidP="00346222">
            <w:pPr>
              <w:pStyle w:val="ConsPlusNormal"/>
              <w:rPr>
                <w:color w:val="FF0000"/>
              </w:rPr>
            </w:pPr>
            <w:r w:rsidRPr="003D5352">
              <w:rPr>
                <w:rFonts w:ascii="Times New Roman" w:hAnsi="Times New Roman" w:cs="Times New Roman"/>
                <w:bCs/>
              </w:rPr>
              <w:t>Доля граждан, ведущих здоровый образ жизни</w:t>
            </w:r>
          </w:p>
        </w:tc>
        <w:tc>
          <w:tcPr>
            <w:tcW w:w="1417" w:type="dxa"/>
          </w:tcPr>
          <w:p w:rsidR="00346222" w:rsidRPr="003D5352" w:rsidRDefault="00346222" w:rsidP="0034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346222" w:rsidRPr="003D5352" w:rsidRDefault="00346222" w:rsidP="0034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Определяется доля</w:t>
            </w:r>
            <w:r w:rsidRPr="003D5352">
              <w:rPr>
                <w:rFonts w:ascii="Times New Roman" w:hAnsi="Times New Roman" w:cs="Times New Roman"/>
                <w:bCs/>
              </w:rPr>
              <w:t xml:space="preserve"> граждан, ведущих здоровый образ жизни</w:t>
            </w:r>
          </w:p>
        </w:tc>
        <w:tc>
          <w:tcPr>
            <w:tcW w:w="1417" w:type="dxa"/>
          </w:tcPr>
          <w:p w:rsidR="00346222" w:rsidRPr="003D5352" w:rsidRDefault="00346222" w:rsidP="0034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346222" w:rsidRPr="003D5352" w:rsidRDefault="00346222" w:rsidP="0034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194" w:type="dxa"/>
          </w:tcPr>
          <w:p w:rsidR="00346222" w:rsidRPr="003D5352" w:rsidRDefault="00346222" w:rsidP="00346222">
            <w:pPr>
              <w:pStyle w:val="ConsPlusNormal"/>
            </w:pPr>
            <w:r w:rsidRPr="003D5352">
              <w:t>А/В *1000</w:t>
            </w:r>
          </w:p>
          <w:p w:rsidR="00346222" w:rsidRPr="003D5352" w:rsidRDefault="00346222" w:rsidP="00346222">
            <w:pPr>
              <w:pStyle w:val="ConsPlusNormal"/>
              <w:rPr>
                <w:color w:val="FF0000"/>
              </w:rPr>
            </w:pPr>
          </w:p>
        </w:tc>
        <w:tc>
          <w:tcPr>
            <w:tcW w:w="1730" w:type="dxa"/>
          </w:tcPr>
          <w:p w:rsidR="00346222" w:rsidRPr="00AA0476" w:rsidRDefault="00346222" w:rsidP="0034622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А/В *1000</w:t>
            </w:r>
          </w:p>
          <w:p w:rsidR="00346222" w:rsidRPr="00AA0476" w:rsidRDefault="00346222" w:rsidP="0034622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AA0476">
              <w:rPr>
                <w:rFonts w:ascii="Times New Roman" w:hAnsi="Times New Roman" w:cs="Times New Roman"/>
              </w:rPr>
              <w:t>А-</w:t>
            </w:r>
            <w:proofErr w:type="gramEnd"/>
            <w:r w:rsidRPr="00AA0476">
              <w:rPr>
                <w:rFonts w:ascii="Times New Roman" w:hAnsi="Times New Roman" w:cs="Times New Roman"/>
              </w:rPr>
              <w:t xml:space="preserve"> число ЗОЖ</w:t>
            </w:r>
          </w:p>
          <w:p w:rsidR="00346222" w:rsidRPr="00AA0476" w:rsidRDefault="00346222" w:rsidP="0034622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AA0476">
              <w:rPr>
                <w:rFonts w:ascii="Times New Roman" w:hAnsi="Times New Roman" w:cs="Times New Roman"/>
              </w:rPr>
              <w:t>В-</w:t>
            </w:r>
            <w:proofErr w:type="gramEnd"/>
            <w:r w:rsidRPr="00AA0476">
              <w:rPr>
                <w:rFonts w:ascii="Times New Roman" w:hAnsi="Times New Roman" w:cs="Times New Roman"/>
              </w:rPr>
              <w:t xml:space="preserve"> среднегодовая численность</w:t>
            </w:r>
          </w:p>
        </w:tc>
        <w:tc>
          <w:tcPr>
            <w:tcW w:w="1701" w:type="dxa"/>
          </w:tcPr>
          <w:p w:rsidR="00346222" w:rsidRPr="00AA0476" w:rsidRDefault="00140390" w:rsidP="0034622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Статистические формы годового отчета</w:t>
            </w:r>
          </w:p>
          <w:p w:rsidR="003D5352" w:rsidRPr="00AA0476" w:rsidRDefault="003D5352" w:rsidP="0034622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 xml:space="preserve">1- годовая форма федерального статистического наблюдения </w:t>
            </w:r>
            <w:hyperlink r:id="rId32" w:history="1">
              <w:r w:rsidRPr="00AA0476">
                <w:rPr>
                  <w:rStyle w:val="a9"/>
                  <w:rFonts w:ascii="Times New Roman" w:hAnsi="Times New Roman" w:cs="Times New Roman"/>
                  <w:color w:val="auto"/>
                </w:rPr>
                <w:t>№ 1-ФК</w:t>
              </w:r>
            </w:hyperlink>
            <w:r w:rsidRPr="00AA0476">
              <w:rPr>
                <w:rFonts w:ascii="Times New Roman" w:hAnsi="Times New Roman" w:cs="Times New Roman"/>
              </w:rPr>
              <w:t>, утвержденная приказом ФСГС от 29.12.2023 № 709</w:t>
            </w:r>
          </w:p>
        </w:tc>
        <w:tc>
          <w:tcPr>
            <w:tcW w:w="1629" w:type="dxa"/>
          </w:tcPr>
          <w:p w:rsidR="00346222" w:rsidRPr="00AA0476" w:rsidRDefault="00914D9B" w:rsidP="0034622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 xml:space="preserve">Отдел по физической  культуре  и спорту администрации </w:t>
            </w:r>
            <w:proofErr w:type="spellStart"/>
            <w:r w:rsidRPr="00AA0476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AA0476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</w:tbl>
    <w:p w:rsidR="00FD6964" w:rsidRPr="001E209B" w:rsidRDefault="00FD6964" w:rsidP="00DF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352" w:rsidRDefault="003D5352" w:rsidP="003D53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964" w:rsidRPr="00822D54" w:rsidRDefault="00D17945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паспорту </w:t>
      </w:r>
    </w:p>
    <w:p w:rsidR="00D17945" w:rsidRDefault="00D17945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6964" w:rsidRPr="00822D54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D54">
        <w:rPr>
          <w:rFonts w:ascii="Times New Roman" w:hAnsi="Times New Roman" w:cs="Times New Roman"/>
          <w:sz w:val="24"/>
          <w:szCs w:val="24"/>
        </w:rPr>
        <w:t>ПЕРЕЧЕНЬ</w:t>
      </w:r>
    </w:p>
    <w:p w:rsidR="00FD6964" w:rsidRPr="00822D54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D54">
        <w:rPr>
          <w:rFonts w:ascii="Times New Roman" w:hAnsi="Times New Roman" w:cs="Times New Roman"/>
          <w:sz w:val="24"/>
          <w:szCs w:val="24"/>
        </w:rPr>
        <w:t xml:space="preserve">объектов, в отношении </w:t>
      </w:r>
      <w:r>
        <w:rPr>
          <w:rFonts w:ascii="Times New Roman" w:hAnsi="Times New Roman" w:cs="Times New Roman"/>
          <w:sz w:val="24"/>
          <w:szCs w:val="24"/>
        </w:rPr>
        <w:t>которых в рамках муниципальной</w:t>
      </w:r>
    </w:p>
    <w:p w:rsidR="00FD6964" w:rsidRPr="00822D54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</w:t>
      </w:r>
      <w:r w:rsidRPr="00822D54">
        <w:rPr>
          <w:rFonts w:ascii="Times New Roman" w:hAnsi="Times New Roman" w:cs="Times New Roman"/>
          <w:sz w:val="24"/>
          <w:szCs w:val="24"/>
        </w:rPr>
        <w:t>планируются строительство, реконструкция, в том числе</w:t>
      </w:r>
    </w:p>
    <w:p w:rsidR="00FD6964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D54">
        <w:rPr>
          <w:rFonts w:ascii="Times New Roman" w:hAnsi="Times New Roman" w:cs="Times New Roman"/>
          <w:sz w:val="24"/>
          <w:szCs w:val="24"/>
        </w:rPr>
        <w:t>с элементами реставрации, или приобретение</w:t>
      </w:r>
    </w:p>
    <w:p w:rsidR="00FD6964" w:rsidRPr="00822D54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143"/>
        <w:gridCol w:w="1559"/>
        <w:gridCol w:w="850"/>
        <w:gridCol w:w="1134"/>
        <w:gridCol w:w="1418"/>
        <w:gridCol w:w="960"/>
        <w:gridCol w:w="32"/>
        <w:gridCol w:w="992"/>
        <w:gridCol w:w="1095"/>
        <w:gridCol w:w="39"/>
        <w:gridCol w:w="993"/>
        <w:gridCol w:w="992"/>
        <w:gridCol w:w="1134"/>
      </w:tblGrid>
      <w:tr w:rsidR="00FD6964" w:rsidRPr="00AA0476" w:rsidTr="00D57938">
        <w:tc>
          <w:tcPr>
            <w:tcW w:w="680" w:type="dxa"/>
            <w:vMerge w:val="restart"/>
          </w:tcPr>
          <w:p w:rsidR="00FD6964" w:rsidRPr="00AA0476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N</w:t>
            </w:r>
          </w:p>
          <w:p w:rsidR="00FD6964" w:rsidRPr="00AA0476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0476">
              <w:rPr>
                <w:rFonts w:ascii="Times New Roman" w:hAnsi="Times New Roman" w:cs="Times New Roman"/>
              </w:rPr>
              <w:t>п</w:t>
            </w:r>
            <w:proofErr w:type="gramEnd"/>
            <w:r w:rsidRPr="00AA047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43" w:type="dxa"/>
            <w:vMerge w:val="restart"/>
          </w:tcPr>
          <w:p w:rsidR="00FD6964" w:rsidRPr="00AA0476" w:rsidRDefault="00FD6964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559" w:type="dxa"/>
            <w:vMerge w:val="restart"/>
          </w:tcPr>
          <w:p w:rsidR="00FD6964" w:rsidRPr="00AA0476" w:rsidRDefault="00FD6964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 xml:space="preserve">Вид работ, проводимых в отношении объекта </w:t>
            </w:r>
            <w:hyperlink w:anchor="P1912">
              <w:r w:rsidRPr="00AA0476">
                <w:rPr>
                  <w:rFonts w:ascii="Times New Roman" w:hAnsi="Times New Roman" w:cs="Times New Roman"/>
                </w:rPr>
                <w:t>&lt;21&gt;</w:t>
              </w:r>
            </w:hyperlink>
          </w:p>
        </w:tc>
        <w:tc>
          <w:tcPr>
            <w:tcW w:w="1984" w:type="dxa"/>
            <w:gridSpan w:val="2"/>
          </w:tcPr>
          <w:p w:rsidR="00FD6964" w:rsidRPr="00AA0476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1418" w:type="dxa"/>
            <w:vMerge w:val="restart"/>
          </w:tcPr>
          <w:p w:rsidR="00FD6964" w:rsidRPr="00AA0476" w:rsidRDefault="00FD6964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Срок ввода в эксплуатацию/приобретения объекта (год)</w:t>
            </w:r>
          </w:p>
        </w:tc>
        <w:tc>
          <w:tcPr>
            <w:tcW w:w="6237" w:type="dxa"/>
            <w:gridSpan w:val="8"/>
          </w:tcPr>
          <w:p w:rsidR="00FD6964" w:rsidRPr="00AA0476" w:rsidRDefault="00FD6964" w:rsidP="00DF6CD4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Объемы финансового обеспечения по годам, тыс. руб.</w:t>
            </w:r>
          </w:p>
        </w:tc>
      </w:tr>
      <w:tr w:rsidR="000B2602" w:rsidRPr="00AA0476" w:rsidTr="00D57938">
        <w:tc>
          <w:tcPr>
            <w:tcW w:w="680" w:type="dxa"/>
            <w:vMerge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  <w:vMerge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33">
              <w:r w:rsidRPr="00AA0476">
                <w:rPr>
                  <w:rFonts w:ascii="Times New Roman" w:hAnsi="Times New Roman" w:cs="Times New Roman"/>
                </w:rPr>
                <w:t>ОКЕИ</w:t>
              </w:r>
            </w:hyperlink>
            <w:r w:rsidRPr="00AA04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1418" w:type="dxa"/>
            <w:vMerge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992" w:type="dxa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134" w:type="dxa"/>
            <w:gridSpan w:val="2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3" w:type="dxa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92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134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всего</w:t>
            </w:r>
          </w:p>
        </w:tc>
      </w:tr>
      <w:tr w:rsidR="000B2602" w:rsidRPr="00AA0476" w:rsidTr="00D57938">
        <w:tc>
          <w:tcPr>
            <w:tcW w:w="680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</w:tcPr>
          <w:p w:rsidR="000B2602" w:rsidRPr="00AA0476" w:rsidRDefault="00BB1CEA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B2602" w:rsidRPr="00AA0476" w:rsidRDefault="00BB1CEA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</w:tcPr>
          <w:p w:rsidR="000B2602" w:rsidRPr="00AA0476" w:rsidRDefault="00BB1CEA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0B2602" w:rsidRPr="00AA0476" w:rsidRDefault="00BB1CEA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0B2602" w:rsidRPr="00AA0476" w:rsidRDefault="00BB1CEA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0B2602" w:rsidRPr="00AA0476" w:rsidRDefault="00BB1CEA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12</w:t>
            </w:r>
          </w:p>
        </w:tc>
      </w:tr>
      <w:tr w:rsidR="000B2602" w:rsidRPr="00AA0476" w:rsidTr="00D57938">
        <w:tc>
          <w:tcPr>
            <w:tcW w:w="680" w:type="dxa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3" w:type="dxa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Всего – бюджет округа, в том числе:</w:t>
            </w:r>
          </w:p>
        </w:tc>
        <w:tc>
          <w:tcPr>
            <w:tcW w:w="1559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0B2602" w:rsidRPr="00AA0476" w:rsidRDefault="000B2602" w:rsidP="000B26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33 984,5</w:t>
            </w:r>
          </w:p>
        </w:tc>
        <w:tc>
          <w:tcPr>
            <w:tcW w:w="1134" w:type="dxa"/>
            <w:gridSpan w:val="2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67 968,9</w:t>
            </w:r>
          </w:p>
        </w:tc>
        <w:tc>
          <w:tcPr>
            <w:tcW w:w="993" w:type="dxa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67 968,9</w:t>
            </w:r>
          </w:p>
        </w:tc>
        <w:tc>
          <w:tcPr>
            <w:tcW w:w="992" w:type="dxa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33 985,7</w:t>
            </w:r>
          </w:p>
        </w:tc>
        <w:tc>
          <w:tcPr>
            <w:tcW w:w="1134" w:type="dxa"/>
          </w:tcPr>
          <w:p w:rsidR="000B2602" w:rsidRPr="00AA0476" w:rsidRDefault="000B2602" w:rsidP="000B260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215 907,9</w:t>
            </w:r>
          </w:p>
        </w:tc>
      </w:tr>
      <w:tr w:rsidR="00C20549" w:rsidRPr="00AA0476" w:rsidTr="00D57938">
        <w:tc>
          <w:tcPr>
            <w:tcW w:w="680" w:type="dxa"/>
          </w:tcPr>
          <w:p w:rsidR="00C20549" w:rsidRPr="00AA0476" w:rsidRDefault="00C20549" w:rsidP="00C205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C20549" w:rsidRPr="00AA0476" w:rsidRDefault="00C20549" w:rsidP="00C20549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59" w:type="dxa"/>
          </w:tcPr>
          <w:p w:rsidR="00C20549" w:rsidRPr="00AA0476" w:rsidRDefault="00C20549" w:rsidP="00C205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20549" w:rsidRPr="00AA0476" w:rsidRDefault="00C20549" w:rsidP="00C205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C20549" w:rsidRPr="00AA0476" w:rsidRDefault="00C20549" w:rsidP="00C205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C20549" w:rsidRPr="00AA0476" w:rsidRDefault="00C20549" w:rsidP="00C205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</w:tcPr>
          <w:p w:rsidR="00C20549" w:rsidRPr="00AA0476" w:rsidRDefault="00C20549" w:rsidP="00C20549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20549" w:rsidRPr="00AA0476" w:rsidRDefault="00C20549" w:rsidP="00D57938">
            <w:pPr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</w:tcPr>
          <w:p w:rsidR="00C20549" w:rsidRPr="00AA0476" w:rsidRDefault="00C20549" w:rsidP="00D57938">
            <w:pPr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20549" w:rsidRPr="00AA0476" w:rsidRDefault="00C20549" w:rsidP="00D57938">
            <w:pPr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20549" w:rsidRPr="00AA0476" w:rsidRDefault="00C20549" w:rsidP="00D57938">
            <w:pPr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C20549" w:rsidRPr="00AA0476" w:rsidRDefault="00C20549" w:rsidP="00D57938">
            <w:pPr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0,0</w:t>
            </w:r>
          </w:p>
        </w:tc>
      </w:tr>
      <w:tr w:rsidR="00C20549" w:rsidRPr="00AA0476" w:rsidTr="00D57938">
        <w:tc>
          <w:tcPr>
            <w:tcW w:w="680" w:type="dxa"/>
          </w:tcPr>
          <w:p w:rsidR="00C20549" w:rsidRPr="00AA0476" w:rsidRDefault="00C20549" w:rsidP="00C205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43" w:type="dxa"/>
          </w:tcPr>
          <w:p w:rsidR="00C20549" w:rsidRPr="00AA0476" w:rsidRDefault="00C20549" w:rsidP="00C20549">
            <w:pPr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59" w:type="dxa"/>
          </w:tcPr>
          <w:p w:rsidR="00C20549" w:rsidRPr="00AA0476" w:rsidRDefault="00C20549" w:rsidP="00C205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C20549" w:rsidRPr="00AA0476" w:rsidRDefault="00C20549" w:rsidP="00C205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C20549" w:rsidRPr="00AA0476" w:rsidRDefault="00C20549" w:rsidP="00C205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C20549" w:rsidRPr="00AA0476" w:rsidRDefault="00C20549" w:rsidP="00C205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  <w:gridSpan w:val="2"/>
          </w:tcPr>
          <w:p w:rsidR="00C20549" w:rsidRPr="00AA0476" w:rsidRDefault="00C20549" w:rsidP="00C20549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</w:tcPr>
          <w:p w:rsidR="00C20549" w:rsidRPr="00AA0476" w:rsidRDefault="00C20549" w:rsidP="00C20549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33 984,5</w:t>
            </w:r>
          </w:p>
        </w:tc>
        <w:tc>
          <w:tcPr>
            <w:tcW w:w="1134" w:type="dxa"/>
            <w:gridSpan w:val="2"/>
          </w:tcPr>
          <w:p w:rsidR="00C20549" w:rsidRPr="00AA0476" w:rsidRDefault="00C20549" w:rsidP="00C20549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67 968,9</w:t>
            </w:r>
          </w:p>
        </w:tc>
        <w:tc>
          <w:tcPr>
            <w:tcW w:w="993" w:type="dxa"/>
          </w:tcPr>
          <w:p w:rsidR="00C20549" w:rsidRPr="00AA0476" w:rsidRDefault="00C20549" w:rsidP="00C20549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67 968,9</w:t>
            </w:r>
          </w:p>
        </w:tc>
        <w:tc>
          <w:tcPr>
            <w:tcW w:w="992" w:type="dxa"/>
          </w:tcPr>
          <w:p w:rsidR="00C20549" w:rsidRPr="00AA0476" w:rsidRDefault="00C20549" w:rsidP="00C20549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33 985,7</w:t>
            </w:r>
          </w:p>
        </w:tc>
        <w:tc>
          <w:tcPr>
            <w:tcW w:w="1134" w:type="dxa"/>
          </w:tcPr>
          <w:p w:rsidR="00C20549" w:rsidRPr="00AA0476" w:rsidRDefault="00C20549" w:rsidP="00C20549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215 907,9</w:t>
            </w:r>
          </w:p>
        </w:tc>
      </w:tr>
      <w:tr w:rsidR="00FD6964" w:rsidRPr="00AA0476" w:rsidTr="00FD6964">
        <w:tc>
          <w:tcPr>
            <w:tcW w:w="680" w:type="dxa"/>
          </w:tcPr>
          <w:p w:rsidR="00FD6964" w:rsidRPr="00AA0476" w:rsidRDefault="00FD6964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341" w:type="dxa"/>
            <w:gridSpan w:val="13"/>
          </w:tcPr>
          <w:p w:rsidR="00FD6964" w:rsidRPr="00AA0476" w:rsidRDefault="00DF6CD4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  <w:b/>
              </w:rPr>
              <w:t xml:space="preserve">муниципальный проект </w:t>
            </w:r>
            <w:r w:rsidRPr="00AA0476">
              <w:rPr>
                <w:rFonts w:ascii="Times New Roman" w:hAnsi="Times New Roman" w:cs="Times New Roman"/>
              </w:rPr>
              <w:t>«Развитие инфраструктуры и укрепление материально-технической базы спортивных объектов муниципальной собственности</w:t>
            </w:r>
            <w:r w:rsidR="00440869" w:rsidRPr="00AA0476">
              <w:rPr>
                <w:rFonts w:ascii="Times New Roman" w:hAnsi="Times New Roman" w:cs="Times New Roman"/>
              </w:rPr>
              <w:t>»</w:t>
            </w:r>
          </w:p>
        </w:tc>
      </w:tr>
      <w:tr w:rsidR="00ED552A" w:rsidRPr="00AA0476" w:rsidTr="00D57938">
        <w:tc>
          <w:tcPr>
            <w:tcW w:w="680" w:type="dxa"/>
          </w:tcPr>
          <w:p w:rsidR="00ED552A" w:rsidRPr="00AA0476" w:rsidRDefault="00ED552A" w:rsidP="00ED552A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143" w:type="dxa"/>
          </w:tcPr>
          <w:p w:rsidR="00ED552A" w:rsidRPr="00AA0476" w:rsidRDefault="00ED552A" w:rsidP="00ED552A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"</w:t>
            </w:r>
            <w:r w:rsidR="008B7A34" w:rsidRPr="00AA0476">
              <w:rPr>
                <w:rFonts w:ascii="Times New Roman" w:hAnsi="Times New Roman" w:cs="Times New Roman"/>
              </w:rPr>
              <w:t xml:space="preserve">Быстровозводимый физкультурно-оздоровительный комплекс, поселок Вожега, улица Транспортная </w:t>
            </w:r>
            <w:r w:rsidRPr="00AA047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</w:tcPr>
          <w:p w:rsidR="00ED552A" w:rsidRPr="00AA0476" w:rsidRDefault="00F77A2C" w:rsidP="00ED552A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приобретение</w:t>
            </w:r>
          </w:p>
        </w:tc>
        <w:tc>
          <w:tcPr>
            <w:tcW w:w="850" w:type="dxa"/>
          </w:tcPr>
          <w:p w:rsidR="00ED552A" w:rsidRPr="00AA0476" w:rsidRDefault="003D5352" w:rsidP="00ED552A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Чел/час</w:t>
            </w:r>
          </w:p>
        </w:tc>
        <w:tc>
          <w:tcPr>
            <w:tcW w:w="1134" w:type="dxa"/>
          </w:tcPr>
          <w:p w:rsidR="00ED552A" w:rsidRPr="00AA0476" w:rsidRDefault="003D5352" w:rsidP="00ED552A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ED552A" w:rsidRPr="00AA0476" w:rsidRDefault="00F77A2C" w:rsidP="00F7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2025</w:t>
            </w:r>
            <w:r w:rsidR="00ED552A" w:rsidRPr="00AA047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60" w:type="dxa"/>
          </w:tcPr>
          <w:p w:rsidR="00ED552A" w:rsidRPr="00AA0476" w:rsidRDefault="00ED552A" w:rsidP="00ED552A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1024" w:type="dxa"/>
            <w:gridSpan w:val="2"/>
          </w:tcPr>
          <w:p w:rsidR="00ED552A" w:rsidRPr="00AA0476" w:rsidRDefault="00ED552A" w:rsidP="00ED552A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33 984,5</w:t>
            </w:r>
          </w:p>
        </w:tc>
        <w:tc>
          <w:tcPr>
            <w:tcW w:w="1095" w:type="dxa"/>
          </w:tcPr>
          <w:p w:rsidR="00ED552A" w:rsidRPr="00AA0476" w:rsidRDefault="00ED552A" w:rsidP="00ED552A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67 968,9</w:t>
            </w:r>
          </w:p>
        </w:tc>
        <w:tc>
          <w:tcPr>
            <w:tcW w:w="1032" w:type="dxa"/>
            <w:gridSpan w:val="2"/>
          </w:tcPr>
          <w:p w:rsidR="00ED552A" w:rsidRPr="00AA0476" w:rsidRDefault="00ED552A" w:rsidP="00ED552A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67 968,9</w:t>
            </w:r>
          </w:p>
        </w:tc>
        <w:tc>
          <w:tcPr>
            <w:tcW w:w="992" w:type="dxa"/>
          </w:tcPr>
          <w:p w:rsidR="00ED552A" w:rsidRPr="00AA0476" w:rsidRDefault="00ED552A" w:rsidP="00ED552A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33 985,7</w:t>
            </w:r>
          </w:p>
        </w:tc>
        <w:tc>
          <w:tcPr>
            <w:tcW w:w="1134" w:type="dxa"/>
          </w:tcPr>
          <w:p w:rsidR="00ED552A" w:rsidRPr="00AA0476" w:rsidRDefault="00ED552A" w:rsidP="00ED552A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215 907,9</w:t>
            </w:r>
          </w:p>
        </w:tc>
      </w:tr>
      <w:tr w:rsidR="00D57938" w:rsidRPr="00AA0476" w:rsidTr="00D57938">
        <w:tc>
          <w:tcPr>
            <w:tcW w:w="680" w:type="dxa"/>
          </w:tcPr>
          <w:p w:rsidR="00D57938" w:rsidRPr="00AA0476" w:rsidRDefault="00D57938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104" w:type="dxa"/>
            <w:gridSpan w:val="5"/>
          </w:tcPr>
          <w:p w:rsidR="00D57938" w:rsidRPr="00AA0476" w:rsidRDefault="00D57938" w:rsidP="00FD6964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60" w:type="dxa"/>
          </w:tcPr>
          <w:p w:rsidR="00D57938" w:rsidRPr="00AA0476" w:rsidRDefault="00ED552A" w:rsidP="00ED5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4" w:type="dxa"/>
            <w:gridSpan w:val="2"/>
          </w:tcPr>
          <w:p w:rsidR="00D57938" w:rsidRPr="00AA0476" w:rsidRDefault="00C30774" w:rsidP="00ED5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5" w:type="dxa"/>
          </w:tcPr>
          <w:p w:rsidR="00D57938" w:rsidRPr="00AA0476" w:rsidRDefault="00ED552A" w:rsidP="00ED5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dxa"/>
            <w:gridSpan w:val="2"/>
          </w:tcPr>
          <w:p w:rsidR="00D57938" w:rsidRPr="00AA0476" w:rsidRDefault="00ED552A" w:rsidP="00ED5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57938" w:rsidRPr="00AA0476" w:rsidRDefault="00C30774" w:rsidP="00ED5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57938" w:rsidRPr="00AA0476" w:rsidRDefault="00ED552A" w:rsidP="00ED55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</w:t>
            </w:r>
          </w:p>
        </w:tc>
      </w:tr>
    </w:tbl>
    <w:p w:rsidR="00FD6964" w:rsidRPr="00AA0476" w:rsidRDefault="00FD6964" w:rsidP="00FD6964">
      <w:pPr>
        <w:tabs>
          <w:tab w:val="left" w:pos="3450"/>
        </w:tabs>
        <w:rPr>
          <w:rFonts w:ascii="Times New Roman" w:hAnsi="Times New Roman" w:cs="Times New Roman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0476" w:rsidRDefault="00AA0476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0476" w:rsidRDefault="00AA0476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7945" w:rsidRPr="00822D54" w:rsidRDefault="00D17945" w:rsidP="00D17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к паспорту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927"/>
      <w:bookmarkEnd w:id="2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об объектах муниципальных контрактов на выполнение работ, оказание услуг для обеспечения муниципальных нужд округа,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превышающих срок действия утвержденных лимитов бюджетных обязательств, в целях реализации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252"/>
        <w:gridCol w:w="2320"/>
        <w:gridCol w:w="1560"/>
        <w:gridCol w:w="1275"/>
        <w:gridCol w:w="1276"/>
        <w:gridCol w:w="1276"/>
        <w:gridCol w:w="1276"/>
        <w:gridCol w:w="1275"/>
      </w:tblGrid>
      <w:tr w:rsidR="00FD6964" w:rsidRPr="001E209B" w:rsidTr="006F2233">
        <w:tc>
          <w:tcPr>
            <w:tcW w:w="794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муниципальной программы, объекта закупки</w:t>
            </w:r>
          </w:p>
        </w:tc>
        <w:tc>
          <w:tcPr>
            <w:tcW w:w="2320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7938" w:type="dxa"/>
            <w:gridSpan w:val="6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FD6964" w:rsidRPr="001E209B" w:rsidTr="006F2233">
        <w:tc>
          <w:tcPr>
            <w:tcW w:w="79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78" w:type="dxa"/>
            <w:gridSpan w:val="5"/>
          </w:tcPr>
          <w:p w:rsidR="00FD6964" w:rsidRPr="001E209B" w:rsidRDefault="007808F8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80BE6" w:rsidRPr="001E209B" w:rsidTr="006F2233">
        <w:tc>
          <w:tcPr>
            <w:tcW w:w="794" w:type="dxa"/>
            <w:vMerge/>
          </w:tcPr>
          <w:p w:rsidR="00880BE6" w:rsidRPr="001E209B" w:rsidRDefault="00880BE6" w:rsidP="00880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80BE6" w:rsidRPr="001E209B" w:rsidRDefault="00880BE6" w:rsidP="00880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:rsidR="00880BE6" w:rsidRPr="001E209B" w:rsidRDefault="00880BE6" w:rsidP="00880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80BE6" w:rsidRPr="001E209B" w:rsidRDefault="00880BE6" w:rsidP="00880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0BE6" w:rsidRDefault="00880BE6" w:rsidP="00880BE6">
            <w:pPr>
              <w:pStyle w:val="ConsPlusNormal"/>
            </w:pPr>
            <w:r>
              <w:t>2024 год</w:t>
            </w:r>
          </w:p>
        </w:tc>
        <w:tc>
          <w:tcPr>
            <w:tcW w:w="1276" w:type="dxa"/>
          </w:tcPr>
          <w:p w:rsidR="00880BE6" w:rsidRDefault="00880BE6" w:rsidP="00880BE6">
            <w:pPr>
              <w:pStyle w:val="ConsPlusNormal"/>
            </w:pPr>
            <w:r>
              <w:t>2025 год</w:t>
            </w:r>
          </w:p>
        </w:tc>
        <w:tc>
          <w:tcPr>
            <w:tcW w:w="1276" w:type="dxa"/>
          </w:tcPr>
          <w:p w:rsidR="00880BE6" w:rsidRDefault="00880BE6" w:rsidP="00880BE6">
            <w:pPr>
              <w:pStyle w:val="ConsPlusNormal"/>
            </w:pPr>
            <w:r>
              <w:t>2026 год</w:t>
            </w:r>
          </w:p>
        </w:tc>
        <w:tc>
          <w:tcPr>
            <w:tcW w:w="1276" w:type="dxa"/>
          </w:tcPr>
          <w:p w:rsidR="00880BE6" w:rsidRDefault="00880BE6" w:rsidP="00880BE6">
            <w:pPr>
              <w:pStyle w:val="ConsPlusNormal"/>
            </w:pPr>
            <w:r>
              <w:t>2027 год</w:t>
            </w:r>
          </w:p>
        </w:tc>
        <w:tc>
          <w:tcPr>
            <w:tcW w:w="1275" w:type="dxa"/>
          </w:tcPr>
          <w:p w:rsidR="00880BE6" w:rsidRDefault="00880BE6" w:rsidP="00880BE6">
            <w:pPr>
              <w:pStyle w:val="ConsPlusNormal"/>
            </w:pPr>
            <w:r>
              <w:t>2028 год</w:t>
            </w:r>
          </w:p>
        </w:tc>
      </w:tr>
      <w:tr w:rsidR="00880BE6" w:rsidRPr="001E209B" w:rsidTr="006F2233">
        <w:tc>
          <w:tcPr>
            <w:tcW w:w="794" w:type="dxa"/>
          </w:tcPr>
          <w:p w:rsidR="00880BE6" w:rsidRPr="001E209B" w:rsidRDefault="00880BE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80BE6" w:rsidRPr="001E209B" w:rsidRDefault="00880BE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0" w:type="dxa"/>
          </w:tcPr>
          <w:p w:rsidR="00880BE6" w:rsidRPr="001E209B" w:rsidRDefault="00880BE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80BE6" w:rsidRPr="001E209B" w:rsidRDefault="00880BE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80BE6" w:rsidRPr="001E209B" w:rsidRDefault="00880BE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0BE6" w:rsidRPr="001E209B" w:rsidRDefault="00880BE6" w:rsidP="009A1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0BE6" w:rsidRPr="001E209B" w:rsidRDefault="00880BE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80BE6" w:rsidRPr="001E209B" w:rsidRDefault="00880BE6" w:rsidP="004408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80BE6" w:rsidRPr="001E209B" w:rsidRDefault="00880BE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0BE6" w:rsidRPr="001E209B" w:rsidTr="006F2233">
        <w:tc>
          <w:tcPr>
            <w:tcW w:w="794" w:type="dxa"/>
          </w:tcPr>
          <w:p w:rsidR="00880BE6" w:rsidRPr="001E209B" w:rsidRDefault="00880BE6" w:rsidP="00880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80BE6" w:rsidRPr="001E209B" w:rsidRDefault="00880BE6" w:rsidP="00880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2320" w:type="dxa"/>
          </w:tcPr>
          <w:p w:rsidR="00880BE6" w:rsidRPr="001E209B" w:rsidRDefault="00880BE6" w:rsidP="00880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880BE6" w:rsidRPr="001E209B" w:rsidRDefault="003D5352" w:rsidP="00880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t>215 907,9</w:t>
            </w:r>
          </w:p>
        </w:tc>
        <w:tc>
          <w:tcPr>
            <w:tcW w:w="1275" w:type="dxa"/>
          </w:tcPr>
          <w:p w:rsidR="00880BE6" w:rsidRDefault="00880BE6" w:rsidP="00880BE6">
            <w:pPr>
              <w:pStyle w:val="ConsPlusNormal"/>
              <w:jc w:val="center"/>
            </w:pPr>
            <w:r>
              <w:t>12 000,0</w:t>
            </w:r>
          </w:p>
        </w:tc>
        <w:tc>
          <w:tcPr>
            <w:tcW w:w="1276" w:type="dxa"/>
          </w:tcPr>
          <w:p w:rsidR="00880BE6" w:rsidRDefault="00880BE6" w:rsidP="00880BE6">
            <w:pPr>
              <w:pStyle w:val="ConsPlusNormal"/>
              <w:jc w:val="center"/>
            </w:pPr>
            <w:r>
              <w:t>33 984,5</w:t>
            </w:r>
          </w:p>
        </w:tc>
        <w:tc>
          <w:tcPr>
            <w:tcW w:w="1276" w:type="dxa"/>
          </w:tcPr>
          <w:p w:rsidR="00880BE6" w:rsidRDefault="00880BE6" w:rsidP="00880BE6">
            <w:pPr>
              <w:pStyle w:val="ConsPlusNormal"/>
              <w:jc w:val="center"/>
            </w:pPr>
            <w:r>
              <w:t>67 968,9</w:t>
            </w:r>
          </w:p>
        </w:tc>
        <w:tc>
          <w:tcPr>
            <w:tcW w:w="1276" w:type="dxa"/>
          </w:tcPr>
          <w:p w:rsidR="00880BE6" w:rsidRDefault="00880BE6" w:rsidP="00880BE6">
            <w:pPr>
              <w:pStyle w:val="ConsPlusNormal"/>
              <w:jc w:val="center"/>
            </w:pPr>
            <w:r>
              <w:t>67 968,9</w:t>
            </w:r>
          </w:p>
        </w:tc>
        <w:tc>
          <w:tcPr>
            <w:tcW w:w="1275" w:type="dxa"/>
          </w:tcPr>
          <w:p w:rsidR="00880BE6" w:rsidRDefault="00880BE6" w:rsidP="00880BE6">
            <w:pPr>
              <w:pStyle w:val="ConsPlusNormal"/>
              <w:jc w:val="center"/>
            </w:pPr>
            <w:r>
              <w:t>33</w:t>
            </w:r>
            <w:r w:rsidR="00644CC2">
              <w:t> 981,7</w:t>
            </w:r>
          </w:p>
        </w:tc>
      </w:tr>
      <w:tr w:rsidR="006F2233" w:rsidRPr="001E209B" w:rsidTr="006F2233">
        <w:tc>
          <w:tcPr>
            <w:tcW w:w="794" w:type="dxa"/>
          </w:tcPr>
          <w:p w:rsidR="006F2233" w:rsidRPr="001E209B" w:rsidRDefault="006F2233" w:rsidP="006F2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:rsidR="006F2233" w:rsidRPr="001E209B" w:rsidRDefault="006F2233" w:rsidP="006F2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233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A73">
              <w:rPr>
                <w:rFonts w:ascii="Times New Roman" w:hAnsi="Times New Roman" w:cs="Times New Roman"/>
                <w:sz w:val="24"/>
                <w:szCs w:val="24"/>
              </w:rPr>
              <w:t>«Развитие инфраструктуры и укрепление материально-технической базы спортивных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0" w:type="dxa"/>
          </w:tcPr>
          <w:p w:rsidR="006F2233" w:rsidRPr="001E209B" w:rsidRDefault="006F2233" w:rsidP="006F2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6F2233" w:rsidRPr="001E209B" w:rsidRDefault="003D5352" w:rsidP="006F2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t>215 907,9</w:t>
            </w:r>
          </w:p>
        </w:tc>
        <w:tc>
          <w:tcPr>
            <w:tcW w:w="1275" w:type="dxa"/>
          </w:tcPr>
          <w:p w:rsidR="006F2233" w:rsidRDefault="006F2233" w:rsidP="006F2233">
            <w:pPr>
              <w:pStyle w:val="ConsPlusNormal"/>
              <w:jc w:val="center"/>
            </w:pPr>
            <w:r>
              <w:t>12 000,0</w:t>
            </w:r>
          </w:p>
        </w:tc>
        <w:tc>
          <w:tcPr>
            <w:tcW w:w="1276" w:type="dxa"/>
          </w:tcPr>
          <w:p w:rsidR="006F2233" w:rsidRDefault="006F2233" w:rsidP="006F2233">
            <w:pPr>
              <w:pStyle w:val="ConsPlusNormal"/>
              <w:jc w:val="center"/>
            </w:pPr>
            <w:r>
              <w:t>33 984,5</w:t>
            </w:r>
          </w:p>
        </w:tc>
        <w:tc>
          <w:tcPr>
            <w:tcW w:w="1276" w:type="dxa"/>
          </w:tcPr>
          <w:p w:rsidR="006F2233" w:rsidRDefault="006F2233" w:rsidP="006F2233">
            <w:pPr>
              <w:pStyle w:val="ConsPlusNormal"/>
              <w:jc w:val="center"/>
            </w:pPr>
            <w:r>
              <w:t>67 968,9</w:t>
            </w:r>
          </w:p>
        </w:tc>
        <w:tc>
          <w:tcPr>
            <w:tcW w:w="1276" w:type="dxa"/>
          </w:tcPr>
          <w:p w:rsidR="006F2233" w:rsidRDefault="006F2233" w:rsidP="006F2233">
            <w:pPr>
              <w:pStyle w:val="ConsPlusNormal"/>
              <w:jc w:val="center"/>
            </w:pPr>
            <w:r>
              <w:t>67 968,9</w:t>
            </w:r>
          </w:p>
        </w:tc>
        <w:tc>
          <w:tcPr>
            <w:tcW w:w="1275" w:type="dxa"/>
          </w:tcPr>
          <w:p w:rsidR="006F2233" w:rsidRDefault="006F2233" w:rsidP="006F2233">
            <w:pPr>
              <w:pStyle w:val="ConsPlusNormal"/>
              <w:jc w:val="center"/>
            </w:pPr>
            <w:r>
              <w:t>33</w:t>
            </w:r>
            <w:r w:rsidR="00644CC2">
              <w:t> 981,7</w:t>
            </w:r>
          </w:p>
        </w:tc>
      </w:tr>
      <w:tr w:rsidR="006F2233" w:rsidRPr="001E209B" w:rsidTr="006F2233">
        <w:tc>
          <w:tcPr>
            <w:tcW w:w="794" w:type="dxa"/>
          </w:tcPr>
          <w:p w:rsidR="006F2233" w:rsidRPr="001E209B" w:rsidRDefault="006F2233" w:rsidP="006F2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2" w:type="dxa"/>
          </w:tcPr>
          <w:p w:rsidR="006F2233" w:rsidRPr="001E209B" w:rsidRDefault="006F2233" w:rsidP="006F2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4CC2" w:rsidRPr="003D5352">
              <w:rPr>
                <w:sz w:val="24"/>
              </w:rPr>
              <w:t>Оказание услуг финансовой аренды (лизинга) на приобретение быстровозводимого физкультурно-оздоровительного комплекса</w:t>
            </w: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0" w:type="dxa"/>
          </w:tcPr>
          <w:p w:rsidR="006F2233" w:rsidRPr="001E209B" w:rsidRDefault="0070608D" w:rsidP="00D55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sz w:val="24"/>
                <w:szCs w:val="24"/>
              </w:rPr>
              <w:t>15 июня 2025 года</w:t>
            </w:r>
            <w:r w:rsidRPr="003D5352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F2233" w:rsidRPr="001E209B" w:rsidRDefault="003D5352" w:rsidP="006F2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t>215 907,9</w:t>
            </w:r>
          </w:p>
        </w:tc>
        <w:tc>
          <w:tcPr>
            <w:tcW w:w="1275" w:type="dxa"/>
          </w:tcPr>
          <w:p w:rsidR="006F2233" w:rsidRDefault="006F2233" w:rsidP="006F2233">
            <w:pPr>
              <w:pStyle w:val="ConsPlusNormal"/>
              <w:jc w:val="center"/>
            </w:pPr>
            <w:r>
              <w:t>12 000,0</w:t>
            </w:r>
          </w:p>
        </w:tc>
        <w:tc>
          <w:tcPr>
            <w:tcW w:w="1276" w:type="dxa"/>
          </w:tcPr>
          <w:p w:rsidR="006F2233" w:rsidRDefault="006F2233" w:rsidP="006F2233">
            <w:pPr>
              <w:pStyle w:val="ConsPlusNormal"/>
              <w:jc w:val="center"/>
            </w:pPr>
            <w:r>
              <w:t>33 984,5</w:t>
            </w:r>
          </w:p>
        </w:tc>
        <w:tc>
          <w:tcPr>
            <w:tcW w:w="1276" w:type="dxa"/>
          </w:tcPr>
          <w:p w:rsidR="006F2233" w:rsidRDefault="006F2233" w:rsidP="006F2233">
            <w:pPr>
              <w:pStyle w:val="ConsPlusNormal"/>
              <w:jc w:val="center"/>
            </w:pPr>
            <w:r>
              <w:t>67 968,9</w:t>
            </w:r>
          </w:p>
        </w:tc>
        <w:tc>
          <w:tcPr>
            <w:tcW w:w="1276" w:type="dxa"/>
          </w:tcPr>
          <w:p w:rsidR="006F2233" w:rsidRDefault="006F2233" w:rsidP="006F2233">
            <w:pPr>
              <w:pStyle w:val="ConsPlusNormal"/>
              <w:jc w:val="center"/>
            </w:pPr>
            <w:r>
              <w:t>67 968,9</w:t>
            </w:r>
          </w:p>
        </w:tc>
        <w:tc>
          <w:tcPr>
            <w:tcW w:w="1275" w:type="dxa"/>
          </w:tcPr>
          <w:p w:rsidR="006F2233" w:rsidRPr="001E209B" w:rsidRDefault="006F2233" w:rsidP="006F22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33</w:t>
            </w:r>
            <w:r w:rsidR="00644CC2">
              <w:t> 981,7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Default="000774AB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 к паспорту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083"/>
      <w:bookmarkEnd w:id="3"/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1"/>
        <w:gridCol w:w="2622"/>
        <w:gridCol w:w="2622"/>
        <w:gridCol w:w="3276"/>
      </w:tblGrid>
      <w:tr w:rsidR="00FD6964" w:rsidRPr="001E209B" w:rsidTr="009226CD">
        <w:trPr>
          <w:trHeight w:val="355"/>
        </w:trPr>
        <w:tc>
          <w:tcPr>
            <w:tcW w:w="6411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520" w:type="dxa"/>
            <w:gridSpan w:val="3"/>
          </w:tcPr>
          <w:p w:rsidR="00FD6964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9226CD" w:rsidRPr="001E209B" w:rsidTr="009226CD">
        <w:trPr>
          <w:trHeight w:val="341"/>
        </w:trPr>
        <w:tc>
          <w:tcPr>
            <w:tcW w:w="6411" w:type="dxa"/>
            <w:vMerge/>
          </w:tcPr>
          <w:p w:rsidR="009226CD" w:rsidRPr="001E209B" w:rsidRDefault="009226C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622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276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9226CD" w:rsidRPr="001E209B" w:rsidTr="009226CD">
        <w:trPr>
          <w:trHeight w:val="259"/>
        </w:trPr>
        <w:tc>
          <w:tcPr>
            <w:tcW w:w="6411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6CD" w:rsidRPr="001E209B" w:rsidTr="009226CD">
        <w:trPr>
          <w:trHeight w:val="259"/>
        </w:trPr>
        <w:tc>
          <w:tcPr>
            <w:tcW w:w="6411" w:type="dxa"/>
          </w:tcPr>
          <w:p w:rsidR="009226CD" w:rsidRPr="00DC6CCE" w:rsidRDefault="009226C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22" w:type="dxa"/>
          </w:tcPr>
          <w:p w:rsidR="009226CD" w:rsidRPr="00DC6CCE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E">
              <w:rPr>
                <w:rFonts w:ascii="Times New Roman" w:hAnsi="Times New Roman" w:cs="Times New Roman"/>
                <w:b/>
                <w:sz w:val="24"/>
                <w:szCs w:val="24"/>
              </w:rPr>
              <w:t>52 876,1</w:t>
            </w:r>
          </w:p>
        </w:tc>
        <w:tc>
          <w:tcPr>
            <w:tcW w:w="2622" w:type="dxa"/>
          </w:tcPr>
          <w:p w:rsidR="009226CD" w:rsidRPr="00DC6CCE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E">
              <w:rPr>
                <w:rFonts w:ascii="Times New Roman" w:hAnsi="Times New Roman" w:cs="Times New Roman"/>
                <w:b/>
                <w:sz w:val="24"/>
                <w:szCs w:val="24"/>
              </w:rPr>
              <w:t>86 925,0</w:t>
            </w:r>
          </w:p>
        </w:tc>
        <w:tc>
          <w:tcPr>
            <w:tcW w:w="3276" w:type="dxa"/>
          </w:tcPr>
          <w:p w:rsidR="009226CD" w:rsidRPr="00DC6CCE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E">
              <w:rPr>
                <w:rFonts w:ascii="Times New Roman" w:hAnsi="Times New Roman" w:cs="Times New Roman"/>
                <w:b/>
                <w:sz w:val="24"/>
                <w:szCs w:val="24"/>
              </w:rPr>
              <w:t>86 925,0</w:t>
            </w:r>
          </w:p>
        </w:tc>
      </w:tr>
      <w:tr w:rsidR="009226CD" w:rsidRPr="001E209B" w:rsidTr="009226CD">
        <w:trPr>
          <w:trHeight w:val="246"/>
        </w:trPr>
        <w:tc>
          <w:tcPr>
            <w:tcW w:w="6411" w:type="dxa"/>
          </w:tcPr>
          <w:p w:rsidR="009226CD" w:rsidRPr="001E209B" w:rsidRDefault="009226C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22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2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6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6CD" w:rsidRPr="001E209B" w:rsidTr="009226CD">
        <w:trPr>
          <w:trHeight w:val="259"/>
        </w:trPr>
        <w:tc>
          <w:tcPr>
            <w:tcW w:w="6411" w:type="dxa"/>
          </w:tcPr>
          <w:p w:rsidR="009226CD" w:rsidRPr="001E209B" w:rsidRDefault="009226C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22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35 229,4</w:t>
            </w:r>
          </w:p>
        </w:tc>
        <w:tc>
          <w:tcPr>
            <w:tcW w:w="2622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69 179,8</w:t>
            </w:r>
          </w:p>
        </w:tc>
        <w:tc>
          <w:tcPr>
            <w:tcW w:w="3276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69 179,8</w:t>
            </w:r>
          </w:p>
        </w:tc>
      </w:tr>
      <w:tr w:rsidR="009226CD" w:rsidRPr="001E209B" w:rsidTr="009226CD">
        <w:trPr>
          <w:trHeight w:val="259"/>
        </w:trPr>
        <w:tc>
          <w:tcPr>
            <w:tcW w:w="6411" w:type="dxa"/>
          </w:tcPr>
          <w:p w:rsidR="009226CD" w:rsidRPr="001E209B" w:rsidRDefault="009226C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22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17 646,7</w:t>
            </w:r>
          </w:p>
        </w:tc>
        <w:tc>
          <w:tcPr>
            <w:tcW w:w="2622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17 745,2</w:t>
            </w:r>
          </w:p>
        </w:tc>
        <w:tc>
          <w:tcPr>
            <w:tcW w:w="3276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17 745,2</w:t>
            </w:r>
          </w:p>
        </w:tc>
      </w:tr>
      <w:tr w:rsidR="009226CD" w:rsidRPr="001E209B" w:rsidTr="009226CD">
        <w:trPr>
          <w:trHeight w:val="259"/>
        </w:trPr>
        <w:tc>
          <w:tcPr>
            <w:tcW w:w="6411" w:type="dxa"/>
          </w:tcPr>
          <w:p w:rsidR="009226CD" w:rsidRPr="001E209B" w:rsidRDefault="009226CD" w:rsidP="00922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622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2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6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A1210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1E7105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710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1210" w:rsidRPr="001E209B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710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6A12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1E7105" w:rsidRPr="001E7105" w:rsidRDefault="001E7105" w:rsidP="006A121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D26">
        <w:rPr>
          <w:rFonts w:ascii="Times New Roman" w:hAnsi="Times New Roman" w:cs="Times New Roman"/>
          <w:b/>
          <w:sz w:val="24"/>
          <w:szCs w:val="24"/>
        </w:rPr>
        <w:t xml:space="preserve">«Развитие массового спорта, системы подготовки спортивного резерва и массового спорта  в </w:t>
      </w:r>
      <w:proofErr w:type="spellStart"/>
      <w:r w:rsidRPr="00132D26">
        <w:rPr>
          <w:rFonts w:ascii="Times New Roman" w:hAnsi="Times New Roman" w:cs="Times New Roman"/>
          <w:b/>
          <w:sz w:val="24"/>
          <w:szCs w:val="24"/>
        </w:rPr>
        <w:t>Вожегодском</w:t>
      </w:r>
      <w:proofErr w:type="spellEnd"/>
      <w:r w:rsidRPr="00132D26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округе»</w:t>
      </w:r>
      <w:r w:rsidRPr="001E7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1210" w:rsidRPr="00440DE3" w:rsidRDefault="00442ED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6A1210" w:rsidRPr="00440DE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1210" w:rsidRPr="00440DE3" w:rsidRDefault="006A121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6A1210" w:rsidRPr="001E7105" w:rsidRDefault="001E7105" w:rsidP="001E7105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0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массового спорта, системы подготовки спортивного резерва и массового спорта  в </w:t>
            </w:r>
            <w:proofErr w:type="spellStart"/>
            <w:r w:rsidRPr="001E7105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1E71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</w:t>
            </w:r>
            <w:r w:rsidRPr="001E7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6A1210" w:rsidRPr="00440DE3" w:rsidRDefault="002408AB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 xml:space="preserve">Поручение главы </w:t>
            </w:r>
            <w:proofErr w:type="spellStart"/>
            <w:r w:rsidRPr="001F39D6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1F39D6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6A1210" w:rsidRPr="00440DE3" w:rsidRDefault="001E7105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6A1210" w:rsidRPr="00440DE3" w:rsidRDefault="002408A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6A1210" w:rsidRPr="001E7105" w:rsidRDefault="001E7105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1E7105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1E7105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1E7105">
              <w:rPr>
                <w:rFonts w:ascii="Times New Roman" w:hAnsi="Times New Roman" w:cs="Times New Roman"/>
              </w:rPr>
              <w:t xml:space="preserve"> муниципального округа  Иванова И.В.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6A1210" w:rsidRPr="00440DE3" w:rsidRDefault="001E7105" w:rsidP="00667A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</w:t>
            </w:r>
            <w:r w:rsidR="00667A66">
              <w:rPr>
                <w:rFonts w:ascii="Times New Roman" w:hAnsi="Times New Roman" w:cs="Times New Roman"/>
              </w:rPr>
              <w:t xml:space="preserve">физической культуры и спорта </w:t>
            </w:r>
            <w:proofErr w:type="spellStart"/>
            <w:r>
              <w:rPr>
                <w:rFonts w:ascii="Times New Roman" w:hAnsi="Times New Roman" w:cs="Times New Roman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</w:t>
            </w:r>
            <w:proofErr w:type="spellStart"/>
            <w:r>
              <w:rPr>
                <w:rFonts w:ascii="Times New Roman" w:hAnsi="Times New Roman" w:cs="Times New Roman"/>
              </w:rPr>
              <w:t>Левачёва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EC27B1" w:rsidRPr="00EC27B1" w:rsidRDefault="00EC27B1" w:rsidP="00EC27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27B1">
              <w:rPr>
                <w:rFonts w:ascii="Times New Roman" w:hAnsi="Times New Roman" w:cs="Times New Roman"/>
              </w:rPr>
              <w:t>Отд</w:t>
            </w:r>
            <w:r w:rsidR="00667A66">
              <w:rPr>
                <w:rFonts w:ascii="Times New Roman" w:hAnsi="Times New Roman" w:cs="Times New Roman"/>
              </w:rPr>
              <w:t>ел физической культуры и спорта</w:t>
            </w:r>
            <w:r w:rsidRPr="00EC27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27B1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EC27B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  <w:r w:rsidRPr="00EC27B1">
              <w:rPr>
                <w:rFonts w:ascii="Times New Roman" w:hAnsi="Times New Roman" w:cs="Times New Roman"/>
              </w:rPr>
              <w:t xml:space="preserve"> </w:t>
            </w:r>
          </w:p>
          <w:p w:rsidR="00EC27B1" w:rsidRPr="00962C01" w:rsidRDefault="00EC27B1" w:rsidP="00EC27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Pr="00962C01">
              <w:rPr>
                <w:rFonts w:ascii="Times New Roman" w:hAnsi="Times New Roman" w:cs="Times New Roman"/>
              </w:rPr>
              <w:t>У «ФОК»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A1210" w:rsidRPr="00440DE3" w:rsidRDefault="00667A66" w:rsidP="00667A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</w:rPr>
              <w:t>Вожегодская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спортивная школа </w:t>
            </w:r>
            <w:r w:rsidR="00EC27B1" w:rsidRPr="00962C01"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</w:rPr>
              <w:t xml:space="preserve">ени Олимпийской Чемпионки </w:t>
            </w:r>
            <w:r w:rsidR="00EC27B1" w:rsidRPr="00962C01">
              <w:rPr>
                <w:rFonts w:ascii="Times New Roman" w:hAnsi="Times New Roman" w:cs="Times New Roman"/>
              </w:rPr>
              <w:t xml:space="preserve"> А.И. </w:t>
            </w:r>
            <w:proofErr w:type="spellStart"/>
            <w:r w:rsidR="00EC27B1" w:rsidRPr="00962C01">
              <w:rPr>
                <w:rFonts w:ascii="Times New Roman" w:hAnsi="Times New Roman" w:cs="Times New Roman"/>
              </w:rPr>
              <w:t>Богалий</w:t>
            </w:r>
            <w:proofErr w:type="spellEnd"/>
            <w:r w:rsidR="00EC27B1" w:rsidRPr="00962C01">
              <w:rPr>
                <w:rFonts w:ascii="Times New Roman" w:hAnsi="Times New Roman" w:cs="Times New Roman"/>
              </w:rPr>
              <w:t>»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209"/>
        <w:gridCol w:w="1417"/>
        <w:gridCol w:w="1134"/>
        <w:gridCol w:w="1343"/>
      </w:tblGrid>
      <w:tr w:rsidR="006A1210" w:rsidRPr="00440DE3" w:rsidTr="00D17945">
        <w:tc>
          <w:tcPr>
            <w:tcW w:w="195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6A1210" w:rsidRPr="00440DE3" w:rsidRDefault="009540FC" w:rsidP="00132D26">
            <w:pPr>
              <w:pStyle w:val="ConsPlusNormal"/>
              <w:rPr>
                <w:rFonts w:ascii="Times New Roman" w:hAnsi="Times New Roman" w:cs="Times New Roman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"Увеличение доли граждан, систематически занимающихся физической культурой и спортом</w:t>
            </w:r>
            <w:r w:rsidRPr="00132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565E" w:rsidRPr="00132D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2D26" w:rsidRPr="00132D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32D26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2027 году"</w:t>
            </w:r>
          </w:p>
        </w:tc>
      </w:tr>
      <w:tr w:rsidR="00D70ED0" w:rsidRPr="00440DE3" w:rsidTr="00C6600A">
        <w:tc>
          <w:tcPr>
            <w:tcW w:w="1951" w:type="dxa"/>
            <w:vMerge w:val="restart"/>
          </w:tcPr>
          <w:p w:rsidR="00D70ED0" w:rsidRPr="00440DE3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D70ED0" w:rsidRPr="00440DE3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D70ED0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</w:p>
          <w:p w:rsidR="00D70ED0" w:rsidRPr="00440DE3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(2023г)</w:t>
            </w:r>
          </w:p>
        </w:tc>
        <w:tc>
          <w:tcPr>
            <w:tcW w:w="3894" w:type="dxa"/>
            <w:gridSpan w:val="3"/>
          </w:tcPr>
          <w:p w:rsidR="00D70ED0" w:rsidRPr="00440DE3" w:rsidRDefault="00D70ED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D70ED0" w:rsidRPr="00440DE3" w:rsidTr="00D70ED0">
        <w:tc>
          <w:tcPr>
            <w:tcW w:w="1951" w:type="dxa"/>
            <w:vMerge/>
          </w:tcPr>
          <w:p w:rsidR="00D70ED0" w:rsidRPr="00440DE3" w:rsidRDefault="00D70ED0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D70ED0" w:rsidRPr="00440DE3" w:rsidRDefault="00D70ED0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D70ED0" w:rsidRPr="00440DE3" w:rsidRDefault="00D70ED0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0ED0" w:rsidRPr="00440DE3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D70ED0" w:rsidRPr="00440DE3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43" w:type="dxa"/>
          </w:tcPr>
          <w:p w:rsidR="00D70ED0" w:rsidRPr="00440DE3" w:rsidRDefault="00D70ED0" w:rsidP="00367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систематически занимающегося физической культурой и спортом, в общей численности населения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занимающихся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спортом, в общей численности сельского населения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D26">
              <w:rPr>
                <w:rFonts w:ascii="Times New Roman" w:hAnsi="Times New Roman" w:cs="Times New Roman"/>
              </w:rPr>
              <w:lastRenderedPageBreak/>
              <w:t>47,8</w:t>
            </w:r>
          </w:p>
        </w:tc>
        <w:tc>
          <w:tcPr>
            <w:tcW w:w="1417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34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343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(от 3 до 17 лет), систематически занимающихся физической культурой и спортом, в общей численности детей и молодежи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132D26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D34963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имеющей противопоказаний для занятий физической культурой и спортом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D34963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45,4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спортивные разряды и звания, в общем количестве спортсменов на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тренировочном этапе подготовки,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в спортивных организациях, в общей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детей и молодежи в возрасте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6 - 15 лет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132D26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7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43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D2DF1" w:rsidRPr="00132D26" w:rsidRDefault="00132D26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D26">
              <w:rPr>
                <w:rFonts w:ascii="Times New Roman" w:hAnsi="Times New Roman" w:cs="Times New Roman"/>
              </w:rPr>
              <w:t>д</w:t>
            </w:r>
            <w:r w:rsidR="00BD2DF1" w:rsidRPr="00132D26">
              <w:rPr>
                <w:rFonts w:ascii="Times New Roman" w:hAnsi="Times New Roman" w:cs="Times New Roman"/>
              </w:rPr>
              <w:t>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209" w:type="dxa"/>
          </w:tcPr>
          <w:p w:rsidR="00B30033" w:rsidRPr="00440DE3" w:rsidRDefault="00D13E84" w:rsidP="00D13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30033" w:rsidRPr="00132D26" w:rsidRDefault="005B0CC3" w:rsidP="005B0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D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30033" w:rsidRPr="00132D26" w:rsidRDefault="005B0CC3" w:rsidP="005B0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D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3" w:type="dxa"/>
          </w:tcPr>
          <w:p w:rsidR="00B30033" w:rsidRPr="00132D26" w:rsidRDefault="005B0CC3" w:rsidP="005B0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D26">
              <w:rPr>
                <w:rFonts w:ascii="Times New Roman" w:hAnsi="Times New Roman" w:cs="Times New Roman"/>
              </w:rPr>
              <w:t>10</w:t>
            </w:r>
          </w:p>
        </w:tc>
      </w:tr>
      <w:tr w:rsidR="00D70ED0" w:rsidRPr="00440DE3" w:rsidTr="00D70ED0">
        <w:tc>
          <w:tcPr>
            <w:tcW w:w="1951" w:type="dxa"/>
            <w:vMerge w:val="restart"/>
          </w:tcPr>
          <w:p w:rsidR="00D70ED0" w:rsidRPr="00440DE3" w:rsidRDefault="00D70ED0" w:rsidP="00D70ED0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 xml:space="preserve">Результаты </w:t>
            </w:r>
            <w:r w:rsidRPr="00440DE3">
              <w:rPr>
                <w:rFonts w:ascii="Times New Roman" w:hAnsi="Times New Roman" w:cs="Times New Roman"/>
              </w:rPr>
              <w:lastRenderedPageBreak/>
              <w:t>проекта</w:t>
            </w:r>
          </w:p>
        </w:tc>
        <w:tc>
          <w:tcPr>
            <w:tcW w:w="2728" w:type="dxa"/>
          </w:tcPr>
          <w:p w:rsidR="00D70ED0" w:rsidRPr="00D70ED0" w:rsidRDefault="00D70ED0" w:rsidP="00D70ED0">
            <w:pPr>
              <w:pStyle w:val="ConsPlusNormal"/>
              <w:rPr>
                <w:rFonts w:ascii="Times New Roman" w:hAnsi="Times New Roman" w:cs="Times New Roman"/>
              </w:rPr>
            </w:pPr>
            <w:r w:rsidRPr="00D70ED0">
              <w:rPr>
                <w:rFonts w:ascii="Times New Roman" w:hAnsi="Times New Roman" w:cs="Times New Roman"/>
              </w:rPr>
              <w:lastRenderedPageBreak/>
              <w:t xml:space="preserve">Результат: </w:t>
            </w:r>
          </w:p>
          <w:p w:rsidR="00D70ED0" w:rsidRPr="00D70ED0" w:rsidRDefault="00D70ED0" w:rsidP="0080006C">
            <w:pPr>
              <w:pStyle w:val="ConsPlusNormal"/>
              <w:rPr>
                <w:rFonts w:ascii="Times New Roman" w:hAnsi="Times New Roman" w:cs="Times New Roman"/>
              </w:rPr>
            </w:pPr>
            <w:r w:rsidRPr="00D70ED0">
              <w:rPr>
                <w:rFonts w:ascii="Times New Roman" w:hAnsi="Times New Roman" w:cs="Times New Roman"/>
              </w:rPr>
              <w:lastRenderedPageBreak/>
              <w:t>Реализованы мероприятия по развитию физической культуры и спорта, укреплению здоровья населения</w:t>
            </w:r>
            <w:r w:rsidR="00E61DC0">
              <w:rPr>
                <w:rFonts w:ascii="Times New Roman" w:hAnsi="Times New Roman" w:cs="Times New Roman"/>
              </w:rPr>
              <w:t xml:space="preserve">, </w:t>
            </w:r>
            <w:r w:rsidR="00E61DC0" w:rsidRPr="008000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9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417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</w:tr>
      <w:tr w:rsidR="00D70ED0" w:rsidRPr="00440DE3" w:rsidTr="00D70ED0">
        <w:tc>
          <w:tcPr>
            <w:tcW w:w="1951" w:type="dxa"/>
            <w:vMerge/>
          </w:tcPr>
          <w:p w:rsidR="00D70ED0" w:rsidRPr="00440DE3" w:rsidRDefault="00D70ED0" w:rsidP="00D7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D70ED0" w:rsidRPr="00D70ED0" w:rsidRDefault="00D70ED0" w:rsidP="00D70ED0">
            <w:pPr>
              <w:pStyle w:val="ConsPlusNormal"/>
              <w:rPr>
                <w:rFonts w:ascii="Times New Roman" w:hAnsi="Times New Roman" w:cs="Times New Roman"/>
              </w:rPr>
            </w:pPr>
            <w:r w:rsidRPr="00D70ED0">
              <w:rPr>
                <w:rFonts w:ascii="Times New Roman" w:hAnsi="Times New Roman" w:cs="Times New Roman"/>
              </w:rPr>
              <w:t xml:space="preserve">Результат: </w:t>
            </w:r>
          </w:p>
          <w:p w:rsidR="00D70ED0" w:rsidRPr="00D70ED0" w:rsidRDefault="00D70ED0" w:rsidP="0080006C">
            <w:pPr>
              <w:pStyle w:val="ConsPlusNormal"/>
              <w:rPr>
                <w:rFonts w:ascii="Times New Roman" w:hAnsi="Times New Roman" w:cs="Times New Roman"/>
              </w:rPr>
            </w:pPr>
            <w:r w:rsidRPr="00D70ED0">
              <w:rPr>
                <w:rFonts w:ascii="Times New Roman" w:hAnsi="Times New Roman" w:cs="Times New Roman"/>
              </w:rPr>
              <w:t>Обеспечена организация и проведение на территории округа по месту жительства и (или) по месту отдыха организованных занятий граждан физической культурой</w:t>
            </w:r>
            <w:r w:rsidR="00E61DC0">
              <w:rPr>
                <w:rFonts w:ascii="Times New Roman" w:hAnsi="Times New Roman" w:cs="Times New Roman"/>
              </w:rPr>
              <w:t xml:space="preserve">, </w:t>
            </w:r>
            <w:r w:rsidR="00E61DC0" w:rsidRPr="0080006C">
              <w:rPr>
                <w:rFonts w:ascii="Times New Roman" w:hAnsi="Times New Roman" w:cs="Times New Roman"/>
              </w:rPr>
              <w:t>%</w:t>
            </w:r>
            <w:r w:rsidR="00CC2D87" w:rsidRPr="00CC2D8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09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</w:tr>
      <w:tr w:rsidR="00D70ED0" w:rsidRPr="00440DE3" w:rsidTr="00D70ED0">
        <w:tc>
          <w:tcPr>
            <w:tcW w:w="1951" w:type="dxa"/>
            <w:vMerge/>
          </w:tcPr>
          <w:p w:rsidR="00D70ED0" w:rsidRPr="00440DE3" w:rsidRDefault="00D70ED0" w:rsidP="00D7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D70ED0" w:rsidRPr="00D70ED0" w:rsidRDefault="00D70ED0" w:rsidP="0080006C">
            <w:pPr>
              <w:pStyle w:val="ConsPlusNormal"/>
              <w:rPr>
                <w:rFonts w:ascii="Times New Roman" w:hAnsi="Times New Roman" w:cs="Times New Roman"/>
              </w:rPr>
            </w:pPr>
            <w:r w:rsidRPr="00D70ED0">
              <w:rPr>
                <w:rFonts w:ascii="Times New Roman" w:hAnsi="Times New Roman" w:cs="Times New Roman"/>
              </w:rPr>
              <w:t>Результат: реализованы мероприятия по обеспечению условий для подготовки спортивного резерва</w:t>
            </w:r>
            <w:r w:rsidR="00E61DC0">
              <w:rPr>
                <w:rFonts w:ascii="Times New Roman" w:hAnsi="Times New Roman" w:cs="Times New Roman"/>
              </w:rPr>
              <w:t xml:space="preserve">, </w:t>
            </w:r>
            <w:r w:rsidR="00E61DC0" w:rsidRPr="0080006C">
              <w:rPr>
                <w:rFonts w:ascii="Times New Roman" w:hAnsi="Times New Roman" w:cs="Times New Roman"/>
              </w:rPr>
              <w:t>%</w:t>
            </w:r>
            <w:r w:rsidR="00CC2D87" w:rsidRPr="00CC2D8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09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D70ED0" w:rsidRPr="0080006C" w:rsidRDefault="00E61DC0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A1210" w:rsidRPr="00440DE3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132"/>
        <w:gridCol w:w="1559"/>
        <w:gridCol w:w="1277"/>
        <w:gridCol w:w="1342"/>
      </w:tblGrid>
      <w:tr w:rsidR="006A1210" w:rsidRPr="00440DE3" w:rsidTr="00D17945">
        <w:tc>
          <w:tcPr>
            <w:tcW w:w="9782" w:type="dxa"/>
            <w:gridSpan w:val="6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6A1210" w:rsidRPr="00440DE3" w:rsidTr="00D17945">
        <w:tc>
          <w:tcPr>
            <w:tcW w:w="4472" w:type="dxa"/>
            <w:gridSpan w:val="2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67BD8" w:rsidRPr="00440DE3" w:rsidTr="00367BD8">
        <w:tc>
          <w:tcPr>
            <w:tcW w:w="4472" w:type="dxa"/>
            <w:gridSpan w:val="2"/>
            <w:vMerge/>
          </w:tcPr>
          <w:p w:rsidR="00367BD8" w:rsidRPr="00440DE3" w:rsidRDefault="00367BD8" w:rsidP="00367BD8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dxa"/>
          </w:tcPr>
          <w:p w:rsidR="00367BD8" w:rsidRPr="00440DE3" w:rsidRDefault="00367BD8" w:rsidP="00B83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367BD8" w:rsidRPr="00440DE3" w:rsidRDefault="00367BD8" w:rsidP="00B83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7" w:type="dxa"/>
          </w:tcPr>
          <w:p w:rsidR="00367BD8" w:rsidRPr="00440DE3" w:rsidRDefault="00367BD8" w:rsidP="00B83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342" w:type="dxa"/>
            <w:vMerge/>
          </w:tcPr>
          <w:p w:rsidR="00367BD8" w:rsidRPr="00440DE3" w:rsidRDefault="00367BD8" w:rsidP="00367BD8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D91D34" w:rsidRPr="00440DE3" w:rsidTr="00367BD8">
        <w:tc>
          <w:tcPr>
            <w:tcW w:w="1921" w:type="dxa"/>
            <w:vMerge w:val="restart"/>
          </w:tcPr>
          <w:p w:rsidR="00D91D34" w:rsidRPr="00440DE3" w:rsidRDefault="00C6600A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="00D91D34"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551" w:type="dxa"/>
          </w:tcPr>
          <w:p w:rsidR="00D91D34" w:rsidRPr="00440DE3" w:rsidRDefault="00D91D34" w:rsidP="0036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D34" w:rsidRPr="00440DE3" w:rsidTr="00367BD8">
        <w:tc>
          <w:tcPr>
            <w:tcW w:w="1921" w:type="dxa"/>
            <w:vMerge/>
          </w:tcPr>
          <w:p w:rsidR="00D91D34" w:rsidRPr="00440DE3" w:rsidRDefault="00D91D34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D91D34" w:rsidRPr="00440DE3" w:rsidRDefault="00D91D34" w:rsidP="0036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9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7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4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91D34" w:rsidRPr="00440DE3" w:rsidTr="00367BD8">
        <w:tc>
          <w:tcPr>
            <w:tcW w:w="1921" w:type="dxa"/>
            <w:vMerge/>
          </w:tcPr>
          <w:p w:rsidR="00D91D34" w:rsidRPr="00440DE3" w:rsidRDefault="00D91D34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D91D34" w:rsidRPr="00440DE3" w:rsidRDefault="00D91D34" w:rsidP="0036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1559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1277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354,2</w:t>
            </w:r>
          </w:p>
        </w:tc>
        <w:tc>
          <w:tcPr>
            <w:tcW w:w="134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062,6</w:t>
            </w:r>
          </w:p>
        </w:tc>
      </w:tr>
      <w:tr w:rsidR="00D91D34" w:rsidRPr="00440DE3" w:rsidTr="00367BD8">
        <w:tc>
          <w:tcPr>
            <w:tcW w:w="4472" w:type="dxa"/>
            <w:gridSpan w:val="2"/>
          </w:tcPr>
          <w:p w:rsidR="00D91D34" w:rsidRPr="00440DE3" w:rsidRDefault="00D91D34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13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D34" w:rsidRPr="00440DE3" w:rsidTr="00367BD8">
        <w:tc>
          <w:tcPr>
            <w:tcW w:w="4472" w:type="dxa"/>
            <w:gridSpan w:val="2"/>
          </w:tcPr>
          <w:p w:rsidR="00D91D34" w:rsidRPr="009150F6" w:rsidRDefault="00D91D34" w:rsidP="00D179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:rsidR="00D91D34" w:rsidRPr="009150F6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0F6"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954,2</w:t>
            </w:r>
          </w:p>
        </w:tc>
        <w:tc>
          <w:tcPr>
            <w:tcW w:w="1559" w:type="dxa"/>
          </w:tcPr>
          <w:p w:rsidR="00D91D34" w:rsidRPr="009150F6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0F6"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954,2</w:t>
            </w:r>
          </w:p>
        </w:tc>
        <w:tc>
          <w:tcPr>
            <w:tcW w:w="1277" w:type="dxa"/>
          </w:tcPr>
          <w:p w:rsidR="00D91D34" w:rsidRPr="009150F6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50F6"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954,2</w:t>
            </w:r>
          </w:p>
        </w:tc>
        <w:tc>
          <w:tcPr>
            <w:tcW w:w="1342" w:type="dxa"/>
          </w:tcPr>
          <w:p w:rsidR="00D91D34" w:rsidRPr="009150F6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150F6"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862,6</w:t>
            </w:r>
          </w:p>
        </w:tc>
      </w:tr>
    </w:tbl>
    <w:p w:rsidR="006A1210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80006C" w:rsidRDefault="001B565E" w:rsidP="001B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6A1210" w:rsidRPr="0080006C" w:rsidRDefault="00271164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</w:rPr>
              <w:t>недостаточное финансирование сферы физической культуры и спорта</w:t>
            </w:r>
            <w:r w:rsidR="0025691B" w:rsidRPr="0080006C">
              <w:rPr>
                <w:rFonts w:ascii="Times New Roman" w:hAnsi="Times New Roman" w:cs="Times New Roman"/>
              </w:rPr>
              <w:t xml:space="preserve"> (в том числе низкая заработная плата специалистов в области физической культуры и спорта</w:t>
            </w:r>
          </w:p>
        </w:tc>
        <w:tc>
          <w:tcPr>
            <w:tcW w:w="4996" w:type="dxa"/>
          </w:tcPr>
          <w:p w:rsidR="006A1210" w:rsidRPr="0080006C" w:rsidRDefault="0025691B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1164" w:rsidRPr="0080006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</w:t>
            </w:r>
            <w:r w:rsidR="00271164" w:rsidRPr="0080006C">
              <w:rPr>
                <w:rFonts w:ascii="Times New Roman" w:hAnsi="Times New Roman" w:cs="Times New Roman"/>
              </w:rPr>
              <w:t>сферы физической культуры и спорта</w:t>
            </w:r>
            <w:r w:rsidRPr="0080006C">
              <w:rPr>
                <w:rFonts w:ascii="Times New Roman" w:hAnsi="Times New Roman" w:cs="Times New Roman"/>
              </w:rPr>
              <w:t>.</w:t>
            </w:r>
          </w:p>
          <w:p w:rsidR="0025691B" w:rsidRPr="0080006C" w:rsidRDefault="0025691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</w:rPr>
              <w:t>2. Принятие дополнительных мер по совершенствованию системы оплаты труда и социальной защиты специалистов в области физической культуры и спорта</w:t>
            </w:r>
          </w:p>
        </w:tc>
      </w:tr>
      <w:tr w:rsidR="00271164" w:rsidRPr="00440DE3" w:rsidTr="00D17945">
        <w:tc>
          <w:tcPr>
            <w:tcW w:w="931" w:type="dxa"/>
          </w:tcPr>
          <w:p w:rsidR="00271164" w:rsidRPr="0080006C" w:rsidRDefault="00271164" w:rsidP="001B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271164" w:rsidRPr="0080006C" w:rsidRDefault="00271164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проблемы подготовки и повышения квалификации спортивных кадров</w:t>
            </w:r>
          </w:p>
        </w:tc>
        <w:tc>
          <w:tcPr>
            <w:tcW w:w="4996" w:type="dxa"/>
          </w:tcPr>
          <w:p w:rsidR="00271164" w:rsidRPr="0080006C" w:rsidRDefault="0025691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 специалистов в области физической культуры и спорта.</w:t>
            </w:r>
          </w:p>
        </w:tc>
      </w:tr>
      <w:tr w:rsidR="00271164" w:rsidRPr="00440DE3" w:rsidTr="00D17945">
        <w:tc>
          <w:tcPr>
            <w:tcW w:w="931" w:type="dxa"/>
          </w:tcPr>
          <w:p w:rsidR="00271164" w:rsidRPr="0080006C" w:rsidRDefault="00271164" w:rsidP="001B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55" w:type="dxa"/>
          </w:tcPr>
          <w:p w:rsidR="00271164" w:rsidRPr="0080006C" w:rsidRDefault="00271164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дефицит квалифицированных тренерских и руководящих кадров в сфере физической культуры и спорта</w:t>
            </w:r>
          </w:p>
        </w:tc>
        <w:tc>
          <w:tcPr>
            <w:tcW w:w="4996" w:type="dxa"/>
          </w:tcPr>
          <w:p w:rsidR="00271164" w:rsidRPr="0080006C" w:rsidRDefault="0025691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Повышение привлекательности физической культуры и спорта как сферы профессиональной деятельности</w:t>
            </w:r>
          </w:p>
        </w:tc>
      </w:tr>
      <w:tr w:rsidR="00271164" w:rsidRPr="00440DE3" w:rsidTr="00D17945">
        <w:tc>
          <w:tcPr>
            <w:tcW w:w="931" w:type="dxa"/>
          </w:tcPr>
          <w:p w:rsidR="00271164" w:rsidRPr="0080006C" w:rsidRDefault="00271164" w:rsidP="001B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5" w:type="dxa"/>
          </w:tcPr>
          <w:p w:rsidR="00271164" w:rsidRPr="0080006C" w:rsidRDefault="00271164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слабая организация физкультурно-спортивной работы по месту жительства и в коллективах предприятий, организаций</w:t>
            </w:r>
          </w:p>
        </w:tc>
        <w:tc>
          <w:tcPr>
            <w:tcW w:w="4996" w:type="dxa"/>
          </w:tcPr>
          <w:p w:rsidR="00271164" w:rsidRPr="0080006C" w:rsidRDefault="0025691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80006C" w:rsidRDefault="001B565E" w:rsidP="001B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6A1210" w:rsidRPr="0080006C" w:rsidRDefault="00C82053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4996" w:type="dxa"/>
          </w:tcPr>
          <w:p w:rsidR="006A1210" w:rsidRPr="0080006C" w:rsidRDefault="00C82053" w:rsidP="00C82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 Обеспечить организацию и проведение мероприятий по развитию физической культуры и спорта;</w:t>
            </w:r>
          </w:p>
          <w:p w:rsidR="00C82053" w:rsidRPr="0080006C" w:rsidRDefault="00C82053" w:rsidP="00C82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проведение </w:t>
            </w:r>
            <w:r w:rsidRPr="0080006C">
              <w:rPr>
                <w:rFonts w:ascii="Times New Roman" w:hAnsi="Times New Roman" w:cs="Times New Roman"/>
              </w:rPr>
              <w:t>организованных занятий граждан физической культурой;</w:t>
            </w:r>
          </w:p>
          <w:p w:rsidR="00C82053" w:rsidRPr="0080006C" w:rsidRDefault="0080006C" w:rsidP="00800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3.Р</w:t>
            </w:r>
            <w:r w:rsidR="00C82053" w:rsidRPr="0080006C">
              <w:rPr>
                <w:rFonts w:ascii="Times New Roman" w:hAnsi="Times New Roman" w:cs="Times New Roman"/>
              </w:rPr>
              <w:t>еализовывать мероприятия по обеспечению условий для подготовки спортивного резерва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678" w:type="dxa"/>
          </w:tcPr>
          <w:p w:rsidR="00C6600A" w:rsidRPr="00C6600A" w:rsidRDefault="00C6600A" w:rsidP="00C6600A">
            <w:pPr>
              <w:shd w:val="clear" w:color="auto" w:fill="FFFFFF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C6600A">
              <w:rPr>
                <w:rFonts w:ascii="Times New Roman" w:hAnsi="Times New Roman" w:cs="Times New Roman"/>
              </w:rPr>
              <w:t>«</w:t>
            </w:r>
            <w:r w:rsidRPr="00C6600A">
              <w:rPr>
                <w:rFonts w:ascii="Times New Roman" w:hAnsi="Times New Roman" w:cs="Times New Roman"/>
                <w:bCs/>
                <w:spacing w:val="-1"/>
              </w:rPr>
              <w:t>Развитие физической культуры и спорта,</w:t>
            </w:r>
          </w:p>
          <w:p w:rsidR="006A1210" w:rsidRPr="00C6600A" w:rsidRDefault="00C6600A" w:rsidP="00C6600A">
            <w:pPr>
              <w:shd w:val="clear" w:color="auto" w:fill="FFFFFF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C6600A">
              <w:rPr>
                <w:rFonts w:ascii="Times New Roman" w:hAnsi="Times New Roman" w:cs="Times New Roman"/>
                <w:bCs/>
                <w:spacing w:val="-1"/>
              </w:rPr>
              <w:t xml:space="preserve">укрепление здоровья населения </w:t>
            </w:r>
            <w:proofErr w:type="spellStart"/>
            <w:r w:rsidRPr="00C6600A">
              <w:rPr>
                <w:rFonts w:ascii="Times New Roman" w:hAnsi="Times New Roman" w:cs="Times New Roman"/>
                <w:bCs/>
                <w:spacing w:val="-1"/>
              </w:rPr>
              <w:t>Вожегодского</w:t>
            </w:r>
            <w:proofErr w:type="spellEnd"/>
            <w:r w:rsidRPr="00C6600A">
              <w:rPr>
                <w:rFonts w:ascii="Times New Roman" w:hAnsi="Times New Roman" w:cs="Times New Roman"/>
                <w:bCs/>
                <w:spacing w:val="-1"/>
              </w:rPr>
              <w:t xml:space="preserve"> муниципального округа»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C6600A" w:rsidRPr="00C6600A" w:rsidRDefault="00C6600A" w:rsidP="00C6600A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6600A">
              <w:rPr>
                <w:rFonts w:ascii="Times New Roman" w:hAnsi="Times New Roman" w:cs="Times New Roman"/>
                <w:b w:val="0"/>
              </w:rPr>
              <w:t>"Развитие физической культуры</w:t>
            </w:r>
            <w:r>
              <w:rPr>
                <w:rFonts w:ascii="Times New Roman" w:hAnsi="Times New Roman" w:cs="Times New Roman"/>
                <w:b w:val="0"/>
              </w:rPr>
              <w:t xml:space="preserve"> и спорта в В</w:t>
            </w:r>
            <w:r w:rsidRPr="00C6600A">
              <w:rPr>
                <w:rFonts w:ascii="Times New Roman" w:hAnsi="Times New Roman" w:cs="Times New Roman"/>
                <w:b w:val="0"/>
              </w:rPr>
              <w:t>ологодской области"</w:t>
            </w:r>
          </w:p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6A1210" w:rsidRPr="00440DE3" w:rsidRDefault="00C6600A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6A1210" w:rsidRPr="00440DE3" w:rsidRDefault="00C6600A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6A1210" w:rsidRPr="00440DE3" w:rsidRDefault="00C6600A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917"/>
        <w:gridCol w:w="1843"/>
        <w:gridCol w:w="2201"/>
        <w:gridCol w:w="1417"/>
        <w:gridCol w:w="1768"/>
      </w:tblGrid>
      <w:tr w:rsidR="006A1210" w:rsidRPr="00440DE3" w:rsidTr="00D17945">
        <w:tc>
          <w:tcPr>
            <w:tcW w:w="10206" w:type="dxa"/>
            <w:gridSpan w:val="6"/>
          </w:tcPr>
          <w:p w:rsidR="006A1210" w:rsidRPr="00440DE3" w:rsidRDefault="00134248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210"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6A1210" w:rsidRPr="00440DE3" w:rsidTr="005F308A">
        <w:tc>
          <w:tcPr>
            <w:tcW w:w="2060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7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220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417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768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17" w:type="dxa"/>
          </w:tcPr>
          <w:p w:rsidR="00134248" w:rsidRPr="00440DE3" w:rsidRDefault="005F308A" w:rsidP="00396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134248" w:rsidRPr="00440DE3" w:rsidRDefault="005F308A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5F308A" w:rsidRPr="00D34963" w:rsidRDefault="005F308A" w:rsidP="005F3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населения в возрасте 3-79 лет, занимающихся физической культурой и спортом;</w:t>
            </w:r>
          </w:p>
          <w:p w:rsidR="005F308A" w:rsidRPr="00D34963" w:rsidRDefault="005F308A" w:rsidP="005F3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населения, занимающегося физической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спортом;</w:t>
            </w:r>
          </w:p>
          <w:p w:rsidR="00134248" w:rsidRPr="00440DE3" w:rsidRDefault="005F308A" w:rsidP="005F3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</w:t>
            </w:r>
          </w:p>
        </w:tc>
        <w:tc>
          <w:tcPr>
            <w:tcW w:w="1417" w:type="dxa"/>
          </w:tcPr>
          <w:p w:rsidR="00134248" w:rsidRPr="00440DE3" w:rsidRDefault="005F308A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 форма федерального статистического наблюдения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134248" w:rsidRPr="00440DE3" w:rsidRDefault="005F308A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сельского населения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сельского населения</w:t>
            </w:r>
          </w:p>
        </w:tc>
        <w:tc>
          <w:tcPr>
            <w:tcW w:w="917" w:type="dxa"/>
          </w:tcPr>
          <w:p w:rsidR="00134248" w:rsidRPr="00440DE3" w:rsidRDefault="00396048" w:rsidP="00396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134248" w:rsidRPr="00440DE3" w:rsidRDefault="003960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396048" w:rsidRPr="00D34963" w:rsidRDefault="00396048" w:rsidP="00396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сельского  населения в возрасте 3-79 лет, занимающихся физической культурой и спортом;</w:t>
            </w:r>
          </w:p>
          <w:p w:rsidR="00396048" w:rsidRPr="00D34963" w:rsidRDefault="00396048" w:rsidP="00396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населения, занимающегося физической культурой и спортом;</w:t>
            </w:r>
          </w:p>
          <w:p w:rsidR="00134248" w:rsidRPr="00440DE3" w:rsidRDefault="00396048" w:rsidP="00396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</w:t>
            </w:r>
          </w:p>
        </w:tc>
        <w:tc>
          <w:tcPr>
            <w:tcW w:w="1417" w:type="dxa"/>
          </w:tcPr>
          <w:p w:rsidR="00134248" w:rsidRPr="00440DE3" w:rsidRDefault="003960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134248" w:rsidRPr="00440DE3" w:rsidRDefault="003960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(от 3 до 17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17" w:type="dxa"/>
          </w:tcPr>
          <w:p w:rsidR="00134248" w:rsidRPr="00440DE3" w:rsidRDefault="00396048" w:rsidP="003960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134248" w:rsidRPr="00440DE3" w:rsidRDefault="00396048" w:rsidP="00134248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396048" w:rsidRPr="00D34963" w:rsidRDefault="00396048" w:rsidP="00396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396048" w:rsidRPr="00D34963" w:rsidRDefault="00396048" w:rsidP="00396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 3-29 лет, занимающегося физической культурой и спортом в общей численности детей и молодежи;</w:t>
            </w:r>
          </w:p>
          <w:p w:rsidR="00134248" w:rsidRPr="00440DE3" w:rsidRDefault="00396048" w:rsidP="00396048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3-29 лет</w:t>
            </w:r>
          </w:p>
        </w:tc>
        <w:tc>
          <w:tcPr>
            <w:tcW w:w="1417" w:type="dxa"/>
          </w:tcPr>
          <w:p w:rsidR="00134248" w:rsidRPr="00440DE3" w:rsidRDefault="00396048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134248" w:rsidRPr="00440DE3" w:rsidRDefault="00396048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 в общей численности граждан старшего возраста</w:t>
            </w:r>
          </w:p>
        </w:tc>
        <w:tc>
          <w:tcPr>
            <w:tcW w:w="917" w:type="dxa"/>
          </w:tcPr>
          <w:p w:rsidR="00134248" w:rsidRPr="00440DE3" w:rsidRDefault="00D636ED" w:rsidP="001342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843" w:type="dxa"/>
          </w:tcPr>
          <w:p w:rsidR="00134248" w:rsidRPr="00440DE3" w:rsidRDefault="00D636ED" w:rsidP="00134248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 в общей численности граждан старшего возраста;</w:t>
            </w:r>
          </w:p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134248" w:rsidRPr="00440DE3" w:rsidRDefault="00D636ED" w:rsidP="00D636ED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417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 форма федерального статистического наблюдения </w:t>
            </w:r>
            <w:hyperlink r:id="rId3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917" w:type="dxa"/>
          </w:tcPr>
          <w:p w:rsidR="00134248" w:rsidRPr="00440DE3" w:rsidRDefault="00D636ED" w:rsidP="00134248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34248" w:rsidRPr="00440DE3" w:rsidRDefault="00D636ED" w:rsidP="00134248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134248" w:rsidRPr="00440DE3" w:rsidRDefault="00D636ED" w:rsidP="00D636ED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возрасте: женщины: 55-79 лет; мужчины: 60-79 лет</w:t>
            </w:r>
          </w:p>
        </w:tc>
        <w:tc>
          <w:tcPr>
            <w:tcW w:w="1417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38" w:history="1"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>N 1-ФК</w:t>
              </w:r>
            </w:hyperlink>
          </w:p>
        </w:tc>
        <w:tc>
          <w:tcPr>
            <w:tcW w:w="1768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D34963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ограниченными возможностями здоровья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систематически занимающихся физической культурой и спортом, в общей численности данной категории населения, не имеющей противопоказаний для занятий физической культурой и спортом</w:t>
            </w:r>
          </w:p>
        </w:tc>
        <w:tc>
          <w:tcPr>
            <w:tcW w:w="917" w:type="dxa"/>
          </w:tcPr>
          <w:p w:rsidR="00134248" w:rsidRPr="00440DE3" w:rsidRDefault="00D636ED" w:rsidP="001342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843" w:type="dxa"/>
          </w:tcPr>
          <w:p w:rsidR="00134248" w:rsidRPr="00440DE3" w:rsidRDefault="00D636ED" w:rsidP="00134248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лиц с ограниченными возможностями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инвалидов, систематически занимающихся физической культурой и спортом;</w:t>
            </w:r>
          </w:p>
          <w:p w:rsidR="00134248" w:rsidRPr="00440DE3" w:rsidRDefault="00D636ED" w:rsidP="00D636ED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417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 форма федерального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статистического наблюдения </w:t>
            </w:r>
            <w:hyperlink r:id="rId3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3-АФК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ФСГС от 19.11.2014 N 670 (до 2015 года), </w:t>
            </w:r>
            <w:hyperlink r:id="rId40" w:history="1"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ФСГС от 03.11.2015 N 524 (с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768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физической  культуре  и спорту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D34963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917" w:type="dxa"/>
          </w:tcPr>
          <w:p w:rsidR="00134248" w:rsidRPr="00440DE3" w:rsidRDefault="00D636ED" w:rsidP="00134248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34248" w:rsidRPr="00440DE3" w:rsidRDefault="00D636ED" w:rsidP="00134248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134248" w:rsidRPr="00440DE3" w:rsidRDefault="00D636ED" w:rsidP="00D636ED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1417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2-ГТО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ФСГС от 23.11.2023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606</w:t>
            </w:r>
          </w:p>
        </w:tc>
        <w:tc>
          <w:tcPr>
            <w:tcW w:w="1768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 культуре  и спорту 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спортивные разряды и звания, в общем количестве спортсменов на тренировочном этапе подготовки;</w:t>
            </w:r>
          </w:p>
        </w:tc>
        <w:tc>
          <w:tcPr>
            <w:tcW w:w="917" w:type="dxa"/>
          </w:tcPr>
          <w:p w:rsidR="00134248" w:rsidRPr="00440DE3" w:rsidRDefault="00D836C2" w:rsidP="00134248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 р= Ч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/Ч р*100</w:t>
            </w:r>
          </w:p>
        </w:tc>
        <w:tc>
          <w:tcPr>
            <w:tcW w:w="2201" w:type="dxa"/>
          </w:tcPr>
          <w:p w:rsidR="00D836C2" w:rsidRPr="00D34963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этапе подготовки;</w:t>
            </w:r>
          </w:p>
          <w:p w:rsidR="00D836C2" w:rsidRPr="00D34963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</w:t>
            </w:r>
            <w:proofErr w:type="gram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 на тренировочном этапе подготовки;</w:t>
            </w:r>
          </w:p>
          <w:p w:rsidR="00134248" w:rsidRPr="00440DE3" w:rsidRDefault="00D836C2" w:rsidP="00D836C2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спортсменов-разрядников на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тренировочном этапе подготовки</w:t>
            </w:r>
          </w:p>
        </w:tc>
        <w:tc>
          <w:tcPr>
            <w:tcW w:w="1417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 форма федерального статистического наблюдения </w:t>
            </w:r>
            <w:hyperlink r:id="rId4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</w:p>
        </w:tc>
        <w:tc>
          <w:tcPr>
            <w:tcW w:w="917" w:type="dxa"/>
          </w:tcPr>
          <w:p w:rsidR="00134248" w:rsidRPr="00440DE3" w:rsidRDefault="00D836C2" w:rsidP="00134248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D836C2" w:rsidRPr="00D34963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СП к/СП*</w:t>
            </w:r>
          </w:p>
          <w:p w:rsidR="00134248" w:rsidRPr="00440DE3" w:rsidRDefault="00D836C2" w:rsidP="00D836C2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01" w:type="dxa"/>
          </w:tcPr>
          <w:p w:rsidR="00D836C2" w:rsidRPr="00D34963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работников;</w:t>
            </w:r>
          </w:p>
          <w:p w:rsidR="00D836C2" w:rsidRPr="00D34963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134248" w:rsidRPr="00440DE3" w:rsidRDefault="00D836C2" w:rsidP="00D836C2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 – общая численность работников данной категории</w:t>
            </w:r>
          </w:p>
        </w:tc>
        <w:tc>
          <w:tcPr>
            <w:tcW w:w="1417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4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, утвержденная приказом ФСГС от 29.12.2023 N 709</w:t>
            </w:r>
          </w:p>
        </w:tc>
        <w:tc>
          <w:tcPr>
            <w:tcW w:w="1768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 культуре  и спорту 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917" w:type="dxa"/>
          </w:tcPr>
          <w:p w:rsidR="00134248" w:rsidRPr="00440DE3" w:rsidRDefault="00D836C2" w:rsidP="00134248">
            <w:pPr>
              <w:pStyle w:val="ConsPlusNormal"/>
            </w:pPr>
            <w:r>
              <w:t>Чел.</w:t>
            </w:r>
          </w:p>
        </w:tc>
        <w:tc>
          <w:tcPr>
            <w:tcW w:w="1843" w:type="dxa"/>
          </w:tcPr>
          <w:p w:rsidR="00D836C2" w:rsidRPr="0080006C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Ккв</w:t>
            </w:r>
            <w:proofErr w:type="spellEnd"/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. СП = К СП-</w:t>
            </w:r>
          </w:p>
          <w:p w:rsidR="00134248" w:rsidRPr="0080006C" w:rsidRDefault="00D836C2" w:rsidP="00D836C2">
            <w:pPr>
              <w:pStyle w:val="ConsPlusNormal"/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К СП</w:t>
            </w:r>
          </w:p>
        </w:tc>
        <w:tc>
          <w:tcPr>
            <w:tcW w:w="2201" w:type="dxa"/>
          </w:tcPr>
          <w:p w:rsidR="00D836C2" w:rsidRPr="0080006C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0006C">
              <w:rPr>
                <w:rFonts w:ascii="Times New Roman" w:hAnsi="Times New Roman" w:cs="Times New Roman"/>
                <w:sz w:val="24"/>
                <w:szCs w:val="24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  <w:p w:rsidR="00134248" w:rsidRPr="0080006C" w:rsidRDefault="00134248" w:rsidP="00134248">
            <w:pPr>
              <w:pStyle w:val="ConsPlusNormal"/>
            </w:pPr>
          </w:p>
        </w:tc>
        <w:tc>
          <w:tcPr>
            <w:tcW w:w="1417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4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ФСГС от 29.12.2023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709</w:t>
            </w:r>
          </w:p>
        </w:tc>
        <w:tc>
          <w:tcPr>
            <w:tcW w:w="1768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 культуре  и спорту 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в спортивных организациях, в общей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детей и молодежи в возрасте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6 - 15 лет</w:t>
            </w:r>
          </w:p>
        </w:tc>
        <w:tc>
          <w:tcPr>
            <w:tcW w:w="917" w:type="dxa"/>
          </w:tcPr>
          <w:p w:rsidR="00134248" w:rsidRPr="00440DE3" w:rsidRDefault="00E91AE7" w:rsidP="00134248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34248" w:rsidRPr="00440DE3" w:rsidRDefault="00E91AE7" w:rsidP="00134248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E91AE7" w:rsidRPr="00D34963" w:rsidRDefault="00E91AE7" w:rsidP="00E91AE7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>Чз - численность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 граждан, занимающихся в спортивных организациях, в общей численности детей и молодежи в возрасте 6 - 15 лет</w:t>
            </w: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 xml:space="preserve"> (внеурочные формы занятий), от 6 до 15 лет;</w:t>
            </w:r>
          </w:p>
          <w:p w:rsidR="00134248" w:rsidRPr="00440DE3" w:rsidRDefault="00E91AE7" w:rsidP="00E91AE7">
            <w:pPr>
              <w:pStyle w:val="ConsPlusNormal"/>
            </w:pP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lastRenderedPageBreak/>
              <w:t>Чн - численность населения района от 6 до 15 лет</w:t>
            </w:r>
          </w:p>
        </w:tc>
        <w:tc>
          <w:tcPr>
            <w:tcW w:w="1417" w:type="dxa"/>
          </w:tcPr>
          <w:p w:rsidR="00134248" w:rsidRPr="00440DE3" w:rsidRDefault="00E91AE7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 форма федерального статистического наблюдения </w:t>
            </w:r>
            <w:hyperlink r:id="rId45" w:history="1">
              <w:r w:rsidRPr="00D30AC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№ 1-ФК</w:t>
              </w:r>
            </w:hyperlink>
            <w:r w:rsidRPr="00D30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приказом ФСГС от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709</w:t>
            </w:r>
          </w:p>
        </w:tc>
        <w:tc>
          <w:tcPr>
            <w:tcW w:w="1768" w:type="dxa"/>
          </w:tcPr>
          <w:p w:rsidR="00134248" w:rsidRPr="00440DE3" w:rsidRDefault="00E91AE7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физической  культуре  и спорту 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D621B2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  <w:p w:rsidR="00CA408E" w:rsidRPr="00D621B2" w:rsidRDefault="00CA408E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8E" w:rsidRDefault="00CA408E" w:rsidP="00800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34248" w:rsidRPr="00440DE3" w:rsidRDefault="00E91AE7" w:rsidP="00134248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34248" w:rsidRPr="0080006C" w:rsidRDefault="0080006C" w:rsidP="00134248">
            <w:pPr>
              <w:pStyle w:val="ConsPlusNormal"/>
              <w:rPr>
                <w:color w:val="000000" w:themeColor="text1"/>
              </w:rPr>
            </w:pPr>
            <w:proofErr w:type="spellStart"/>
            <w:r w:rsidRPr="0080006C">
              <w:t>Дд</w:t>
            </w:r>
            <w:proofErr w:type="spellEnd"/>
            <w:r w:rsidRPr="0080006C">
              <w:t xml:space="preserve"> = </w:t>
            </w:r>
            <w:proofErr w:type="spellStart"/>
            <w:r w:rsidRPr="0080006C">
              <w:t>Чо</w:t>
            </w:r>
            <w:proofErr w:type="spellEnd"/>
            <w:r w:rsidRPr="0080006C">
              <w:t xml:space="preserve"> / </w:t>
            </w:r>
            <w:proofErr w:type="spellStart"/>
            <w:r w:rsidRPr="0080006C">
              <w:t>Чд</w:t>
            </w:r>
            <w:proofErr w:type="spellEnd"/>
            <w:r w:rsidRPr="0080006C">
              <w:t xml:space="preserve"> x 100</w:t>
            </w:r>
          </w:p>
        </w:tc>
        <w:tc>
          <w:tcPr>
            <w:tcW w:w="2201" w:type="dxa"/>
          </w:tcPr>
          <w:p w:rsidR="00E91AE7" w:rsidRPr="0080006C" w:rsidRDefault="00E91AE7" w:rsidP="00E91AE7">
            <w:pPr>
              <w:pStyle w:val="ConsPlusNormal"/>
            </w:pPr>
            <w:proofErr w:type="spellStart"/>
            <w:r w:rsidRPr="0080006C">
              <w:t>Чо</w:t>
            </w:r>
            <w:proofErr w:type="spellEnd"/>
            <w:r w:rsidRPr="0080006C">
              <w:t xml:space="preserve"> - численность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 (данные государственной статистики по форме федерального статистического наблюдения </w:t>
            </w:r>
            <w:hyperlink r:id="rId46">
              <w:r w:rsidRPr="0080006C">
                <w:t>N 5-ФК</w:t>
              </w:r>
            </w:hyperlink>
            <w:r w:rsidRPr="0080006C">
              <w:t>, утвержденной приказом ФСГС от 18.09.2023 N 445), человек;</w:t>
            </w:r>
          </w:p>
          <w:p w:rsidR="00134248" w:rsidRPr="00440DE3" w:rsidRDefault="00E91AE7" w:rsidP="00E91AE7">
            <w:pPr>
              <w:pStyle w:val="ConsPlusNormal"/>
            </w:pPr>
            <w:proofErr w:type="spellStart"/>
            <w:r w:rsidRPr="0080006C">
              <w:t>Чд</w:t>
            </w:r>
            <w:proofErr w:type="spellEnd"/>
            <w:r w:rsidRPr="0080006C">
              <w:t xml:space="preserve"> - численность детей в возрасте от 5 до 18 лет</w:t>
            </w:r>
          </w:p>
        </w:tc>
        <w:tc>
          <w:tcPr>
            <w:tcW w:w="1417" w:type="dxa"/>
          </w:tcPr>
          <w:p w:rsidR="00134248" w:rsidRPr="00440DE3" w:rsidRDefault="00E91AE7" w:rsidP="00134248">
            <w:pPr>
              <w:pStyle w:val="ConsPlusNormal"/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годовая форма федерального статистического наблюдения</w:t>
            </w:r>
            <w:r w:rsidRPr="0080006C">
              <w:t xml:space="preserve"> № 5-ФК "Сведения по </w:t>
            </w:r>
            <w:r w:rsidR="0080006C">
              <w:t>подготовке спортивного резерва"</w:t>
            </w:r>
          </w:p>
        </w:tc>
        <w:tc>
          <w:tcPr>
            <w:tcW w:w="1768" w:type="dxa"/>
          </w:tcPr>
          <w:p w:rsidR="00134248" w:rsidRPr="00440DE3" w:rsidRDefault="00E91AE7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 культуре  и спорту 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ED69BA" w:rsidRDefault="00ED69BA" w:rsidP="006A1210"/>
    <w:p w:rsidR="00ED69BA" w:rsidRDefault="00ED69BA" w:rsidP="00ED69BA"/>
    <w:p w:rsidR="00ED69BA" w:rsidRDefault="00ED69BA" w:rsidP="00ED69BA">
      <w:pPr>
        <w:tabs>
          <w:tab w:val="left" w:pos="5910"/>
        </w:tabs>
      </w:pPr>
      <w:r>
        <w:tab/>
      </w: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80006C" w:rsidRDefault="0080006C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9BA" w:rsidRPr="001E7105" w:rsidRDefault="00ED69BA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D69BA" w:rsidRPr="001E209B" w:rsidRDefault="00ED69BA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710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D69BA" w:rsidRDefault="00ED69BA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69BA" w:rsidRDefault="00ED69BA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69BA" w:rsidRDefault="00ED69BA" w:rsidP="00ED69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ED69BA" w:rsidRPr="0080006C" w:rsidRDefault="00ED69BA" w:rsidP="00ED69B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06C">
        <w:rPr>
          <w:rFonts w:ascii="Times New Roman" w:hAnsi="Times New Roman" w:cs="Times New Roman"/>
          <w:b/>
          <w:sz w:val="24"/>
          <w:szCs w:val="24"/>
        </w:rPr>
        <w:t>«</w:t>
      </w:r>
      <w:r w:rsidRPr="0080006C">
        <w:rPr>
          <w:rFonts w:ascii="Times New Roman" w:hAnsi="Times New Roman" w:cs="Times New Roman"/>
          <w:sz w:val="28"/>
          <w:szCs w:val="28"/>
        </w:rPr>
        <w:t>Развитие инфраструктуры и укрепление материально-технической базы спортивных объектов муниципальной собственности</w:t>
      </w:r>
      <w:r w:rsidRPr="0080006C">
        <w:rPr>
          <w:rFonts w:ascii="Times New Roman" w:hAnsi="Times New Roman" w:cs="Times New Roman"/>
          <w:b/>
          <w:sz w:val="24"/>
          <w:szCs w:val="24"/>
        </w:rPr>
        <w:t>»</w:t>
      </w:r>
      <w:r w:rsidRPr="0080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69BA" w:rsidRPr="00440DE3" w:rsidRDefault="00ED69BA" w:rsidP="00ED6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0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D69BA" w:rsidRPr="00440DE3" w:rsidRDefault="00ED69BA" w:rsidP="00ED6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ED69BA" w:rsidRPr="00440DE3" w:rsidRDefault="00ED69BA" w:rsidP="00ED69BA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ED69BA" w:rsidRPr="00440DE3" w:rsidTr="00F33236">
        <w:tc>
          <w:tcPr>
            <w:tcW w:w="9782" w:type="dxa"/>
            <w:gridSpan w:val="2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ED69BA" w:rsidRPr="00ED69BA" w:rsidRDefault="00ED69BA" w:rsidP="00F33236">
            <w:pPr>
              <w:pStyle w:val="ConsPlusNonformat"/>
              <w:rPr>
                <w:rFonts w:ascii="Times New Roman" w:hAnsi="Times New Roman" w:cs="Times New Roman"/>
                <w:bCs/>
                <w:sz w:val="22"/>
              </w:rPr>
            </w:pPr>
            <w:r w:rsidRPr="00ED69BA">
              <w:rPr>
                <w:rFonts w:ascii="Times New Roman" w:hAnsi="Times New Roman" w:cs="Times New Roman"/>
                <w:sz w:val="22"/>
              </w:rPr>
              <w:t>«Развитие инфраструктуры и укрепление материально-технической базы спортивных объектов муниципальной собственности»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ED69BA" w:rsidRPr="00440DE3" w:rsidRDefault="002408AB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 xml:space="preserve">Поручение главы </w:t>
            </w:r>
            <w:proofErr w:type="spellStart"/>
            <w:r w:rsidRPr="001F39D6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1F39D6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ED69BA" w:rsidRPr="00440DE3" w:rsidRDefault="002408AB" w:rsidP="00F332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ED69BA" w:rsidRPr="001E7105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1E7105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1E7105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1E7105">
              <w:rPr>
                <w:rFonts w:ascii="Times New Roman" w:hAnsi="Times New Roman" w:cs="Times New Roman"/>
              </w:rPr>
              <w:t xml:space="preserve"> муниципального округа  Иванова И.В.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ED69BA" w:rsidRPr="00440DE3" w:rsidRDefault="00ED69BA" w:rsidP="00A95E8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</w:t>
            </w:r>
            <w:r w:rsidR="00A95E8C">
              <w:rPr>
                <w:rFonts w:ascii="Times New Roman" w:hAnsi="Times New Roman" w:cs="Times New Roman"/>
              </w:rPr>
              <w:t>м физической культуры и 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</w:t>
            </w:r>
            <w:proofErr w:type="spellStart"/>
            <w:r>
              <w:rPr>
                <w:rFonts w:ascii="Times New Roman" w:hAnsi="Times New Roman" w:cs="Times New Roman"/>
              </w:rPr>
              <w:t>Левачёва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ED69BA" w:rsidRPr="00EC27B1" w:rsidRDefault="00ED69BA" w:rsidP="00F332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27B1">
              <w:rPr>
                <w:rFonts w:ascii="Times New Roman" w:hAnsi="Times New Roman" w:cs="Times New Roman"/>
              </w:rPr>
              <w:t>Отдел физической культуры и спорта</w:t>
            </w:r>
            <w:r w:rsidR="00A95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95E8C">
              <w:rPr>
                <w:rFonts w:ascii="Times New Roman" w:hAnsi="Times New Roman" w:cs="Times New Roman"/>
              </w:rPr>
              <w:t>В</w:t>
            </w:r>
            <w:r w:rsidRPr="00EC27B1">
              <w:rPr>
                <w:rFonts w:ascii="Times New Roman" w:hAnsi="Times New Roman" w:cs="Times New Roman"/>
              </w:rPr>
              <w:t>ожегодского</w:t>
            </w:r>
            <w:proofErr w:type="spellEnd"/>
            <w:r w:rsidRPr="00EC27B1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;</w:t>
            </w:r>
            <w:r w:rsidRPr="00EC27B1">
              <w:rPr>
                <w:rFonts w:ascii="Times New Roman" w:hAnsi="Times New Roman" w:cs="Times New Roman"/>
              </w:rPr>
              <w:t xml:space="preserve"> </w:t>
            </w:r>
          </w:p>
          <w:p w:rsidR="00ED69BA" w:rsidRPr="00962C01" w:rsidRDefault="00ED69BA" w:rsidP="00F332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Pr="00962C01">
              <w:rPr>
                <w:rFonts w:ascii="Times New Roman" w:hAnsi="Times New Roman" w:cs="Times New Roman"/>
              </w:rPr>
              <w:t>У «ФОК»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D69BA" w:rsidRPr="00440DE3" w:rsidRDefault="00ED69BA" w:rsidP="00A95E8C">
            <w:pPr>
              <w:pStyle w:val="ConsPlusNormal"/>
              <w:rPr>
                <w:rFonts w:ascii="Times New Roman" w:hAnsi="Times New Roman" w:cs="Times New Roman"/>
              </w:rPr>
            </w:pPr>
            <w:r w:rsidRPr="00962C01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62C01">
              <w:rPr>
                <w:rFonts w:ascii="Times New Roman" w:hAnsi="Times New Roman" w:cs="Times New Roman"/>
              </w:rPr>
              <w:t>Вожегодская</w:t>
            </w:r>
            <w:proofErr w:type="spellEnd"/>
            <w:r w:rsidRPr="00962C01">
              <w:rPr>
                <w:rFonts w:ascii="Times New Roman" w:hAnsi="Times New Roman" w:cs="Times New Roman"/>
              </w:rPr>
              <w:t xml:space="preserve"> </w:t>
            </w:r>
            <w:r w:rsidR="00A95E8C">
              <w:rPr>
                <w:rFonts w:ascii="Times New Roman" w:hAnsi="Times New Roman" w:cs="Times New Roman"/>
              </w:rPr>
              <w:t xml:space="preserve">спортивная школа имени Олимпийской Чемпионки </w:t>
            </w:r>
            <w:r w:rsidRPr="00962C01">
              <w:rPr>
                <w:rFonts w:ascii="Times New Roman" w:hAnsi="Times New Roman" w:cs="Times New Roman"/>
              </w:rPr>
              <w:t xml:space="preserve"> А.И. </w:t>
            </w:r>
            <w:proofErr w:type="spellStart"/>
            <w:r w:rsidRPr="00962C01">
              <w:rPr>
                <w:rFonts w:ascii="Times New Roman" w:hAnsi="Times New Roman" w:cs="Times New Roman"/>
              </w:rPr>
              <w:t>Богалий</w:t>
            </w:r>
            <w:proofErr w:type="spellEnd"/>
            <w:r w:rsidRPr="00962C01">
              <w:rPr>
                <w:rFonts w:ascii="Times New Roman" w:hAnsi="Times New Roman" w:cs="Times New Roman"/>
              </w:rPr>
              <w:t>»</w:t>
            </w:r>
          </w:p>
        </w:tc>
      </w:tr>
    </w:tbl>
    <w:p w:rsidR="00ED69BA" w:rsidRDefault="00ED69BA" w:rsidP="008C0C0F">
      <w:pPr>
        <w:pStyle w:val="ConsPlusNormal"/>
        <w:rPr>
          <w:rFonts w:ascii="Times New Roman" w:hAnsi="Times New Roman" w:cs="Times New Roman"/>
        </w:rPr>
      </w:pPr>
    </w:p>
    <w:p w:rsidR="00ED69BA" w:rsidRPr="00440DE3" w:rsidRDefault="00ED69BA" w:rsidP="00ED69BA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ED69BA" w:rsidRPr="00440DE3" w:rsidRDefault="00ED69BA" w:rsidP="00ED69BA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209"/>
        <w:gridCol w:w="1417"/>
        <w:gridCol w:w="1134"/>
        <w:gridCol w:w="1343"/>
      </w:tblGrid>
      <w:tr w:rsidR="00ED69BA" w:rsidRPr="00440DE3" w:rsidTr="00F33236">
        <w:tc>
          <w:tcPr>
            <w:tcW w:w="1951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«Повышение доступности объектов спорта»</w:t>
            </w:r>
          </w:p>
        </w:tc>
      </w:tr>
      <w:tr w:rsidR="00ED69BA" w:rsidRPr="00440DE3" w:rsidTr="00F33236">
        <w:tc>
          <w:tcPr>
            <w:tcW w:w="1951" w:type="dxa"/>
            <w:vMerge w:val="restart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ED69BA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</w:p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(2023г)</w:t>
            </w:r>
          </w:p>
        </w:tc>
        <w:tc>
          <w:tcPr>
            <w:tcW w:w="3894" w:type="dxa"/>
            <w:gridSpan w:val="3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ED69BA" w:rsidRPr="00440DE3" w:rsidTr="00F33236">
        <w:tc>
          <w:tcPr>
            <w:tcW w:w="1951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D69BA" w:rsidRPr="00440DE3" w:rsidRDefault="00ED69BA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ED69BA" w:rsidRPr="00440DE3" w:rsidRDefault="00ED69BA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43" w:type="dxa"/>
          </w:tcPr>
          <w:p w:rsidR="00ED69BA" w:rsidRPr="00440DE3" w:rsidRDefault="00ED69BA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ED69BA" w:rsidRPr="00440DE3" w:rsidTr="00ED69BA">
        <w:trPr>
          <w:trHeight w:val="1906"/>
        </w:trPr>
        <w:tc>
          <w:tcPr>
            <w:tcW w:w="1951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ED69BA" w:rsidRPr="001E209B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ED69BA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417" w:type="dxa"/>
          </w:tcPr>
          <w:p w:rsidR="00ED69BA" w:rsidRPr="00440DE3" w:rsidRDefault="006D05AC" w:rsidP="006D05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ED69BA" w:rsidRPr="00440DE3" w:rsidRDefault="006D05AC" w:rsidP="006D05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343" w:type="dxa"/>
          </w:tcPr>
          <w:p w:rsidR="00ED69BA" w:rsidRPr="00440DE3" w:rsidRDefault="006D05AC" w:rsidP="006D05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</w:tr>
      <w:tr w:rsidR="008C0C0F" w:rsidRPr="00440DE3" w:rsidTr="00ED69BA">
        <w:trPr>
          <w:trHeight w:val="1628"/>
        </w:trPr>
        <w:tc>
          <w:tcPr>
            <w:tcW w:w="1951" w:type="dxa"/>
            <w:vMerge w:val="restart"/>
          </w:tcPr>
          <w:p w:rsidR="008C0C0F" w:rsidRPr="00440DE3" w:rsidRDefault="008C0C0F" w:rsidP="008C0C0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8C0C0F" w:rsidRPr="00EC1A73" w:rsidRDefault="008C0C0F" w:rsidP="008C0C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C0C0F" w:rsidRPr="00D70ED0" w:rsidRDefault="008C0C0F" w:rsidP="008C0C0F">
            <w:pPr>
              <w:pStyle w:val="ConsPlusNormal"/>
              <w:rPr>
                <w:rFonts w:ascii="Times New Roman" w:hAnsi="Times New Roman" w:cs="Times New Roman"/>
              </w:rPr>
            </w:pPr>
            <w:r>
              <w:t xml:space="preserve">Укреплена материально-техническая база муниципальных физкультурно-спортивных организаций, </w:t>
            </w:r>
            <w:r w:rsidRPr="0080006C">
              <w:t>ед.</w:t>
            </w:r>
          </w:p>
        </w:tc>
        <w:tc>
          <w:tcPr>
            <w:tcW w:w="1209" w:type="dxa"/>
          </w:tcPr>
          <w:p w:rsidR="008C0C0F" w:rsidRPr="0080006C" w:rsidRDefault="0080006C" w:rsidP="008C0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8C0C0F" w:rsidRPr="0080006C" w:rsidRDefault="0080006C" w:rsidP="008C0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C0C0F" w:rsidRPr="0080006C" w:rsidRDefault="0080006C" w:rsidP="008C0C0F"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8C0C0F" w:rsidRPr="0080006C" w:rsidRDefault="0080006C" w:rsidP="008C0C0F">
            <w:r w:rsidRPr="0080006C">
              <w:rPr>
                <w:rFonts w:ascii="Times New Roman" w:hAnsi="Times New Roman" w:cs="Times New Roman"/>
              </w:rPr>
              <w:t>210</w:t>
            </w:r>
          </w:p>
        </w:tc>
      </w:tr>
      <w:tr w:rsidR="00ED69BA" w:rsidRPr="00440DE3" w:rsidTr="00ED69BA">
        <w:trPr>
          <w:trHeight w:val="1672"/>
        </w:trPr>
        <w:tc>
          <w:tcPr>
            <w:tcW w:w="1951" w:type="dxa"/>
            <w:vMerge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D69BA" w:rsidRPr="007552C5" w:rsidRDefault="00ED69BA" w:rsidP="00ED69B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ED69BA" w:rsidRPr="00D70ED0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Построены или реконструированы объекты для занятий физической культурой и спорта</w:t>
            </w:r>
            <w:r w:rsidR="001F01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01E9" w:rsidRPr="0080006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09" w:type="dxa"/>
          </w:tcPr>
          <w:p w:rsidR="00ED69BA" w:rsidRPr="00440DE3" w:rsidRDefault="00D977CA" w:rsidP="00D97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D69BA" w:rsidRPr="00440DE3" w:rsidRDefault="00D977CA" w:rsidP="00D97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ED69BA" w:rsidRPr="00440DE3" w:rsidRDefault="00D977CA" w:rsidP="00D97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</w:tcPr>
          <w:p w:rsidR="00ED69BA" w:rsidRPr="00440DE3" w:rsidRDefault="00D977CA" w:rsidP="00D97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D69BA" w:rsidRPr="00440DE3" w:rsidRDefault="00ED69BA" w:rsidP="00ED69BA">
      <w:pPr>
        <w:pStyle w:val="ConsPlusNormal"/>
        <w:jc w:val="both"/>
        <w:rPr>
          <w:rFonts w:ascii="Times New Roman" w:hAnsi="Times New Roman" w:cs="Times New Roman"/>
        </w:rPr>
      </w:pPr>
    </w:p>
    <w:p w:rsidR="00ED69BA" w:rsidRPr="00440DE3" w:rsidRDefault="00ED69BA" w:rsidP="00ED69BA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132"/>
        <w:gridCol w:w="1559"/>
        <w:gridCol w:w="1277"/>
        <w:gridCol w:w="1342"/>
      </w:tblGrid>
      <w:tr w:rsidR="00ED69BA" w:rsidRPr="00440DE3" w:rsidTr="00F33236">
        <w:tc>
          <w:tcPr>
            <w:tcW w:w="9782" w:type="dxa"/>
            <w:gridSpan w:val="6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ED69BA" w:rsidRPr="00440DE3" w:rsidTr="00F33236">
        <w:tc>
          <w:tcPr>
            <w:tcW w:w="4472" w:type="dxa"/>
            <w:gridSpan w:val="2"/>
            <w:vMerge w:val="restart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D69BA" w:rsidRPr="00440DE3" w:rsidTr="00F33236">
        <w:tc>
          <w:tcPr>
            <w:tcW w:w="4472" w:type="dxa"/>
            <w:gridSpan w:val="2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dxa"/>
          </w:tcPr>
          <w:p w:rsidR="00ED69BA" w:rsidRPr="00440DE3" w:rsidRDefault="00ED69BA" w:rsidP="001F2C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ED69BA" w:rsidRPr="00440DE3" w:rsidRDefault="00ED69BA" w:rsidP="001F2C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7" w:type="dxa"/>
          </w:tcPr>
          <w:p w:rsidR="00ED69BA" w:rsidRPr="00440DE3" w:rsidRDefault="00ED69BA" w:rsidP="001F2C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342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ED69BA" w:rsidRPr="00440DE3" w:rsidTr="00F33236">
        <w:tc>
          <w:tcPr>
            <w:tcW w:w="1921" w:type="dxa"/>
            <w:vMerge w:val="restart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551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69BA" w:rsidRPr="00440DE3" w:rsidTr="00F33236">
        <w:tc>
          <w:tcPr>
            <w:tcW w:w="1921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</w:tcPr>
          <w:p w:rsidR="00ED69BA" w:rsidRPr="00440DE3" w:rsidRDefault="00D301BB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34 629,4</w:t>
            </w:r>
          </w:p>
        </w:tc>
        <w:tc>
          <w:tcPr>
            <w:tcW w:w="1559" w:type="dxa"/>
          </w:tcPr>
          <w:p w:rsidR="00ED69BA" w:rsidRPr="00440DE3" w:rsidRDefault="00D301BB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68 579,8</w:t>
            </w:r>
          </w:p>
        </w:tc>
        <w:tc>
          <w:tcPr>
            <w:tcW w:w="1277" w:type="dxa"/>
          </w:tcPr>
          <w:p w:rsidR="00ED69BA" w:rsidRPr="00440DE3" w:rsidRDefault="00D301BB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68 579,8</w:t>
            </w:r>
          </w:p>
        </w:tc>
        <w:tc>
          <w:tcPr>
            <w:tcW w:w="1342" w:type="dxa"/>
          </w:tcPr>
          <w:p w:rsidR="00ED69BA" w:rsidRPr="00440DE3" w:rsidRDefault="00D301BB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17 1789,0</w:t>
            </w:r>
          </w:p>
        </w:tc>
      </w:tr>
      <w:tr w:rsidR="00ED69BA" w:rsidRPr="00440DE3" w:rsidTr="00F33236">
        <w:tc>
          <w:tcPr>
            <w:tcW w:w="1921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ED69BA" w:rsidRPr="00440DE3" w:rsidRDefault="00D301BB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559" w:type="dxa"/>
          </w:tcPr>
          <w:p w:rsidR="00ED69BA" w:rsidRPr="00440DE3" w:rsidRDefault="00D301BB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277" w:type="dxa"/>
          </w:tcPr>
          <w:p w:rsidR="00ED69BA" w:rsidRPr="00440DE3" w:rsidRDefault="00D301BB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143,4</w:t>
            </w:r>
          </w:p>
        </w:tc>
        <w:tc>
          <w:tcPr>
            <w:tcW w:w="1342" w:type="dxa"/>
          </w:tcPr>
          <w:p w:rsidR="00ED69BA" w:rsidRPr="00440DE3" w:rsidRDefault="00D301BB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</w:tr>
      <w:tr w:rsidR="00ED69BA" w:rsidRPr="00440DE3" w:rsidTr="00F33236">
        <w:tc>
          <w:tcPr>
            <w:tcW w:w="4472" w:type="dxa"/>
            <w:gridSpan w:val="2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132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1BB" w:rsidRPr="00440DE3" w:rsidTr="00F33236">
        <w:tc>
          <w:tcPr>
            <w:tcW w:w="4472" w:type="dxa"/>
            <w:gridSpan w:val="2"/>
          </w:tcPr>
          <w:p w:rsidR="00D301BB" w:rsidRPr="009150F6" w:rsidRDefault="00D301BB" w:rsidP="00D301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:rsidR="00D301BB" w:rsidRPr="00D301BB" w:rsidRDefault="00D301BB" w:rsidP="00D301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BB">
              <w:rPr>
                <w:rFonts w:ascii="Times New Roman" w:hAnsi="Times New Roman" w:cs="Times New Roman"/>
                <w:b/>
                <w:sz w:val="24"/>
                <w:szCs w:val="24"/>
              </w:rPr>
              <w:t>34 738,8</w:t>
            </w:r>
          </w:p>
        </w:tc>
        <w:tc>
          <w:tcPr>
            <w:tcW w:w="1559" w:type="dxa"/>
          </w:tcPr>
          <w:p w:rsidR="00D301BB" w:rsidRPr="00D301BB" w:rsidRDefault="00D301BB" w:rsidP="00D301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BB">
              <w:rPr>
                <w:rFonts w:ascii="Times New Roman" w:hAnsi="Times New Roman" w:cs="Times New Roman"/>
                <w:b/>
                <w:sz w:val="24"/>
                <w:szCs w:val="24"/>
              </w:rPr>
              <w:t>68 723,2</w:t>
            </w:r>
          </w:p>
        </w:tc>
        <w:tc>
          <w:tcPr>
            <w:tcW w:w="1277" w:type="dxa"/>
          </w:tcPr>
          <w:p w:rsidR="00D301BB" w:rsidRPr="00D301BB" w:rsidRDefault="00D301BB" w:rsidP="00D301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BB">
              <w:rPr>
                <w:rFonts w:ascii="Times New Roman" w:hAnsi="Times New Roman" w:cs="Times New Roman"/>
                <w:b/>
                <w:sz w:val="24"/>
                <w:szCs w:val="24"/>
              </w:rPr>
              <w:t>68 723,2</w:t>
            </w:r>
          </w:p>
        </w:tc>
        <w:tc>
          <w:tcPr>
            <w:tcW w:w="1342" w:type="dxa"/>
          </w:tcPr>
          <w:p w:rsidR="00D301BB" w:rsidRPr="00D301BB" w:rsidRDefault="00D301BB" w:rsidP="00D301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1BB">
              <w:rPr>
                <w:rFonts w:ascii="Times New Roman" w:hAnsi="Times New Roman" w:cs="Times New Roman"/>
                <w:b/>
                <w:sz w:val="24"/>
                <w:szCs w:val="24"/>
              </w:rPr>
              <w:t>172 185,2</w:t>
            </w:r>
          </w:p>
        </w:tc>
      </w:tr>
    </w:tbl>
    <w:p w:rsidR="00ED69BA" w:rsidRDefault="00ED69BA" w:rsidP="00ED69BA">
      <w:pPr>
        <w:pStyle w:val="ConsPlusNormal"/>
        <w:jc w:val="both"/>
      </w:pPr>
    </w:p>
    <w:p w:rsidR="00ED69BA" w:rsidRPr="00440DE3" w:rsidRDefault="00ED69BA" w:rsidP="00ED69BA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ED69BA" w:rsidRPr="00440DE3" w:rsidTr="00F33236">
        <w:tc>
          <w:tcPr>
            <w:tcW w:w="9782" w:type="dxa"/>
            <w:gridSpan w:val="3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ED69BA" w:rsidRPr="00440DE3" w:rsidTr="00F33236">
        <w:tc>
          <w:tcPr>
            <w:tcW w:w="9782" w:type="dxa"/>
            <w:gridSpan w:val="3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ED69BA" w:rsidRPr="00440DE3" w:rsidTr="00F33236">
        <w:tc>
          <w:tcPr>
            <w:tcW w:w="931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ED69BA" w:rsidRPr="00440DE3" w:rsidTr="00F33236">
        <w:tc>
          <w:tcPr>
            <w:tcW w:w="931" w:type="dxa"/>
          </w:tcPr>
          <w:p w:rsidR="00ED69BA" w:rsidRPr="0080006C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ED69BA" w:rsidRPr="0080006C" w:rsidRDefault="0067002F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финансовых вложений (недостаточность собственных доходов бюджета округа для реализации мероприятий проекта)</w:t>
            </w:r>
          </w:p>
        </w:tc>
        <w:tc>
          <w:tcPr>
            <w:tcW w:w="4996" w:type="dxa"/>
          </w:tcPr>
          <w:p w:rsidR="00ED69BA" w:rsidRPr="0080006C" w:rsidRDefault="0067002F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программах (реализация мероприятий программы с привлечением областного финансирования)</w:t>
            </w:r>
          </w:p>
        </w:tc>
      </w:tr>
      <w:tr w:rsidR="00ED69BA" w:rsidRPr="00440DE3" w:rsidTr="00F33236">
        <w:tc>
          <w:tcPr>
            <w:tcW w:w="9782" w:type="dxa"/>
            <w:gridSpan w:val="3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ED69BA" w:rsidRPr="00440DE3" w:rsidTr="00F33236">
        <w:tc>
          <w:tcPr>
            <w:tcW w:w="931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ED69BA" w:rsidRPr="00440DE3" w:rsidTr="00F33236">
        <w:tc>
          <w:tcPr>
            <w:tcW w:w="931" w:type="dxa"/>
          </w:tcPr>
          <w:p w:rsidR="00ED69BA" w:rsidRPr="0080006C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ED69BA" w:rsidRPr="0080006C" w:rsidRDefault="001F2C2E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округа</w:t>
            </w:r>
          </w:p>
        </w:tc>
        <w:tc>
          <w:tcPr>
            <w:tcW w:w="4996" w:type="dxa"/>
          </w:tcPr>
          <w:p w:rsidR="001F2C2E" w:rsidRPr="0080006C" w:rsidRDefault="001F2C2E" w:rsidP="001F2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 Укрепление материально-технической базы учреждений;</w:t>
            </w:r>
          </w:p>
          <w:p w:rsidR="001F2C2E" w:rsidRPr="0080006C" w:rsidRDefault="001F2C2E" w:rsidP="001F2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2. строительство и (или) реконструкция объектов для занятий физической культурой и спортом</w:t>
            </w:r>
            <w:r w:rsidR="00755193" w:rsidRPr="00800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69BA" w:rsidRPr="00440DE3" w:rsidRDefault="00ED69BA" w:rsidP="00ED69BA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ED69BA" w:rsidRPr="00440DE3" w:rsidTr="00F33236">
        <w:tc>
          <w:tcPr>
            <w:tcW w:w="9782" w:type="dxa"/>
            <w:gridSpan w:val="2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ED69BA" w:rsidRPr="00440DE3" w:rsidTr="00F33236">
        <w:tc>
          <w:tcPr>
            <w:tcW w:w="5104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678" w:type="dxa"/>
          </w:tcPr>
          <w:p w:rsidR="00ED69BA" w:rsidRPr="00C6600A" w:rsidRDefault="00ED69BA" w:rsidP="00F33236">
            <w:pPr>
              <w:shd w:val="clear" w:color="auto" w:fill="FFFFFF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C6600A">
              <w:rPr>
                <w:rFonts w:ascii="Times New Roman" w:hAnsi="Times New Roman" w:cs="Times New Roman"/>
              </w:rPr>
              <w:t>«</w:t>
            </w:r>
            <w:r w:rsidRPr="00C6600A">
              <w:rPr>
                <w:rFonts w:ascii="Times New Roman" w:hAnsi="Times New Roman" w:cs="Times New Roman"/>
                <w:bCs/>
                <w:spacing w:val="-1"/>
              </w:rPr>
              <w:t>Развитие физической культуры и спорта,</w:t>
            </w:r>
          </w:p>
          <w:p w:rsidR="00ED69BA" w:rsidRPr="00C6600A" w:rsidRDefault="00ED69BA" w:rsidP="00F33236">
            <w:pPr>
              <w:shd w:val="clear" w:color="auto" w:fill="FFFFFF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C6600A">
              <w:rPr>
                <w:rFonts w:ascii="Times New Roman" w:hAnsi="Times New Roman" w:cs="Times New Roman"/>
                <w:bCs/>
                <w:spacing w:val="-1"/>
              </w:rPr>
              <w:t xml:space="preserve">укрепление здоровья населения </w:t>
            </w:r>
            <w:proofErr w:type="spellStart"/>
            <w:r w:rsidRPr="00C6600A">
              <w:rPr>
                <w:rFonts w:ascii="Times New Roman" w:hAnsi="Times New Roman" w:cs="Times New Roman"/>
                <w:bCs/>
                <w:spacing w:val="-1"/>
              </w:rPr>
              <w:t>Вожегодского</w:t>
            </w:r>
            <w:proofErr w:type="spellEnd"/>
            <w:r w:rsidRPr="00C6600A">
              <w:rPr>
                <w:rFonts w:ascii="Times New Roman" w:hAnsi="Times New Roman" w:cs="Times New Roman"/>
                <w:bCs/>
                <w:spacing w:val="-1"/>
              </w:rPr>
              <w:t xml:space="preserve"> муниципального округа»</w:t>
            </w:r>
          </w:p>
        </w:tc>
      </w:tr>
      <w:tr w:rsidR="00ED69BA" w:rsidRPr="00440DE3" w:rsidTr="00F33236">
        <w:tc>
          <w:tcPr>
            <w:tcW w:w="5104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ED69BA" w:rsidRPr="00C6600A" w:rsidRDefault="00ED69BA" w:rsidP="00F3323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6600A">
              <w:rPr>
                <w:rFonts w:ascii="Times New Roman" w:hAnsi="Times New Roman" w:cs="Times New Roman"/>
                <w:b w:val="0"/>
              </w:rPr>
              <w:t>"Развитие физической культуры</w:t>
            </w:r>
            <w:r>
              <w:rPr>
                <w:rFonts w:ascii="Times New Roman" w:hAnsi="Times New Roman" w:cs="Times New Roman"/>
                <w:b w:val="0"/>
              </w:rPr>
              <w:t xml:space="preserve"> и спорта в В</w:t>
            </w:r>
            <w:r w:rsidRPr="00C6600A">
              <w:rPr>
                <w:rFonts w:ascii="Times New Roman" w:hAnsi="Times New Roman" w:cs="Times New Roman"/>
                <w:b w:val="0"/>
              </w:rPr>
              <w:t>ологодской области"</w:t>
            </w:r>
          </w:p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BA" w:rsidRPr="00440DE3" w:rsidTr="00F33236">
        <w:tc>
          <w:tcPr>
            <w:tcW w:w="5104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9BA" w:rsidRPr="00440DE3" w:rsidTr="00F33236">
        <w:tc>
          <w:tcPr>
            <w:tcW w:w="5104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9BA" w:rsidRPr="00440DE3" w:rsidTr="00F33236">
        <w:tc>
          <w:tcPr>
            <w:tcW w:w="5104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9BA" w:rsidRPr="00440DE3" w:rsidRDefault="00ED69BA" w:rsidP="00ED69BA">
      <w:pPr>
        <w:pStyle w:val="ConsPlusNormal"/>
        <w:jc w:val="both"/>
      </w:pPr>
    </w:p>
    <w:p w:rsidR="00ED69BA" w:rsidRPr="00440DE3" w:rsidRDefault="00ED69BA" w:rsidP="00ED69BA">
      <w:pPr>
        <w:pStyle w:val="ConsPlusNormal"/>
        <w:jc w:val="both"/>
      </w:pPr>
    </w:p>
    <w:p w:rsidR="00ED69BA" w:rsidRPr="00440DE3" w:rsidRDefault="00ED69BA" w:rsidP="00ED69BA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850"/>
        <w:gridCol w:w="2052"/>
        <w:gridCol w:w="2343"/>
        <w:gridCol w:w="1275"/>
        <w:gridCol w:w="1768"/>
      </w:tblGrid>
      <w:tr w:rsidR="00ED69BA" w:rsidRPr="00440DE3" w:rsidTr="00F33236">
        <w:tc>
          <w:tcPr>
            <w:tcW w:w="10206" w:type="dxa"/>
            <w:gridSpan w:val="6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ED69BA" w:rsidRPr="00440DE3" w:rsidTr="002408AB">
        <w:tc>
          <w:tcPr>
            <w:tcW w:w="1918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52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2343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275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768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2408AB" w:rsidRPr="00440DE3" w:rsidTr="002408AB">
        <w:tc>
          <w:tcPr>
            <w:tcW w:w="1918" w:type="dxa"/>
          </w:tcPr>
          <w:p w:rsidR="002408AB" w:rsidRPr="001E209B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овень обеспеченности населения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50" w:type="dxa"/>
          </w:tcPr>
          <w:p w:rsidR="002408AB" w:rsidRPr="00440DE3" w:rsidRDefault="002408AB" w:rsidP="002408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2" w:type="dxa"/>
          </w:tcPr>
          <w:p w:rsidR="002408AB" w:rsidRPr="00440DE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ЕПС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343" w:type="dxa"/>
          </w:tcPr>
          <w:p w:rsidR="002408AB" w:rsidRPr="00D3496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2408AB" w:rsidRPr="00D3496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единовременная пропускная способность имеющихся спортивных сооружений;</w:t>
            </w:r>
          </w:p>
          <w:p w:rsidR="002408AB" w:rsidRPr="00D3496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 марта 2018 года № 244</w:t>
            </w:r>
          </w:p>
        </w:tc>
        <w:tc>
          <w:tcPr>
            <w:tcW w:w="1275" w:type="dxa"/>
          </w:tcPr>
          <w:p w:rsidR="002408AB" w:rsidRPr="00440DE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 форма федерального статистического наблюдения </w:t>
            </w:r>
            <w:hyperlink r:id="rId4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2408AB" w:rsidRPr="00440DE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ED69BA" w:rsidRPr="00440DE3" w:rsidRDefault="00ED69BA" w:rsidP="00ED69BA">
      <w:pPr>
        <w:sectPr w:rsidR="00ED69BA" w:rsidRPr="00440DE3" w:rsidSect="00D17945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6A1210" w:rsidRDefault="006A1210" w:rsidP="006A1210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964" w:rsidRPr="00E46950" w:rsidRDefault="00E4695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695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A1210" w:rsidRPr="001E209B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695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142"/>
      <w:bookmarkEnd w:id="4"/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6950">
        <w:rPr>
          <w:rFonts w:ascii="Times New Roman" w:hAnsi="Times New Roman" w:cs="Times New Roman"/>
          <w:sz w:val="24"/>
          <w:szCs w:val="24"/>
        </w:rPr>
        <w:t>Обеспечение деятельности муниципального автономного учреждения «Физкультурно-оздоровительный комплекс»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1E209B" w:rsidRDefault="00442ED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1E209B" w:rsidRDefault="0094220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1E209B" w:rsidRDefault="00442ED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018"/>
        <w:gridCol w:w="992"/>
        <w:gridCol w:w="992"/>
        <w:gridCol w:w="3008"/>
      </w:tblGrid>
      <w:tr w:rsidR="00FD6964" w:rsidRPr="001E209B" w:rsidTr="00196760">
        <w:tc>
          <w:tcPr>
            <w:tcW w:w="680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D6964" w:rsidRPr="001E209B" w:rsidRDefault="005156A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8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FD6964" w:rsidRPr="001E209B" w:rsidRDefault="005156A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002" w:type="dxa"/>
            <w:gridSpan w:val="3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>начение показателя по годам</w:t>
            </w:r>
          </w:p>
        </w:tc>
        <w:tc>
          <w:tcPr>
            <w:tcW w:w="300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D6964" w:rsidRPr="001E209B" w:rsidTr="00196760">
        <w:tc>
          <w:tcPr>
            <w:tcW w:w="680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18" w:type="dxa"/>
          </w:tcPr>
          <w:p w:rsidR="00FD6964" w:rsidRPr="001E209B" w:rsidRDefault="0019676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1E209B" w:rsidRDefault="0019676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FD6964" w:rsidRPr="001E209B" w:rsidRDefault="00196760" w:rsidP="00196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008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196760">
        <w:tc>
          <w:tcPr>
            <w:tcW w:w="68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8" w:type="dxa"/>
          </w:tcPr>
          <w:p w:rsidR="00FD6964" w:rsidRPr="001E209B" w:rsidRDefault="005D4A1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964" w:rsidRPr="001E209B" w:rsidTr="00FD6964">
        <w:tc>
          <w:tcPr>
            <w:tcW w:w="680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2ED0" w:rsidRPr="001E209B" w:rsidTr="00196760">
        <w:tc>
          <w:tcPr>
            <w:tcW w:w="680" w:type="dxa"/>
          </w:tcPr>
          <w:p w:rsidR="00442ED0" w:rsidRPr="001E209B" w:rsidRDefault="00442ED0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42ED0" w:rsidRPr="001E209B" w:rsidRDefault="005D4A16" w:rsidP="00442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8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4A16" w:rsidRDefault="005D4A16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4A16" w:rsidRDefault="005D4A16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4A16" w:rsidRDefault="005D4A16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4A16" w:rsidRDefault="005D4A16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4A16" w:rsidRDefault="005D4A16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583"/>
        <w:gridCol w:w="1843"/>
        <w:gridCol w:w="1134"/>
        <w:gridCol w:w="992"/>
        <w:gridCol w:w="709"/>
        <w:gridCol w:w="992"/>
        <w:gridCol w:w="1134"/>
        <w:gridCol w:w="965"/>
        <w:gridCol w:w="1587"/>
      </w:tblGrid>
      <w:tr w:rsidR="00FD6964" w:rsidRPr="001E209B" w:rsidTr="00D5372F">
        <w:tc>
          <w:tcPr>
            <w:tcW w:w="567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583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 xml:space="preserve">ип мероприятия (результата) </w:t>
            </w:r>
          </w:p>
        </w:tc>
        <w:tc>
          <w:tcPr>
            <w:tcW w:w="1843" w:type="dxa"/>
            <w:vMerge w:val="restart"/>
          </w:tcPr>
          <w:p w:rsidR="00FD6964" w:rsidRPr="001E209B" w:rsidRDefault="005156A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9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091" w:type="dxa"/>
            <w:gridSpan w:val="3"/>
          </w:tcPr>
          <w:p w:rsidR="00FD6964" w:rsidRPr="001E209B" w:rsidRDefault="00FD6964" w:rsidP="005156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FD6964" w:rsidRPr="001E209B" w:rsidRDefault="005156AD" w:rsidP="005156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FD6964" w:rsidRPr="001E209B" w:rsidTr="00D5372F">
        <w:tc>
          <w:tcPr>
            <w:tcW w:w="56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1E209B" w:rsidRDefault="005156A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FD6964" w:rsidRPr="001E209B" w:rsidRDefault="005156A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BD4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5" w:type="dxa"/>
          </w:tcPr>
          <w:p w:rsidR="00FD6964" w:rsidRPr="001E209B" w:rsidRDefault="005156AD" w:rsidP="00BD4C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BD4C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D5372F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5" w:type="dxa"/>
          </w:tcPr>
          <w:p w:rsidR="00FD6964" w:rsidRPr="001E209B" w:rsidRDefault="00BD4C9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FD6964" w:rsidRPr="001E209B" w:rsidRDefault="00BD4C9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D6964" w:rsidRPr="001E209B" w:rsidTr="00FD6964">
        <w:tc>
          <w:tcPr>
            <w:tcW w:w="567" w:type="dxa"/>
          </w:tcPr>
          <w:p w:rsidR="00FD6964" w:rsidRPr="005D4A16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4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7" w:type="dxa"/>
            <w:gridSpan w:val="10"/>
          </w:tcPr>
          <w:p w:rsidR="00FD6964" w:rsidRPr="005D4A16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4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D5372F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FD6964" w:rsidRPr="00BD4C9F" w:rsidRDefault="00A76AD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E40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муниципального автономного учреждения «Физкультурно-оздоровительный комплекс»</w:t>
            </w:r>
          </w:p>
        </w:tc>
        <w:tc>
          <w:tcPr>
            <w:tcW w:w="1474" w:type="dxa"/>
          </w:tcPr>
          <w:p w:rsidR="00FD6964" w:rsidRPr="001E209B" w:rsidRDefault="00BD4C9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83" w:type="dxa"/>
          </w:tcPr>
          <w:p w:rsidR="00FD6964" w:rsidRPr="001E209B" w:rsidRDefault="00A76AD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843" w:type="dxa"/>
          </w:tcPr>
          <w:p w:rsidR="00FD6964" w:rsidRPr="005D4A16" w:rsidRDefault="00A76AD0" w:rsidP="005D4A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МБУ </w:t>
            </w: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«Физкультурно-оздоровительный 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услуг,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основным видам деятельности</w:t>
            </w:r>
          </w:p>
        </w:tc>
        <w:tc>
          <w:tcPr>
            <w:tcW w:w="1134" w:type="dxa"/>
          </w:tcPr>
          <w:p w:rsidR="00FD6964" w:rsidRPr="00A76AD0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76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6964" w:rsidRPr="00A76AD0" w:rsidRDefault="005D4A16" w:rsidP="005D4A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76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31D33" w:rsidRDefault="00231D33" w:rsidP="00B83D2A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932DE0" w:rsidRDefault="00932DE0" w:rsidP="0083787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32DE0" w:rsidRDefault="00932DE0" w:rsidP="0083787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32DE0" w:rsidRDefault="00932DE0" w:rsidP="0083787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32DE0" w:rsidRDefault="00932DE0" w:rsidP="0083787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837873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938"/>
        <w:gridCol w:w="1418"/>
        <w:gridCol w:w="1275"/>
        <w:gridCol w:w="1404"/>
        <w:gridCol w:w="1431"/>
      </w:tblGrid>
      <w:tr w:rsidR="00FD6964" w:rsidTr="00231D33">
        <w:tc>
          <w:tcPr>
            <w:tcW w:w="704" w:type="dxa"/>
            <w:vMerge w:val="restart"/>
          </w:tcPr>
          <w:p w:rsidR="00FD6964" w:rsidRDefault="00FD6964" w:rsidP="00FD6964">
            <w:pPr>
              <w:pStyle w:val="ConsPlusNormal"/>
              <w:jc w:val="center"/>
            </w:pPr>
            <w:r>
              <w:t>N</w:t>
            </w:r>
          </w:p>
          <w:p w:rsidR="00FD6964" w:rsidRDefault="00FD6964" w:rsidP="00FD696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938" w:type="dxa"/>
            <w:vMerge w:val="restart"/>
          </w:tcPr>
          <w:p w:rsidR="00FD6964" w:rsidRDefault="00FD6964" w:rsidP="005156AD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528" w:type="dxa"/>
            <w:gridSpan w:val="4"/>
          </w:tcPr>
          <w:p w:rsidR="00FD6964" w:rsidRDefault="00FD6964" w:rsidP="005156AD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FD6964" w:rsidTr="00231D33">
        <w:tc>
          <w:tcPr>
            <w:tcW w:w="704" w:type="dxa"/>
            <w:vMerge/>
          </w:tcPr>
          <w:p w:rsidR="00FD6964" w:rsidRDefault="00FD6964" w:rsidP="00FD6964">
            <w:pPr>
              <w:pStyle w:val="ConsPlusNormal"/>
            </w:pPr>
          </w:p>
        </w:tc>
        <w:tc>
          <w:tcPr>
            <w:tcW w:w="7938" w:type="dxa"/>
            <w:vMerge/>
          </w:tcPr>
          <w:p w:rsidR="00FD6964" w:rsidRDefault="00FD6964" w:rsidP="00FD6964">
            <w:pPr>
              <w:pStyle w:val="ConsPlusNormal"/>
            </w:pPr>
          </w:p>
        </w:tc>
        <w:tc>
          <w:tcPr>
            <w:tcW w:w="1418" w:type="dxa"/>
          </w:tcPr>
          <w:p w:rsidR="00FD6964" w:rsidRDefault="00231D33" w:rsidP="00FD6964">
            <w:pPr>
              <w:pStyle w:val="ConsPlusNormal"/>
              <w:jc w:val="center"/>
            </w:pPr>
            <w:r>
              <w:t xml:space="preserve">2025 </w:t>
            </w:r>
            <w:r w:rsidR="00FD6964">
              <w:t>год</w:t>
            </w:r>
          </w:p>
        </w:tc>
        <w:tc>
          <w:tcPr>
            <w:tcW w:w="1275" w:type="dxa"/>
          </w:tcPr>
          <w:p w:rsidR="00FD6964" w:rsidRDefault="00231D33" w:rsidP="00FD6964">
            <w:pPr>
              <w:pStyle w:val="ConsPlusNormal"/>
              <w:jc w:val="center"/>
            </w:pPr>
            <w:r>
              <w:t xml:space="preserve">2026 </w:t>
            </w:r>
            <w:r w:rsidR="00FD6964">
              <w:t>год</w:t>
            </w:r>
          </w:p>
        </w:tc>
        <w:tc>
          <w:tcPr>
            <w:tcW w:w="1404" w:type="dxa"/>
          </w:tcPr>
          <w:p w:rsidR="00FD6964" w:rsidRDefault="00231D33" w:rsidP="00FD6964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431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всего</w:t>
            </w:r>
          </w:p>
        </w:tc>
      </w:tr>
      <w:tr w:rsidR="00FD6964" w:rsidTr="00231D33">
        <w:tc>
          <w:tcPr>
            <w:tcW w:w="704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4" w:type="dxa"/>
          </w:tcPr>
          <w:p w:rsidR="00FD6964" w:rsidRDefault="00231D33" w:rsidP="00FD6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FD6964" w:rsidRDefault="00231D33" w:rsidP="00FD6964">
            <w:pPr>
              <w:pStyle w:val="ConsPlusNormal"/>
              <w:jc w:val="center"/>
            </w:pPr>
            <w:r>
              <w:t>6</w:t>
            </w:r>
          </w:p>
        </w:tc>
      </w:tr>
      <w:tr w:rsidR="00FD6964" w:rsidTr="00231D33">
        <w:tc>
          <w:tcPr>
            <w:tcW w:w="704" w:type="dxa"/>
          </w:tcPr>
          <w:p w:rsidR="00FD6964" w:rsidRDefault="00FD6964" w:rsidP="00FD6964">
            <w:pPr>
              <w:pStyle w:val="ConsPlusNormal"/>
            </w:pPr>
            <w:r>
              <w:t>1</w:t>
            </w:r>
          </w:p>
        </w:tc>
        <w:tc>
          <w:tcPr>
            <w:tcW w:w="7938" w:type="dxa"/>
          </w:tcPr>
          <w:p w:rsidR="00FD6964" w:rsidRDefault="00FD6964" w:rsidP="00FD6964">
            <w:pPr>
              <w:pStyle w:val="ConsPlusNormal"/>
            </w:pPr>
            <w:r w:rsidRPr="00231D33">
              <w:rPr>
                <w:b/>
              </w:rPr>
              <w:t>Комплекс процессных мероприятий "</w:t>
            </w:r>
            <w:r w:rsidR="00A76AD0" w:rsidRPr="00231D3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муниципального автономного учреждения «Физкультурно-оздоровительный комплекс</w:t>
            </w:r>
            <w:r w:rsidRPr="00231D33">
              <w:rPr>
                <w:b/>
              </w:rPr>
              <w:t>",</w:t>
            </w:r>
            <w:r>
              <w:t xml:space="preserve"> всего,</w:t>
            </w:r>
            <w:r w:rsidR="00231D33">
              <w:t xml:space="preserve"> </w:t>
            </w:r>
            <w:r>
              <w:t>в том числе:</w:t>
            </w:r>
          </w:p>
        </w:tc>
        <w:tc>
          <w:tcPr>
            <w:tcW w:w="1418" w:type="dxa"/>
          </w:tcPr>
          <w:p w:rsidR="00FD6964" w:rsidRPr="00837873" w:rsidRDefault="005014D7" w:rsidP="005014D7">
            <w:pPr>
              <w:pStyle w:val="ConsPlusNormal"/>
              <w:jc w:val="center"/>
              <w:rPr>
                <w:b/>
              </w:rPr>
            </w:pPr>
            <w:r w:rsidRPr="00837873">
              <w:rPr>
                <w:b/>
              </w:rPr>
              <w:t>7 631,5</w:t>
            </w:r>
          </w:p>
        </w:tc>
        <w:tc>
          <w:tcPr>
            <w:tcW w:w="1275" w:type="dxa"/>
          </w:tcPr>
          <w:p w:rsidR="00FD6964" w:rsidRPr="00837873" w:rsidRDefault="005014D7" w:rsidP="005014D7">
            <w:pPr>
              <w:pStyle w:val="ConsPlusNormal"/>
              <w:jc w:val="center"/>
              <w:rPr>
                <w:b/>
              </w:rPr>
            </w:pPr>
            <w:r w:rsidRPr="00837873">
              <w:rPr>
                <w:b/>
              </w:rPr>
              <w:t>7 631,5</w:t>
            </w:r>
          </w:p>
        </w:tc>
        <w:tc>
          <w:tcPr>
            <w:tcW w:w="1404" w:type="dxa"/>
          </w:tcPr>
          <w:p w:rsidR="00FD6964" w:rsidRPr="00837873" w:rsidRDefault="005014D7" w:rsidP="005014D7">
            <w:pPr>
              <w:pStyle w:val="ConsPlusNormal"/>
              <w:jc w:val="center"/>
              <w:rPr>
                <w:b/>
              </w:rPr>
            </w:pPr>
            <w:r w:rsidRPr="00837873">
              <w:rPr>
                <w:b/>
              </w:rPr>
              <w:t>7 631,5</w:t>
            </w:r>
          </w:p>
        </w:tc>
        <w:tc>
          <w:tcPr>
            <w:tcW w:w="1431" w:type="dxa"/>
          </w:tcPr>
          <w:p w:rsidR="00FD6964" w:rsidRPr="00837873" w:rsidRDefault="005014D7" w:rsidP="005014D7">
            <w:pPr>
              <w:pStyle w:val="ConsPlusNormal"/>
              <w:jc w:val="center"/>
              <w:rPr>
                <w:b/>
              </w:rPr>
            </w:pPr>
            <w:r w:rsidRPr="00837873">
              <w:rPr>
                <w:b/>
              </w:rPr>
              <w:t>22 894,5</w:t>
            </w:r>
          </w:p>
        </w:tc>
      </w:tr>
      <w:tr w:rsidR="005014D7" w:rsidTr="00231D33">
        <w:tc>
          <w:tcPr>
            <w:tcW w:w="704" w:type="dxa"/>
          </w:tcPr>
          <w:p w:rsidR="005014D7" w:rsidRDefault="005014D7" w:rsidP="005014D7">
            <w:pPr>
              <w:pStyle w:val="ConsPlusNormal"/>
            </w:pPr>
          </w:p>
        </w:tc>
        <w:tc>
          <w:tcPr>
            <w:tcW w:w="7938" w:type="dxa"/>
          </w:tcPr>
          <w:p w:rsidR="005014D7" w:rsidRDefault="005014D7" w:rsidP="005014D7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18" w:type="dxa"/>
          </w:tcPr>
          <w:p w:rsidR="005014D7" w:rsidRDefault="005014D7" w:rsidP="005014D7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275" w:type="dxa"/>
          </w:tcPr>
          <w:p w:rsidR="005014D7" w:rsidRDefault="005014D7" w:rsidP="005014D7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404" w:type="dxa"/>
          </w:tcPr>
          <w:p w:rsidR="005014D7" w:rsidRDefault="005014D7" w:rsidP="005014D7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431" w:type="dxa"/>
          </w:tcPr>
          <w:p w:rsidR="005014D7" w:rsidRDefault="005014D7" w:rsidP="005014D7">
            <w:pPr>
              <w:pStyle w:val="ConsPlusNormal"/>
              <w:jc w:val="center"/>
            </w:pPr>
            <w:r>
              <w:t>22 894,5</w:t>
            </w:r>
          </w:p>
        </w:tc>
      </w:tr>
      <w:tr w:rsidR="005014D7" w:rsidTr="00231D33">
        <w:tc>
          <w:tcPr>
            <w:tcW w:w="704" w:type="dxa"/>
          </w:tcPr>
          <w:p w:rsidR="005014D7" w:rsidRDefault="005014D7" w:rsidP="005014D7">
            <w:pPr>
              <w:pStyle w:val="ConsPlusNormal"/>
            </w:pPr>
          </w:p>
        </w:tc>
        <w:tc>
          <w:tcPr>
            <w:tcW w:w="7938" w:type="dxa"/>
          </w:tcPr>
          <w:p w:rsidR="005014D7" w:rsidRDefault="005014D7" w:rsidP="005014D7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5014D7" w:rsidRDefault="005014D7" w:rsidP="005014D7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275" w:type="dxa"/>
          </w:tcPr>
          <w:p w:rsidR="005014D7" w:rsidRDefault="005014D7" w:rsidP="005014D7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404" w:type="dxa"/>
          </w:tcPr>
          <w:p w:rsidR="005014D7" w:rsidRDefault="005014D7" w:rsidP="005014D7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431" w:type="dxa"/>
          </w:tcPr>
          <w:p w:rsidR="005014D7" w:rsidRDefault="005014D7" w:rsidP="005014D7">
            <w:pPr>
              <w:pStyle w:val="ConsPlusNormal"/>
              <w:jc w:val="center"/>
            </w:pPr>
            <w:r>
              <w:t>22 894,5</w:t>
            </w:r>
          </w:p>
        </w:tc>
      </w:tr>
      <w:tr w:rsidR="00FD6964" w:rsidTr="00231D33">
        <w:tc>
          <w:tcPr>
            <w:tcW w:w="704" w:type="dxa"/>
          </w:tcPr>
          <w:p w:rsidR="00FD6964" w:rsidRDefault="00FD6964" w:rsidP="00FD6964">
            <w:pPr>
              <w:pStyle w:val="ConsPlusNormal"/>
            </w:pPr>
          </w:p>
        </w:tc>
        <w:tc>
          <w:tcPr>
            <w:tcW w:w="7938" w:type="dxa"/>
          </w:tcPr>
          <w:p w:rsidR="00FD6964" w:rsidRDefault="00FD6964" w:rsidP="00FD696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</w:tr>
      <w:tr w:rsidR="00FD6964" w:rsidTr="00231D33">
        <w:tc>
          <w:tcPr>
            <w:tcW w:w="704" w:type="dxa"/>
          </w:tcPr>
          <w:p w:rsidR="00FD6964" w:rsidRDefault="00FD6964" w:rsidP="00FD6964">
            <w:pPr>
              <w:pStyle w:val="ConsPlusNormal"/>
            </w:pPr>
          </w:p>
        </w:tc>
        <w:tc>
          <w:tcPr>
            <w:tcW w:w="7938" w:type="dxa"/>
          </w:tcPr>
          <w:p w:rsidR="00FD6964" w:rsidRDefault="00FD6964" w:rsidP="00FD69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</w:tr>
      <w:tr w:rsidR="00837873" w:rsidTr="00231D33">
        <w:tc>
          <w:tcPr>
            <w:tcW w:w="704" w:type="dxa"/>
          </w:tcPr>
          <w:p w:rsidR="00837873" w:rsidRDefault="00837873" w:rsidP="00837873">
            <w:pPr>
              <w:pStyle w:val="ConsPlusNormal"/>
            </w:pPr>
          </w:p>
        </w:tc>
        <w:tc>
          <w:tcPr>
            <w:tcW w:w="7938" w:type="dxa"/>
          </w:tcPr>
          <w:p w:rsidR="00837873" w:rsidRDefault="00837873" w:rsidP="00837873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</w:tr>
      <w:tr w:rsidR="00837873" w:rsidTr="00231D33">
        <w:tc>
          <w:tcPr>
            <w:tcW w:w="704" w:type="dxa"/>
          </w:tcPr>
          <w:p w:rsidR="00837873" w:rsidRDefault="00837873" w:rsidP="00837873">
            <w:pPr>
              <w:pStyle w:val="ConsPlusNormal"/>
            </w:pPr>
            <w:r>
              <w:t>1.1</w:t>
            </w:r>
          </w:p>
        </w:tc>
        <w:tc>
          <w:tcPr>
            <w:tcW w:w="7938" w:type="dxa"/>
          </w:tcPr>
          <w:p w:rsidR="00837873" w:rsidRDefault="00837873" w:rsidP="00837873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Pr="00231D3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выполнение функций муниципального автономного учреждения «Физкультурно-оздоровительный комплекс»</w:t>
            </w:r>
            <w:r w:rsidRPr="00231D33">
              <w:rPr>
                <w:b/>
              </w:rPr>
              <w:t>,</w:t>
            </w:r>
            <w:r>
              <w:t xml:space="preserve"> всего, в том числе:</w:t>
            </w:r>
          </w:p>
        </w:tc>
        <w:tc>
          <w:tcPr>
            <w:tcW w:w="1418" w:type="dxa"/>
          </w:tcPr>
          <w:p w:rsidR="00837873" w:rsidRPr="00837873" w:rsidRDefault="00837873" w:rsidP="00837873">
            <w:pPr>
              <w:pStyle w:val="ConsPlusNormal"/>
              <w:jc w:val="center"/>
              <w:rPr>
                <w:b/>
              </w:rPr>
            </w:pPr>
            <w:r w:rsidRPr="00837873">
              <w:rPr>
                <w:b/>
              </w:rPr>
              <w:t>7 631,5</w:t>
            </w:r>
          </w:p>
        </w:tc>
        <w:tc>
          <w:tcPr>
            <w:tcW w:w="1275" w:type="dxa"/>
          </w:tcPr>
          <w:p w:rsidR="00837873" w:rsidRPr="00837873" w:rsidRDefault="00837873" w:rsidP="00837873">
            <w:pPr>
              <w:pStyle w:val="ConsPlusNormal"/>
              <w:jc w:val="center"/>
              <w:rPr>
                <w:b/>
              </w:rPr>
            </w:pPr>
            <w:r w:rsidRPr="00837873">
              <w:rPr>
                <w:b/>
              </w:rPr>
              <w:t>7 631,5</w:t>
            </w:r>
          </w:p>
        </w:tc>
        <w:tc>
          <w:tcPr>
            <w:tcW w:w="1404" w:type="dxa"/>
          </w:tcPr>
          <w:p w:rsidR="00837873" w:rsidRPr="00837873" w:rsidRDefault="00837873" w:rsidP="00837873">
            <w:pPr>
              <w:pStyle w:val="ConsPlusNormal"/>
              <w:jc w:val="center"/>
              <w:rPr>
                <w:b/>
              </w:rPr>
            </w:pPr>
            <w:r w:rsidRPr="00837873">
              <w:rPr>
                <w:b/>
              </w:rPr>
              <w:t>7 631,5</w:t>
            </w:r>
          </w:p>
        </w:tc>
        <w:tc>
          <w:tcPr>
            <w:tcW w:w="1431" w:type="dxa"/>
          </w:tcPr>
          <w:p w:rsidR="00837873" w:rsidRPr="00837873" w:rsidRDefault="00837873" w:rsidP="00837873">
            <w:pPr>
              <w:pStyle w:val="ConsPlusNormal"/>
              <w:jc w:val="center"/>
              <w:rPr>
                <w:b/>
              </w:rPr>
            </w:pPr>
            <w:r w:rsidRPr="00837873">
              <w:rPr>
                <w:b/>
              </w:rPr>
              <w:t>22 894,5</w:t>
            </w:r>
          </w:p>
        </w:tc>
      </w:tr>
      <w:tr w:rsidR="00837873" w:rsidTr="00231D33">
        <w:tc>
          <w:tcPr>
            <w:tcW w:w="704" w:type="dxa"/>
          </w:tcPr>
          <w:p w:rsidR="00837873" w:rsidRDefault="00837873" w:rsidP="00837873">
            <w:pPr>
              <w:pStyle w:val="ConsPlusNormal"/>
            </w:pPr>
          </w:p>
        </w:tc>
        <w:tc>
          <w:tcPr>
            <w:tcW w:w="7938" w:type="dxa"/>
          </w:tcPr>
          <w:p w:rsidR="00837873" w:rsidRDefault="00837873" w:rsidP="00837873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18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275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404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431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22 894,5</w:t>
            </w:r>
          </w:p>
        </w:tc>
      </w:tr>
      <w:tr w:rsidR="00837873" w:rsidTr="00231D33">
        <w:tc>
          <w:tcPr>
            <w:tcW w:w="704" w:type="dxa"/>
          </w:tcPr>
          <w:p w:rsidR="00837873" w:rsidRDefault="00837873" w:rsidP="00837873">
            <w:pPr>
              <w:pStyle w:val="ConsPlusNormal"/>
            </w:pPr>
          </w:p>
        </w:tc>
        <w:tc>
          <w:tcPr>
            <w:tcW w:w="7938" w:type="dxa"/>
          </w:tcPr>
          <w:p w:rsidR="00837873" w:rsidRDefault="00837873" w:rsidP="00837873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275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404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7 631,5</w:t>
            </w:r>
          </w:p>
        </w:tc>
        <w:tc>
          <w:tcPr>
            <w:tcW w:w="1431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22 894,5</w:t>
            </w:r>
          </w:p>
        </w:tc>
      </w:tr>
      <w:tr w:rsidR="00837873" w:rsidTr="00231D33">
        <w:tc>
          <w:tcPr>
            <w:tcW w:w="704" w:type="dxa"/>
          </w:tcPr>
          <w:p w:rsidR="00837873" w:rsidRDefault="00837873" w:rsidP="00837873">
            <w:pPr>
              <w:pStyle w:val="ConsPlusNormal"/>
            </w:pPr>
          </w:p>
        </w:tc>
        <w:tc>
          <w:tcPr>
            <w:tcW w:w="7938" w:type="dxa"/>
          </w:tcPr>
          <w:p w:rsidR="00837873" w:rsidRDefault="00837873" w:rsidP="0083787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</w:tr>
      <w:tr w:rsidR="00837873" w:rsidTr="00231D33">
        <w:tc>
          <w:tcPr>
            <w:tcW w:w="704" w:type="dxa"/>
          </w:tcPr>
          <w:p w:rsidR="00837873" w:rsidRDefault="00837873" w:rsidP="00837873">
            <w:pPr>
              <w:pStyle w:val="ConsPlusNormal"/>
            </w:pPr>
          </w:p>
        </w:tc>
        <w:tc>
          <w:tcPr>
            <w:tcW w:w="7938" w:type="dxa"/>
          </w:tcPr>
          <w:p w:rsidR="00837873" w:rsidRDefault="00837873" w:rsidP="008378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</w:tr>
      <w:tr w:rsidR="00837873" w:rsidTr="00231D33">
        <w:tc>
          <w:tcPr>
            <w:tcW w:w="704" w:type="dxa"/>
          </w:tcPr>
          <w:p w:rsidR="00837873" w:rsidRDefault="00837873" w:rsidP="00837873">
            <w:pPr>
              <w:pStyle w:val="ConsPlusNormal"/>
            </w:pPr>
          </w:p>
        </w:tc>
        <w:tc>
          <w:tcPr>
            <w:tcW w:w="7938" w:type="dxa"/>
          </w:tcPr>
          <w:p w:rsidR="00837873" w:rsidRDefault="00837873" w:rsidP="00837873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</w:tr>
    </w:tbl>
    <w:p w:rsidR="00FD6964" w:rsidRDefault="00FD6964" w:rsidP="00FD6964">
      <w:pPr>
        <w:pStyle w:val="ConsPlusNormal"/>
        <w:jc w:val="both"/>
      </w:pPr>
    </w:p>
    <w:p w:rsidR="00FD6964" w:rsidRDefault="00FD6964" w:rsidP="00FD6964">
      <w:pPr>
        <w:tabs>
          <w:tab w:val="left" w:pos="3450"/>
        </w:tabs>
        <w:jc w:val="center"/>
      </w:pPr>
    </w:p>
    <w:p w:rsidR="0080006C" w:rsidRDefault="0080006C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1E209B" w:rsidRDefault="00B83D2A" w:rsidP="00B83D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tbl>
      <w:tblPr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2"/>
        <w:gridCol w:w="2260"/>
        <w:gridCol w:w="2857"/>
        <w:gridCol w:w="2637"/>
      </w:tblGrid>
      <w:tr w:rsidR="00FD6964" w:rsidRPr="001E209B" w:rsidTr="00837873">
        <w:trPr>
          <w:trHeight w:val="327"/>
        </w:trPr>
        <w:tc>
          <w:tcPr>
            <w:tcW w:w="6552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54" w:type="dxa"/>
            <w:gridSpan w:val="3"/>
          </w:tcPr>
          <w:p w:rsidR="00FD6964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837873" w:rsidRPr="001E209B" w:rsidTr="00837873">
        <w:trPr>
          <w:trHeight w:val="314"/>
        </w:trPr>
        <w:tc>
          <w:tcPr>
            <w:tcW w:w="6552" w:type="dxa"/>
            <w:vMerge/>
          </w:tcPr>
          <w:p w:rsidR="00837873" w:rsidRPr="001E209B" w:rsidRDefault="0083787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7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37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37873" w:rsidRPr="001E209B" w:rsidTr="0094220F">
        <w:trPr>
          <w:trHeight w:val="271"/>
        </w:trPr>
        <w:tc>
          <w:tcPr>
            <w:tcW w:w="6552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837873" w:rsidRPr="001E209B" w:rsidRDefault="00837873" w:rsidP="00942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7873" w:rsidRPr="00837873" w:rsidTr="0094220F">
        <w:trPr>
          <w:trHeight w:val="335"/>
        </w:trPr>
        <w:tc>
          <w:tcPr>
            <w:tcW w:w="6552" w:type="dxa"/>
          </w:tcPr>
          <w:p w:rsidR="00837873" w:rsidRPr="00837873" w:rsidRDefault="00837873" w:rsidP="008378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0" w:type="dxa"/>
          </w:tcPr>
          <w:p w:rsidR="00837873" w:rsidRPr="00837873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73">
              <w:rPr>
                <w:rFonts w:ascii="Times New Roman" w:hAnsi="Times New Roman" w:cs="Times New Roman"/>
                <w:b/>
                <w:sz w:val="24"/>
                <w:szCs w:val="24"/>
              </w:rPr>
              <w:t>7 631,5</w:t>
            </w:r>
          </w:p>
        </w:tc>
        <w:tc>
          <w:tcPr>
            <w:tcW w:w="2857" w:type="dxa"/>
          </w:tcPr>
          <w:p w:rsidR="00837873" w:rsidRPr="00837873" w:rsidRDefault="00837873" w:rsidP="0094220F">
            <w:pPr>
              <w:spacing w:after="0" w:line="240" w:lineRule="auto"/>
              <w:jc w:val="center"/>
              <w:rPr>
                <w:b/>
              </w:rPr>
            </w:pPr>
            <w:r w:rsidRPr="00837873">
              <w:rPr>
                <w:rFonts w:ascii="Times New Roman" w:hAnsi="Times New Roman" w:cs="Times New Roman"/>
                <w:b/>
                <w:sz w:val="24"/>
                <w:szCs w:val="24"/>
              </w:rPr>
              <w:t>7 631,5</w:t>
            </w:r>
          </w:p>
        </w:tc>
        <w:tc>
          <w:tcPr>
            <w:tcW w:w="2637" w:type="dxa"/>
          </w:tcPr>
          <w:p w:rsidR="00837873" w:rsidRPr="00837873" w:rsidRDefault="00837873" w:rsidP="0094220F">
            <w:pPr>
              <w:spacing w:after="0" w:line="240" w:lineRule="auto"/>
              <w:jc w:val="center"/>
              <w:rPr>
                <w:b/>
              </w:rPr>
            </w:pPr>
            <w:r w:rsidRPr="00837873">
              <w:rPr>
                <w:rFonts w:ascii="Times New Roman" w:hAnsi="Times New Roman" w:cs="Times New Roman"/>
                <w:b/>
                <w:sz w:val="24"/>
                <w:szCs w:val="24"/>
              </w:rPr>
              <w:t>7 631,5</w:t>
            </w:r>
          </w:p>
        </w:tc>
      </w:tr>
      <w:tr w:rsidR="00837873" w:rsidRPr="001E209B" w:rsidTr="00837873">
        <w:trPr>
          <w:trHeight w:val="239"/>
        </w:trPr>
        <w:tc>
          <w:tcPr>
            <w:tcW w:w="6552" w:type="dxa"/>
          </w:tcPr>
          <w:p w:rsidR="00837873" w:rsidRPr="001E209B" w:rsidRDefault="0083787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0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7873" w:rsidRPr="001E209B" w:rsidTr="00837873">
        <w:trPr>
          <w:trHeight w:val="226"/>
        </w:trPr>
        <w:tc>
          <w:tcPr>
            <w:tcW w:w="6552" w:type="dxa"/>
          </w:tcPr>
          <w:p w:rsidR="00837873" w:rsidRPr="001E209B" w:rsidRDefault="001C6F4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260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7873" w:rsidRPr="001E209B" w:rsidTr="00837873">
        <w:trPr>
          <w:trHeight w:val="239"/>
        </w:trPr>
        <w:tc>
          <w:tcPr>
            <w:tcW w:w="6552" w:type="dxa"/>
          </w:tcPr>
          <w:p w:rsidR="00837873" w:rsidRPr="001E209B" w:rsidRDefault="00837873" w:rsidP="008378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0" w:type="dxa"/>
          </w:tcPr>
          <w:p w:rsidR="00837873" w:rsidRPr="001E209B" w:rsidRDefault="00837873" w:rsidP="00942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7 631,5</w:t>
            </w:r>
          </w:p>
        </w:tc>
        <w:tc>
          <w:tcPr>
            <w:tcW w:w="2857" w:type="dxa"/>
          </w:tcPr>
          <w:p w:rsidR="00837873" w:rsidRDefault="00837873" w:rsidP="0094220F">
            <w:pPr>
              <w:spacing w:after="0" w:line="240" w:lineRule="auto"/>
              <w:jc w:val="center"/>
            </w:pPr>
            <w:r w:rsidRPr="002903FE">
              <w:rPr>
                <w:rFonts w:ascii="Times New Roman" w:hAnsi="Times New Roman" w:cs="Times New Roman"/>
                <w:sz w:val="24"/>
                <w:szCs w:val="24"/>
              </w:rPr>
              <w:t>7 631,5</w:t>
            </w:r>
          </w:p>
        </w:tc>
        <w:tc>
          <w:tcPr>
            <w:tcW w:w="2637" w:type="dxa"/>
          </w:tcPr>
          <w:p w:rsidR="00837873" w:rsidRDefault="00837873" w:rsidP="0094220F">
            <w:pPr>
              <w:spacing w:after="0" w:line="240" w:lineRule="auto"/>
              <w:jc w:val="center"/>
            </w:pPr>
            <w:r w:rsidRPr="002903FE">
              <w:rPr>
                <w:rFonts w:ascii="Times New Roman" w:hAnsi="Times New Roman" w:cs="Times New Roman"/>
                <w:sz w:val="24"/>
                <w:szCs w:val="24"/>
              </w:rPr>
              <w:t>7 631,5</w:t>
            </w:r>
          </w:p>
        </w:tc>
      </w:tr>
      <w:tr w:rsidR="00837873" w:rsidRPr="001E209B" w:rsidTr="00837873">
        <w:trPr>
          <w:trHeight w:val="239"/>
        </w:trPr>
        <w:tc>
          <w:tcPr>
            <w:tcW w:w="6552" w:type="dxa"/>
          </w:tcPr>
          <w:p w:rsidR="00837873" w:rsidRPr="001E209B" w:rsidRDefault="0083787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260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4220F" w:rsidRPr="001E209B" w:rsidRDefault="0094220F" w:rsidP="00B83D2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1E209B" w:rsidRDefault="00FD6964" w:rsidP="00B83D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</w:t>
      </w:r>
      <w:r w:rsidR="00B83D2A">
        <w:rPr>
          <w:rFonts w:ascii="Times New Roman" w:hAnsi="Times New Roman" w:cs="Times New Roman"/>
          <w:sz w:val="24"/>
          <w:szCs w:val="24"/>
        </w:rPr>
        <w:t>омплекса процессных мероприятий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55"/>
        <w:gridCol w:w="992"/>
        <w:gridCol w:w="1843"/>
        <w:gridCol w:w="1275"/>
        <w:gridCol w:w="1134"/>
        <w:gridCol w:w="2552"/>
        <w:gridCol w:w="1559"/>
        <w:gridCol w:w="1701"/>
        <w:gridCol w:w="1985"/>
      </w:tblGrid>
      <w:tr w:rsidR="00FD6964" w:rsidRPr="001E209B" w:rsidTr="0094220F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5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(по </w:t>
            </w:r>
            <w:hyperlink r:id="rId50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D6964" w:rsidRPr="001E209B" w:rsidRDefault="0094220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показателя </w:t>
            </w:r>
          </w:p>
        </w:tc>
        <w:tc>
          <w:tcPr>
            <w:tcW w:w="1275" w:type="dxa"/>
          </w:tcPr>
          <w:p w:rsidR="00FD6964" w:rsidRPr="001E209B" w:rsidRDefault="0094220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FD6964" w:rsidRPr="001E209B" w:rsidRDefault="0094220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552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(формула) и методологиче</w:t>
            </w:r>
            <w:r w:rsidR="0094220F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55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</w:t>
            </w:r>
            <w:r w:rsidR="0094220F">
              <w:rPr>
                <w:rFonts w:ascii="Times New Roman" w:hAnsi="Times New Roman" w:cs="Times New Roman"/>
                <w:sz w:val="24"/>
                <w:szCs w:val="24"/>
              </w:rPr>
              <w:t>ели, используемы</w:t>
            </w:r>
            <w:r w:rsidR="0094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 формул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сбора информац</w:t>
            </w:r>
            <w:r w:rsidR="0094220F">
              <w:rPr>
                <w:rFonts w:ascii="Times New Roman" w:hAnsi="Times New Roman" w:cs="Times New Roman"/>
                <w:sz w:val="24"/>
                <w:szCs w:val="24"/>
              </w:rPr>
              <w:t xml:space="preserve">ии, </w:t>
            </w:r>
            <w:r w:rsidR="0094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формы отчетности </w:t>
            </w:r>
          </w:p>
        </w:tc>
        <w:tc>
          <w:tcPr>
            <w:tcW w:w="1985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з</w:t>
            </w:r>
            <w:r w:rsidR="0094220F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</w:t>
            </w:r>
            <w:r w:rsidR="00942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показателю </w:t>
            </w:r>
          </w:p>
        </w:tc>
      </w:tr>
      <w:tr w:rsidR="00FD6964" w:rsidRPr="001E209B" w:rsidTr="0094220F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220F" w:rsidRPr="001E209B" w:rsidTr="00B83D2A">
        <w:trPr>
          <w:trHeight w:val="314"/>
        </w:trPr>
        <w:tc>
          <w:tcPr>
            <w:tcW w:w="567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220F" w:rsidRPr="001E209B" w:rsidRDefault="0094220F" w:rsidP="00B83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220F" w:rsidRDefault="0094220F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220F" w:rsidRPr="00E46950" w:rsidRDefault="0094220F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4220F" w:rsidRPr="001E209B" w:rsidRDefault="0094220F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695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20F" w:rsidRPr="001E209B" w:rsidRDefault="0094220F" w:rsidP="00942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94220F" w:rsidRPr="001E209B" w:rsidRDefault="0094220F" w:rsidP="00942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32B6F">
        <w:rPr>
          <w:rFonts w:ascii="Times New Roman" w:hAnsi="Times New Roman" w:cs="Times New Roman"/>
          <w:sz w:val="24"/>
          <w:szCs w:val="24"/>
        </w:rPr>
        <w:t>Обеспечение деятельности муниципального бюджетного учреждения дополнительного образования «</w:t>
      </w:r>
      <w:proofErr w:type="spellStart"/>
      <w:r w:rsidR="00E32B6F">
        <w:rPr>
          <w:rFonts w:ascii="Times New Roman" w:hAnsi="Times New Roman" w:cs="Times New Roman"/>
          <w:sz w:val="24"/>
          <w:szCs w:val="24"/>
        </w:rPr>
        <w:t>Вожегодская</w:t>
      </w:r>
      <w:proofErr w:type="spellEnd"/>
      <w:r w:rsidR="00E32B6F">
        <w:rPr>
          <w:rFonts w:ascii="Times New Roman" w:hAnsi="Times New Roman" w:cs="Times New Roman"/>
          <w:sz w:val="24"/>
          <w:szCs w:val="24"/>
        </w:rPr>
        <w:t xml:space="preserve"> спортивная школа им. А.И. </w:t>
      </w:r>
      <w:proofErr w:type="spellStart"/>
      <w:r w:rsidR="00E32B6F">
        <w:rPr>
          <w:rFonts w:ascii="Times New Roman" w:hAnsi="Times New Roman" w:cs="Times New Roman"/>
          <w:sz w:val="24"/>
          <w:szCs w:val="24"/>
        </w:rPr>
        <w:t>Богалий</w:t>
      </w:r>
      <w:proofErr w:type="spellEnd"/>
      <w:r w:rsidR="00E32B6F">
        <w:rPr>
          <w:rFonts w:ascii="Times New Roman" w:hAnsi="Times New Roman" w:cs="Times New Roman"/>
          <w:sz w:val="24"/>
          <w:szCs w:val="24"/>
        </w:rPr>
        <w:t>»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20F" w:rsidRPr="001E209B" w:rsidRDefault="0094220F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94220F" w:rsidRPr="001E209B" w:rsidTr="001E7105">
        <w:tc>
          <w:tcPr>
            <w:tcW w:w="5896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94220F" w:rsidRPr="001E209B" w:rsidTr="001E7105">
        <w:tc>
          <w:tcPr>
            <w:tcW w:w="5896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220F" w:rsidRPr="001E209B" w:rsidTr="001E7105">
        <w:tc>
          <w:tcPr>
            <w:tcW w:w="5896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20F" w:rsidRPr="001E209B" w:rsidRDefault="0094220F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018"/>
        <w:gridCol w:w="992"/>
        <w:gridCol w:w="992"/>
        <w:gridCol w:w="3008"/>
      </w:tblGrid>
      <w:tr w:rsidR="0094220F" w:rsidRPr="001E209B" w:rsidTr="001E7105">
        <w:tc>
          <w:tcPr>
            <w:tcW w:w="680" w:type="dxa"/>
            <w:vMerge w:val="restart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51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002" w:type="dxa"/>
            <w:gridSpan w:val="3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008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94220F" w:rsidRPr="001E209B" w:rsidTr="001E7105">
        <w:tc>
          <w:tcPr>
            <w:tcW w:w="680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1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008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20F" w:rsidRPr="001E209B" w:rsidTr="001E7105">
        <w:tc>
          <w:tcPr>
            <w:tcW w:w="68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8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220F" w:rsidRPr="001E209B" w:rsidTr="001E7105">
        <w:tc>
          <w:tcPr>
            <w:tcW w:w="680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220F" w:rsidRPr="001E209B" w:rsidTr="001E7105">
        <w:tc>
          <w:tcPr>
            <w:tcW w:w="680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4220F" w:rsidRDefault="0094220F" w:rsidP="009422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4220F" w:rsidRDefault="0094220F" w:rsidP="00932DE0">
      <w:pPr>
        <w:pStyle w:val="ConsPlusNormal"/>
        <w:numPr>
          <w:ilvl w:val="0"/>
          <w:numId w:val="1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Перечень мероприятий (результатов) комплекса процессных мероприятий</w:t>
      </w:r>
    </w:p>
    <w:p w:rsidR="00932DE0" w:rsidRPr="001E209B" w:rsidRDefault="00932DE0" w:rsidP="00932DE0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215"/>
        <w:gridCol w:w="1842"/>
        <w:gridCol w:w="1843"/>
        <w:gridCol w:w="992"/>
        <w:gridCol w:w="993"/>
        <w:gridCol w:w="850"/>
        <w:gridCol w:w="992"/>
        <w:gridCol w:w="1134"/>
        <w:gridCol w:w="993"/>
        <w:gridCol w:w="1275"/>
      </w:tblGrid>
      <w:tr w:rsidR="0094220F" w:rsidRPr="001E209B" w:rsidTr="00DD15F0">
        <w:tc>
          <w:tcPr>
            <w:tcW w:w="567" w:type="dxa"/>
            <w:vMerge w:val="restart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842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843" w:type="dxa"/>
            <w:vMerge w:val="restart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52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119" w:type="dxa"/>
            <w:gridSpan w:val="3"/>
          </w:tcPr>
          <w:p w:rsidR="0094220F" w:rsidRPr="001E209B" w:rsidRDefault="0094220F" w:rsidP="005156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275" w:type="dxa"/>
            <w:vMerge w:val="restart"/>
          </w:tcPr>
          <w:p w:rsidR="0094220F" w:rsidRPr="001E209B" w:rsidRDefault="005156AD" w:rsidP="005156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94220F" w:rsidRPr="001E209B" w:rsidTr="00DD15F0">
        <w:tc>
          <w:tcPr>
            <w:tcW w:w="567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4220F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42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20F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9422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4220F" w:rsidRPr="001E2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20F" w:rsidRPr="001E209B" w:rsidTr="00DD15F0">
        <w:tc>
          <w:tcPr>
            <w:tcW w:w="56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4220F" w:rsidRPr="001E209B" w:rsidTr="00DD15F0">
        <w:tc>
          <w:tcPr>
            <w:tcW w:w="567" w:type="dxa"/>
          </w:tcPr>
          <w:p w:rsidR="0094220F" w:rsidRPr="005D4A16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4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5" w:type="dxa"/>
            <w:gridSpan w:val="10"/>
          </w:tcPr>
          <w:p w:rsidR="0094220F" w:rsidRPr="005D4A16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4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20F" w:rsidRPr="001E209B" w:rsidTr="00DD15F0">
        <w:tc>
          <w:tcPr>
            <w:tcW w:w="567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94220F" w:rsidRPr="00BD4C9F" w:rsidRDefault="00E32B6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E40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дополнительного образования «</w:t>
            </w:r>
            <w:proofErr w:type="spellStart"/>
            <w:r w:rsidR="00A95E8C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A95E8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имени Олимпийской Чемпионки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</w:p>
        </w:tc>
        <w:tc>
          <w:tcPr>
            <w:tcW w:w="1215" w:type="dxa"/>
          </w:tcPr>
          <w:p w:rsidR="0094220F" w:rsidRPr="0082298D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98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84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298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4220F" w:rsidRPr="005D4A16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</w:t>
            </w:r>
            <w:r w:rsidR="00E32B6F" w:rsidRPr="00250E4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32B6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дополнительного образования «</w:t>
            </w:r>
            <w:proofErr w:type="spellStart"/>
            <w:r w:rsidR="00A95E8C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A95E8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имени Олимпийской Чемпионки </w:t>
            </w:r>
            <w:r w:rsidR="00E32B6F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 w:rsidR="00E32B6F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="00E32B6F"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услуг,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основным видам деятельности</w:t>
            </w:r>
          </w:p>
        </w:tc>
        <w:tc>
          <w:tcPr>
            <w:tcW w:w="992" w:type="dxa"/>
          </w:tcPr>
          <w:p w:rsidR="0094220F" w:rsidRPr="00A76AD0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76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4220F" w:rsidRPr="00A76AD0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76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4220F" w:rsidRDefault="0094220F" w:rsidP="0094220F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D621B2" w:rsidRDefault="00D621B2" w:rsidP="0094220F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21B2" w:rsidRDefault="00D621B2" w:rsidP="0094220F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6EB4" w:rsidRDefault="00A76EB4" w:rsidP="0094220F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20F" w:rsidRDefault="0094220F" w:rsidP="0094220F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938"/>
        <w:gridCol w:w="1418"/>
        <w:gridCol w:w="1275"/>
        <w:gridCol w:w="1404"/>
        <w:gridCol w:w="1431"/>
      </w:tblGrid>
      <w:tr w:rsidR="0094220F" w:rsidTr="001E7105">
        <w:tc>
          <w:tcPr>
            <w:tcW w:w="704" w:type="dxa"/>
            <w:vMerge w:val="restart"/>
          </w:tcPr>
          <w:p w:rsidR="0094220F" w:rsidRDefault="0094220F" w:rsidP="001E7105">
            <w:pPr>
              <w:pStyle w:val="ConsPlusNormal"/>
              <w:jc w:val="center"/>
            </w:pPr>
            <w:r>
              <w:t>N</w:t>
            </w:r>
          </w:p>
          <w:p w:rsidR="0094220F" w:rsidRDefault="0094220F" w:rsidP="001E710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938" w:type="dxa"/>
            <w:vMerge w:val="restart"/>
          </w:tcPr>
          <w:p w:rsidR="0094220F" w:rsidRDefault="0094220F" w:rsidP="005156AD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528" w:type="dxa"/>
            <w:gridSpan w:val="4"/>
          </w:tcPr>
          <w:p w:rsidR="0094220F" w:rsidRDefault="0094220F" w:rsidP="005156AD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94220F" w:rsidTr="001E7105">
        <w:tc>
          <w:tcPr>
            <w:tcW w:w="704" w:type="dxa"/>
            <w:vMerge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  <w:vMerge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всего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6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  <w:r>
              <w:t>1</w:t>
            </w:r>
          </w:p>
        </w:tc>
        <w:tc>
          <w:tcPr>
            <w:tcW w:w="7938" w:type="dxa"/>
          </w:tcPr>
          <w:p w:rsidR="0094220F" w:rsidRDefault="0094220F" w:rsidP="00A76EB4">
            <w:pPr>
              <w:pStyle w:val="ConsPlusNormal"/>
            </w:pPr>
            <w:r w:rsidRPr="00231D33">
              <w:rPr>
                <w:b/>
              </w:rPr>
              <w:t xml:space="preserve">Комплекс процессных мероприятий </w:t>
            </w:r>
            <w:r w:rsidR="00E32B6F">
              <w:rPr>
                <w:b/>
              </w:rPr>
              <w:t>«</w:t>
            </w:r>
            <w:r w:rsidR="00E32B6F"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муниципального бюджетного учреждения дополнительного образования «</w:t>
            </w:r>
            <w:proofErr w:type="spellStart"/>
            <w:r w:rsidR="00E32B6F"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Вожегодская</w:t>
            </w:r>
            <w:proofErr w:type="spellEnd"/>
            <w:r w:rsidR="00E32B6F"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спортивная школа им</w:t>
            </w:r>
            <w:r w:rsidR="00A7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 Олимпийской Чемпионки </w:t>
            </w:r>
            <w:r w:rsidR="00E32B6F"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 </w:t>
            </w:r>
            <w:proofErr w:type="spellStart"/>
            <w:r w:rsidR="00E32B6F"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Богалий</w:t>
            </w:r>
            <w:proofErr w:type="spellEnd"/>
            <w:r w:rsidR="00E32B6F" w:rsidRPr="00231D33">
              <w:rPr>
                <w:b/>
              </w:rPr>
              <w:t xml:space="preserve"> </w:t>
            </w:r>
            <w:r w:rsidRPr="00231D33">
              <w:rPr>
                <w:b/>
              </w:rPr>
              <w:t>",</w:t>
            </w:r>
            <w:r>
              <w:t xml:space="preserve"> всего, в том числе:</w:t>
            </w:r>
          </w:p>
        </w:tc>
        <w:tc>
          <w:tcPr>
            <w:tcW w:w="1418" w:type="dxa"/>
          </w:tcPr>
          <w:p w:rsidR="0094220F" w:rsidRPr="00837873" w:rsidRDefault="00177398" w:rsidP="001E710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8 551,6</w:t>
            </w:r>
          </w:p>
        </w:tc>
        <w:tc>
          <w:tcPr>
            <w:tcW w:w="1275" w:type="dxa"/>
          </w:tcPr>
          <w:p w:rsidR="0094220F" w:rsidRPr="00837873" w:rsidRDefault="00177398" w:rsidP="001E710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8 616,1</w:t>
            </w:r>
          </w:p>
        </w:tc>
        <w:tc>
          <w:tcPr>
            <w:tcW w:w="1404" w:type="dxa"/>
          </w:tcPr>
          <w:p w:rsidR="0094220F" w:rsidRPr="00837873" w:rsidRDefault="00177398" w:rsidP="001E710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8 616,1</w:t>
            </w:r>
          </w:p>
        </w:tc>
        <w:tc>
          <w:tcPr>
            <w:tcW w:w="1431" w:type="dxa"/>
          </w:tcPr>
          <w:p w:rsidR="0094220F" w:rsidRPr="00837873" w:rsidRDefault="00177398" w:rsidP="001E710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25 783,8</w:t>
            </w:r>
          </w:p>
        </w:tc>
      </w:tr>
      <w:tr w:rsidR="00177398" w:rsidTr="001E7105">
        <w:tc>
          <w:tcPr>
            <w:tcW w:w="704" w:type="dxa"/>
          </w:tcPr>
          <w:p w:rsidR="00177398" w:rsidRDefault="00177398" w:rsidP="00177398">
            <w:pPr>
              <w:pStyle w:val="ConsPlusNormal"/>
            </w:pPr>
          </w:p>
        </w:tc>
        <w:tc>
          <w:tcPr>
            <w:tcW w:w="7938" w:type="dxa"/>
          </w:tcPr>
          <w:p w:rsidR="00177398" w:rsidRDefault="00177398" w:rsidP="00177398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18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8 551,6</w:t>
            </w:r>
          </w:p>
        </w:tc>
        <w:tc>
          <w:tcPr>
            <w:tcW w:w="1275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8 616,1</w:t>
            </w:r>
          </w:p>
        </w:tc>
        <w:tc>
          <w:tcPr>
            <w:tcW w:w="1404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8 616,1</w:t>
            </w:r>
          </w:p>
        </w:tc>
        <w:tc>
          <w:tcPr>
            <w:tcW w:w="1431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25 783,8</w:t>
            </w:r>
          </w:p>
        </w:tc>
      </w:tr>
      <w:tr w:rsidR="00177398" w:rsidTr="001E7105">
        <w:tc>
          <w:tcPr>
            <w:tcW w:w="704" w:type="dxa"/>
          </w:tcPr>
          <w:p w:rsidR="00177398" w:rsidRDefault="00177398" w:rsidP="00177398">
            <w:pPr>
              <w:pStyle w:val="ConsPlusNormal"/>
            </w:pPr>
          </w:p>
        </w:tc>
        <w:tc>
          <w:tcPr>
            <w:tcW w:w="7938" w:type="dxa"/>
          </w:tcPr>
          <w:p w:rsidR="00177398" w:rsidRDefault="00177398" w:rsidP="00177398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8 551,6</w:t>
            </w:r>
          </w:p>
        </w:tc>
        <w:tc>
          <w:tcPr>
            <w:tcW w:w="1275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8 616,1</w:t>
            </w:r>
          </w:p>
        </w:tc>
        <w:tc>
          <w:tcPr>
            <w:tcW w:w="1404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8 616,1</w:t>
            </w:r>
          </w:p>
        </w:tc>
        <w:tc>
          <w:tcPr>
            <w:tcW w:w="1431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25 783,8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  <w:tr w:rsidR="00177398" w:rsidTr="00A76EB4">
        <w:trPr>
          <w:trHeight w:val="1133"/>
        </w:trPr>
        <w:tc>
          <w:tcPr>
            <w:tcW w:w="704" w:type="dxa"/>
          </w:tcPr>
          <w:p w:rsidR="00177398" w:rsidRDefault="00177398" w:rsidP="00177398">
            <w:pPr>
              <w:pStyle w:val="ConsPlusNormal"/>
            </w:pPr>
            <w:r>
              <w:t>1.1</w:t>
            </w:r>
          </w:p>
        </w:tc>
        <w:tc>
          <w:tcPr>
            <w:tcW w:w="7938" w:type="dxa"/>
          </w:tcPr>
          <w:p w:rsidR="00177398" w:rsidRDefault="00177398" w:rsidP="00A76EB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«Обеспечено выполнение функций муниципального бюджетного учреждения дополнительного образования «</w:t>
            </w:r>
            <w:proofErr w:type="spellStart"/>
            <w:r w:rsidR="00A76EB4">
              <w:rPr>
                <w:rFonts w:ascii="Times New Roman" w:hAnsi="Times New Roman" w:cs="Times New Roman"/>
                <w:b/>
                <w:sz w:val="24"/>
                <w:szCs w:val="24"/>
              </w:rPr>
              <w:t>Вожегодская</w:t>
            </w:r>
            <w:proofErr w:type="spellEnd"/>
            <w:r w:rsidR="00A7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спортивная школа имени Олимпийской Чемпионки </w:t>
            </w:r>
            <w:r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 </w:t>
            </w:r>
            <w:proofErr w:type="spellStart"/>
            <w:r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Богалий</w:t>
            </w:r>
            <w:proofErr w:type="spellEnd"/>
            <w:r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32B6F">
              <w:rPr>
                <w:b/>
              </w:rPr>
              <w:t>,</w:t>
            </w:r>
            <w:r>
              <w:t xml:space="preserve"> всего, в том числе:</w:t>
            </w:r>
            <w:r w:rsidR="00A76EB4"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77398" w:rsidRPr="00837873" w:rsidRDefault="00177398" w:rsidP="001773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8 551,6</w:t>
            </w:r>
          </w:p>
        </w:tc>
        <w:tc>
          <w:tcPr>
            <w:tcW w:w="1275" w:type="dxa"/>
          </w:tcPr>
          <w:p w:rsidR="00177398" w:rsidRPr="00837873" w:rsidRDefault="00177398" w:rsidP="001773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8 616,1</w:t>
            </w:r>
          </w:p>
        </w:tc>
        <w:tc>
          <w:tcPr>
            <w:tcW w:w="1404" w:type="dxa"/>
          </w:tcPr>
          <w:p w:rsidR="00177398" w:rsidRPr="00837873" w:rsidRDefault="00177398" w:rsidP="001773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8 616,1</w:t>
            </w:r>
          </w:p>
        </w:tc>
        <w:tc>
          <w:tcPr>
            <w:tcW w:w="1431" w:type="dxa"/>
          </w:tcPr>
          <w:p w:rsidR="00177398" w:rsidRPr="00837873" w:rsidRDefault="00177398" w:rsidP="001773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25 783,8</w:t>
            </w:r>
          </w:p>
        </w:tc>
      </w:tr>
      <w:tr w:rsidR="00177398" w:rsidTr="001E7105">
        <w:tc>
          <w:tcPr>
            <w:tcW w:w="704" w:type="dxa"/>
          </w:tcPr>
          <w:p w:rsidR="00177398" w:rsidRDefault="00177398" w:rsidP="00177398">
            <w:pPr>
              <w:pStyle w:val="ConsPlusNormal"/>
            </w:pPr>
          </w:p>
        </w:tc>
        <w:tc>
          <w:tcPr>
            <w:tcW w:w="7938" w:type="dxa"/>
          </w:tcPr>
          <w:p w:rsidR="00177398" w:rsidRDefault="00177398" w:rsidP="00177398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18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8 551,6</w:t>
            </w:r>
          </w:p>
        </w:tc>
        <w:tc>
          <w:tcPr>
            <w:tcW w:w="1275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8 616,1</w:t>
            </w:r>
          </w:p>
        </w:tc>
        <w:tc>
          <w:tcPr>
            <w:tcW w:w="1404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8 616,1</w:t>
            </w:r>
          </w:p>
        </w:tc>
        <w:tc>
          <w:tcPr>
            <w:tcW w:w="1431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25 783,8</w:t>
            </w:r>
          </w:p>
        </w:tc>
      </w:tr>
      <w:tr w:rsidR="00177398" w:rsidTr="001E7105">
        <w:tc>
          <w:tcPr>
            <w:tcW w:w="704" w:type="dxa"/>
          </w:tcPr>
          <w:p w:rsidR="00177398" w:rsidRDefault="00177398" w:rsidP="00177398">
            <w:pPr>
              <w:pStyle w:val="ConsPlusNormal"/>
            </w:pPr>
          </w:p>
        </w:tc>
        <w:tc>
          <w:tcPr>
            <w:tcW w:w="7938" w:type="dxa"/>
          </w:tcPr>
          <w:p w:rsidR="00177398" w:rsidRDefault="00177398" w:rsidP="00177398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8 551,6</w:t>
            </w:r>
          </w:p>
        </w:tc>
        <w:tc>
          <w:tcPr>
            <w:tcW w:w="1275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8 616,1</w:t>
            </w:r>
          </w:p>
        </w:tc>
        <w:tc>
          <w:tcPr>
            <w:tcW w:w="1404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8 616,1</w:t>
            </w:r>
          </w:p>
        </w:tc>
        <w:tc>
          <w:tcPr>
            <w:tcW w:w="1431" w:type="dxa"/>
          </w:tcPr>
          <w:p w:rsidR="00177398" w:rsidRPr="00177398" w:rsidRDefault="00177398" w:rsidP="00177398">
            <w:pPr>
              <w:pStyle w:val="ConsPlusNormal"/>
              <w:jc w:val="center"/>
            </w:pPr>
            <w:r w:rsidRPr="00177398">
              <w:t>25 783,8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</w:tbl>
    <w:p w:rsidR="0094220F" w:rsidRDefault="0094220F" w:rsidP="00FA5EC3">
      <w:pPr>
        <w:tabs>
          <w:tab w:val="left" w:pos="3450"/>
        </w:tabs>
      </w:pPr>
    </w:p>
    <w:p w:rsidR="0094220F" w:rsidRPr="001E209B" w:rsidRDefault="0094220F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94220F" w:rsidRPr="001E209B" w:rsidRDefault="0094220F" w:rsidP="00942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94220F" w:rsidRPr="001E209B" w:rsidRDefault="0094220F" w:rsidP="00942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2"/>
        <w:gridCol w:w="2260"/>
        <w:gridCol w:w="2857"/>
        <w:gridCol w:w="2637"/>
      </w:tblGrid>
      <w:tr w:rsidR="0094220F" w:rsidRPr="001E209B" w:rsidTr="001E7105">
        <w:trPr>
          <w:trHeight w:val="327"/>
        </w:trPr>
        <w:tc>
          <w:tcPr>
            <w:tcW w:w="6552" w:type="dxa"/>
            <w:vMerge w:val="restart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54" w:type="dxa"/>
            <w:gridSpan w:val="3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4220F" w:rsidRPr="001E209B" w:rsidTr="001E7105">
        <w:trPr>
          <w:trHeight w:val="314"/>
        </w:trPr>
        <w:tc>
          <w:tcPr>
            <w:tcW w:w="6552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3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220F" w:rsidRPr="001E209B" w:rsidTr="001E7105">
        <w:trPr>
          <w:trHeight w:val="271"/>
        </w:trPr>
        <w:tc>
          <w:tcPr>
            <w:tcW w:w="655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220F" w:rsidRPr="00837873" w:rsidTr="001E7105">
        <w:trPr>
          <w:trHeight w:val="335"/>
        </w:trPr>
        <w:tc>
          <w:tcPr>
            <w:tcW w:w="6552" w:type="dxa"/>
          </w:tcPr>
          <w:p w:rsidR="0094220F" w:rsidRPr="00837873" w:rsidRDefault="0094220F" w:rsidP="001E71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0" w:type="dxa"/>
          </w:tcPr>
          <w:p w:rsidR="0094220F" w:rsidRPr="00837873" w:rsidRDefault="00177398" w:rsidP="001E71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8 551,6</w:t>
            </w:r>
          </w:p>
        </w:tc>
        <w:tc>
          <w:tcPr>
            <w:tcW w:w="2857" w:type="dxa"/>
          </w:tcPr>
          <w:p w:rsidR="0094220F" w:rsidRPr="00837873" w:rsidRDefault="00177398" w:rsidP="001E71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8 616,1</w:t>
            </w:r>
          </w:p>
        </w:tc>
        <w:tc>
          <w:tcPr>
            <w:tcW w:w="2637" w:type="dxa"/>
          </w:tcPr>
          <w:p w:rsidR="0094220F" w:rsidRPr="00837873" w:rsidRDefault="00177398" w:rsidP="001E71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8 616,1</w:t>
            </w:r>
          </w:p>
        </w:tc>
      </w:tr>
      <w:tr w:rsidR="0094220F" w:rsidRPr="001E209B" w:rsidTr="001E7105">
        <w:trPr>
          <w:trHeight w:val="239"/>
        </w:trPr>
        <w:tc>
          <w:tcPr>
            <w:tcW w:w="655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4220F" w:rsidRPr="001E209B" w:rsidTr="001E7105">
        <w:trPr>
          <w:trHeight w:val="226"/>
        </w:trPr>
        <w:tc>
          <w:tcPr>
            <w:tcW w:w="6552" w:type="dxa"/>
          </w:tcPr>
          <w:p w:rsidR="0094220F" w:rsidRPr="001E209B" w:rsidRDefault="001C6F4D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26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398" w:rsidRPr="001E209B" w:rsidTr="001E7105">
        <w:trPr>
          <w:trHeight w:val="239"/>
        </w:trPr>
        <w:tc>
          <w:tcPr>
            <w:tcW w:w="6552" w:type="dxa"/>
          </w:tcPr>
          <w:p w:rsidR="00177398" w:rsidRPr="001E209B" w:rsidRDefault="00177398" w:rsidP="00177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0" w:type="dxa"/>
          </w:tcPr>
          <w:p w:rsidR="00177398" w:rsidRPr="00620518" w:rsidRDefault="00177398" w:rsidP="001773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18">
              <w:rPr>
                <w:rFonts w:ascii="Times New Roman" w:hAnsi="Times New Roman" w:cs="Times New Roman"/>
                <w:sz w:val="24"/>
                <w:szCs w:val="24"/>
              </w:rPr>
              <w:t>8 551,6</w:t>
            </w:r>
          </w:p>
        </w:tc>
        <w:tc>
          <w:tcPr>
            <w:tcW w:w="2857" w:type="dxa"/>
          </w:tcPr>
          <w:p w:rsidR="00177398" w:rsidRPr="00620518" w:rsidRDefault="00177398" w:rsidP="00177398">
            <w:pPr>
              <w:spacing w:after="0" w:line="240" w:lineRule="auto"/>
              <w:jc w:val="center"/>
            </w:pPr>
            <w:r w:rsidRPr="00620518">
              <w:rPr>
                <w:rFonts w:ascii="Times New Roman" w:hAnsi="Times New Roman" w:cs="Times New Roman"/>
                <w:sz w:val="24"/>
                <w:szCs w:val="24"/>
              </w:rPr>
              <w:t>8 616,1</w:t>
            </w:r>
          </w:p>
        </w:tc>
        <w:tc>
          <w:tcPr>
            <w:tcW w:w="2637" w:type="dxa"/>
          </w:tcPr>
          <w:p w:rsidR="00177398" w:rsidRPr="00620518" w:rsidRDefault="00177398" w:rsidP="00177398">
            <w:pPr>
              <w:spacing w:after="0" w:line="240" w:lineRule="auto"/>
              <w:jc w:val="center"/>
            </w:pPr>
            <w:r w:rsidRPr="00620518">
              <w:rPr>
                <w:rFonts w:ascii="Times New Roman" w:hAnsi="Times New Roman" w:cs="Times New Roman"/>
                <w:sz w:val="24"/>
                <w:szCs w:val="24"/>
              </w:rPr>
              <w:t>8 616,1</w:t>
            </w:r>
          </w:p>
        </w:tc>
      </w:tr>
      <w:tr w:rsidR="0094220F" w:rsidRPr="001E209B" w:rsidTr="001E7105">
        <w:trPr>
          <w:trHeight w:val="239"/>
        </w:trPr>
        <w:tc>
          <w:tcPr>
            <w:tcW w:w="655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26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4220F" w:rsidRDefault="0094220F" w:rsidP="009422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4220F" w:rsidRPr="001E209B" w:rsidRDefault="0094220F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6EB4" w:rsidRDefault="00A76EB4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6EB4" w:rsidRDefault="00A76EB4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6EB4" w:rsidRDefault="00A76EB4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4220F" w:rsidRPr="001E209B" w:rsidRDefault="0094220F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94220F" w:rsidRPr="001E209B" w:rsidRDefault="0094220F" w:rsidP="00942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55"/>
        <w:gridCol w:w="992"/>
        <w:gridCol w:w="1843"/>
        <w:gridCol w:w="1275"/>
        <w:gridCol w:w="1134"/>
        <w:gridCol w:w="2552"/>
        <w:gridCol w:w="1559"/>
        <w:gridCol w:w="1701"/>
        <w:gridCol w:w="1985"/>
      </w:tblGrid>
      <w:tr w:rsidR="0094220F" w:rsidRPr="001E209B" w:rsidTr="001E7105">
        <w:tc>
          <w:tcPr>
            <w:tcW w:w="56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(по </w:t>
            </w:r>
            <w:hyperlink r:id="rId53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показателя 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55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(формула) и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559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ели, используемы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в формул</w:t>
            </w:r>
          </w:p>
        </w:tc>
        <w:tc>
          <w:tcPr>
            <w:tcW w:w="1701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сбора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индекс формы отчетности </w:t>
            </w:r>
          </w:p>
        </w:tc>
        <w:tc>
          <w:tcPr>
            <w:tcW w:w="198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показателю </w:t>
            </w:r>
          </w:p>
        </w:tc>
      </w:tr>
      <w:tr w:rsidR="0094220F" w:rsidRPr="001E209B" w:rsidTr="001E7105">
        <w:tc>
          <w:tcPr>
            <w:tcW w:w="56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220F" w:rsidRPr="001E209B" w:rsidTr="00CC118C">
        <w:trPr>
          <w:trHeight w:val="285"/>
        </w:trPr>
        <w:tc>
          <w:tcPr>
            <w:tcW w:w="567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220F" w:rsidRDefault="0094220F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33236" w:rsidRDefault="00F33236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33236" w:rsidRDefault="00F33236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33236" w:rsidRPr="00E46950" w:rsidRDefault="00F33236" w:rsidP="00F332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F33236" w:rsidRPr="001E209B" w:rsidRDefault="00F33236" w:rsidP="00F332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695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F33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33236" w:rsidRDefault="00F33236" w:rsidP="00F3323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«Укрепление </w:t>
      </w:r>
      <w:r w:rsidRPr="00F31F0E">
        <w:rPr>
          <w:rFonts w:ascii="Times New Roman" w:hAnsi="Times New Roman" w:cs="Times New Roman"/>
          <w:sz w:val="24"/>
          <w:szCs w:val="24"/>
        </w:rPr>
        <w:t xml:space="preserve">общественного здоровья населения  </w:t>
      </w:r>
      <w:proofErr w:type="spellStart"/>
      <w:r w:rsidRPr="00F31F0E">
        <w:rPr>
          <w:rFonts w:ascii="Times New Roman" w:hAnsi="Times New Roman" w:cs="Times New Roman"/>
          <w:sz w:val="24"/>
          <w:szCs w:val="24"/>
        </w:rPr>
        <w:t>Вожегодского</w:t>
      </w:r>
      <w:proofErr w:type="spellEnd"/>
      <w:r w:rsidRPr="00F31F0E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</w:p>
    <w:p w:rsidR="00F33236" w:rsidRPr="001E209B" w:rsidRDefault="00F33236" w:rsidP="00F33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F33236" w:rsidRPr="001E209B" w:rsidTr="00F33236">
        <w:tc>
          <w:tcPr>
            <w:tcW w:w="5896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F33236" w:rsidRPr="001E209B" w:rsidTr="00F33236">
        <w:tc>
          <w:tcPr>
            <w:tcW w:w="5896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06C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800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06C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80006C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БУЗ ВО «</w:t>
            </w:r>
            <w:proofErr w:type="spellStart"/>
            <w:r w:rsidRPr="0080006C">
              <w:rPr>
                <w:rFonts w:ascii="Times New Roman" w:hAnsi="Times New Roman" w:cs="Times New Roman"/>
              </w:rPr>
              <w:t>Вожегодская</w:t>
            </w:r>
            <w:proofErr w:type="spellEnd"/>
            <w:r w:rsidRPr="0080006C">
              <w:rPr>
                <w:rFonts w:ascii="Times New Roman" w:hAnsi="Times New Roman" w:cs="Times New Roman"/>
              </w:rPr>
              <w:t xml:space="preserve"> ЦРБ» (по согласованию); 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 xml:space="preserve">Управление образования </w:t>
            </w:r>
            <w:proofErr w:type="spellStart"/>
            <w:r w:rsidRPr="0080006C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80006C">
              <w:rPr>
                <w:rFonts w:ascii="Times New Roman" w:hAnsi="Times New Roman" w:cs="Times New Roman"/>
              </w:rPr>
              <w:t xml:space="preserve"> муниципального округа (по согласованию); 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муниципальные образовательные учреждения округа;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 xml:space="preserve">БУ СО ВО «КЦСОН </w:t>
            </w:r>
            <w:proofErr w:type="spellStart"/>
            <w:r w:rsidRPr="0080006C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80006C">
              <w:rPr>
                <w:rFonts w:ascii="Times New Roman" w:hAnsi="Times New Roman" w:cs="Times New Roman"/>
              </w:rPr>
              <w:t xml:space="preserve"> района» (по согласованию);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муниципальные бюджетные учреждения культуры, физической культуры и спорта, молодежной политики;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городское и сельские поселения;</w:t>
            </w:r>
          </w:p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0006C">
              <w:rPr>
                <w:rFonts w:ascii="Times New Roman" w:hAnsi="Times New Roman" w:cs="Times New Roman"/>
              </w:rPr>
              <w:t>АНО «Редакция газеты «Борьба» (по согласованию)</w:t>
            </w:r>
          </w:p>
        </w:tc>
      </w:tr>
      <w:tr w:rsidR="00F33236" w:rsidRPr="001E209B" w:rsidTr="00F33236">
        <w:tc>
          <w:tcPr>
            <w:tcW w:w="5896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018"/>
        <w:gridCol w:w="992"/>
        <w:gridCol w:w="992"/>
        <w:gridCol w:w="3008"/>
      </w:tblGrid>
      <w:tr w:rsidR="00F33236" w:rsidRPr="001E209B" w:rsidTr="00F33236">
        <w:tc>
          <w:tcPr>
            <w:tcW w:w="680" w:type="dxa"/>
            <w:vMerge w:val="restart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54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002" w:type="dxa"/>
            <w:gridSpan w:val="3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008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33236" w:rsidRPr="001E209B" w:rsidTr="00F33236">
        <w:tc>
          <w:tcPr>
            <w:tcW w:w="680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18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008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236" w:rsidRPr="001E209B" w:rsidTr="00F33236">
        <w:tc>
          <w:tcPr>
            <w:tcW w:w="68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8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33236" w:rsidRPr="001E209B" w:rsidTr="00F33236">
        <w:tc>
          <w:tcPr>
            <w:tcW w:w="680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63" w:type="dxa"/>
            <w:gridSpan w:val="9"/>
          </w:tcPr>
          <w:p w:rsidR="00F33236" w:rsidRPr="001E209B" w:rsidRDefault="00F33236" w:rsidP="00D069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безопасной, здоровой и комфортной среды </w:t>
            </w:r>
            <w:r w:rsidR="00D069BF"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мотивирование граждан к ведению здоро</w:t>
            </w:r>
            <w:r w:rsidR="00D069BF" w:rsidRPr="00D069BF">
              <w:rPr>
                <w:rFonts w:ascii="Times New Roman" w:hAnsi="Times New Roman" w:cs="Times New Roman"/>
                <w:sz w:val="24"/>
                <w:szCs w:val="24"/>
              </w:rPr>
              <w:t>вого образа жизни и профилактике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 неинфекционных заболеваний на рабочем месте</w:t>
            </w:r>
          </w:p>
        </w:tc>
      </w:tr>
      <w:tr w:rsidR="00391EC7" w:rsidRPr="001E209B" w:rsidTr="00F33236">
        <w:tc>
          <w:tcPr>
            <w:tcW w:w="680" w:type="dxa"/>
          </w:tcPr>
          <w:p w:rsidR="00391EC7" w:rsidRPr="00D069BF" w:rsidRDefault="00D069BF" w:rsidP="00F332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65" w:type="dxa"/>
          </w:tcPr>
          <w:p w:rsidR="00391EC7" w:rsidRPr="00D069BF" w:rsidRDefault="00391EC7" w:rsidP="00F33236">
            <w:pPr>
              <w:pStyle w:val="ConsPlusNormal"/>
              <w:rPr>
                <w:rFonts w:ascii="Times New Roman" w:eastAsia="Calibri" w:hAnsi="Times New Roman" w:cs="Times New Roman"/>
                <w:bCs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Доля граждан, ведущих здоровый образ жизни</w:t>
            </w:r>
          </w:p>
        </w:tc>
        <w:tc>
          <w:tcPr>
            <w:tcW w:w="1474" w:type="dxa"/>
          </w:tcPr>
          <w:p w:rsidR="00391EC7" w:rsidRPr="00D069BF" w:rsidRDefault="00391EC7" w:rsidP="00391E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17" w:type="dxa"/>
          </w:tcPr>
          <w:p w:rsidR="00391EC7" w:rsidRPr="00D069BF" w:rsidRDefault="00391EC7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391EC7" w:rsidRPr="00D069BF" w:rsidRDefault="00391EC7" w:rsidP="00F33236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391EC7" w:rsidRPr="00D069BF" w:rsidRDefault="00391EC7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391EC7" w:rsidRPr="00D069BF" w:rsidRDefault="00914D9B" w:rsidP="00914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391EC7" w:rsidRPr="00D069BF" w:rsidRDefault="00391EC7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391EC7" w:rsidRPr="00D069BF" w:rsidRDefault="00D069BF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08" w:type="dxa"/>
          </w:tcPr>
          <w:p w:rsidR="00391EC7" w:rsidRPr="00D069BF" w:rsidRDefault="00391EC7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F33236" w:rsidRPr="00D069BF" w:rsidTr="00F33236">
        <w:tc>
          <w:tcPr>
            <w:tcW w:w="680" w:type="dxa"/>
          </w:tcPr>
          <w:p w:rsidR="00F33236" w:rsidRPr="00D069BF" w:rsidRDefault="00F33236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</w:tcPr>
          <w:p w:rsidR="00F33236" w:rsidRPr="00D069BF" w:rsidRDefault="00F33236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Ожидаемая продолжительность жиз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ни при рождении</w:t>
            </w:r>
          </w:p>
        </w:tc>
        <w:tc>
          <w:tcPr>
            <w:tcW w:w="1474" w:type="dxa"/>
          </w:tcPr>
          <w:p w:rsidR="00F33236" w:rsidRPr="00D069BF" w:rsidRDefault="00F33236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 КПМ</w:t>
            </w:r>
          </w:p>
        </w:tc>
        <w:tc>
          <w:tcPr>
            <w:tcW w:w="1417" w:type="dxa"/>
          </w:tcPr>
          <w:p w:rsidR="00F33236" w:rsidRPr="00D069BF" w:rsidRDefault="002243A2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47" w:type="dxa"/>
          </w:tcPr>
          <w:p w:rsidR="00F33236" w:rsidRPr="00D069BF" w:rsidRDefault="002243A2" w:rsidP="00F332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76,20</w:t>
            </w:r>
          </w:p>
        </w:tc>
        <w:tc>
          <w:tcPr>
            <w:tcW w:w="850" w:type="dxa"/>
          </w:tcPr>
          <w:p w:rsidR="00F33236" w:rsidRPr="00D069BF" w:rsidRDefault="002243A2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F33236" w:rsidRPr="00D069BF" w:rsidRDefault="002243A2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992" w:type="dxa"/>
          </w:tcPr>
          <w:p w:rsidR="00F33236" w:rsidRPr="00D069BF" w:rsidRDefault="002243A2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92" w:type="dxa"/>
          </w:tcPr>
          <w:p w:rsidR="00F33236" w:rsidRPr="00D069BF" w:rsidRDefault="002243A2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3008" w:type="dxa"/>
          </w:tcPr>
          <w:p w:rsidR="00F33236" w:rsidRPr="00D069BF" w:rsidRDefault="00391EC7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2243A2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низкой физиче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ской активности</w:t>
            </w:r>
          </w:p>
        </w:tc>
        <w:tc>
          <w:tcPr>
            <w:tcW w:w="1474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20,6</w:t>
            </w:r>
          </w:p>
        </w:tc>
        <w:tc>
          <w:tcPr>
            <w:tcW w:w="850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2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92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3008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2243A2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недостаточного потребления овощей и фруктов</w:t>
            </w:r>
          </w:p>
        </w:tc>
        <w:tc>
          <w:tcPr>
            <w:tcW w:w="1474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67,3</w:t>
            </w:r>
          </w:p>
        </w:tc>
        <w:tc>
          <w:tcPr>
            <w:tcW w:w="850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992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2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3008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2243A2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высокого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соли</w:t>
            </w:r>
          </w:p>
        </w:tc>
        <w:tc>
          <w:tcPr>
            <w:tcW w:w="1474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850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3008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2243A2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потребления табака</w:t>
            </w:r>
          </w:p>
        </w:tc>
        <w:tc>
          <w:tcPr>
            <w:tcW w:w="1474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850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3008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D069BF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пагубного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алкогольных напитков</w:t>
            </w:r>
          </w:p>
        </w:tc>
        <w:tc>
          <w:tcPr>
            <w:tcW w:w="1474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850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3008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2243A2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lastRenderedPageBreak/>
              <w:t>1.</w:t>
            </w:r>
            <w:r w:rsidR="00D069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eastAsia="Calibri"/>
                <w:bCs/>
              </w:rPr>
              <w:t>Смертность мужчин в возрасте 16 - 59 лет (на 100 тыс. населе</w:t>
            </w:r>
            <w:r w:rsidR="00530D02" w:rsidRPr="00D069BF">
              <w:rPr>
                <w:rFonts w:eastAsia="Calibri"/>
                <w:bCs/>
              </w:rPr>
              <w:t>ния соот</w:t>
            </w:r>
            <w:r w:rsidR="00530D02" w:rsidRPr="00D069BF">
              <w:rPr>
                <w:rFonts w:eastAsia="Calibri"/>
                <w:bCs/>
              </w:rPr>
              <w:softHyphen/>
              <w:t>ветствующего возраста)</w:t>
            </w:r>
          </w:p>
        </w:tc>
        <w:tc>
          <w:tcPr>
            <w:tcW w:w="1474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Calibri" w:eastAsia="Calibri" w:hAnsi="Calibri"/>
              </w:rPr>
            </w:pPr>
            <w:r w:rsidRPr="00D069BF">
              <w:rPr>
                <w:rFonts w:ascii="Calibri" w:eastAsia="Calibri" w:hAnsi="Calibri"/>
              </w:rPr>
              <w:t>830</w:t>
            </w:r>
          </w:p>
        </w:tc>
        <w:tc>
          <w:tcPr>
            <w:tcW w:w="850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828,4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828,4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828,2</w:t>
            </w:r>
          </w:p>
        </w:tc>
        <w:tc>
          <w:tcPr>
            <w:tcW w:w="3008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391EC7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eastAsia="Calibri"/>
                <w:bCs/>
              </w:rPr>
              <w:t>Смертность женщин в возрасте 16 - 59 лет (на 100 тыс. населе</w:t>
            </w:r>
            <w:r w:rsidR="00530D02" w:rsidRPr="00D069BF">
              <w:rPr>
                <w:rFonts w:eastAsia="Calibri"/>
                <w:bCs/>
              </w:rPr>
              <w:t>ния соот</w:t>
            </w:r>
            <w:r w:rsidR="00530D02" w:rsidRPr="00D069BF">
              <w:rPr>
                <w:rFonts w:eastAsia="Calibri"/>
                <w:bCs/>
              </w:rPr>
              <w:softHyphen/>
              <w:t>ветствующего возраста)</w:t>
            </w:r>
          </w:p>
        </w:tc>
        <w:tc>
          <w:tcPr>
            <w:tcW w:w="1474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Calibri" w:eastAsia="Calibri" w:hAnsi="Calibri"/>
              </w:rPr>
            </w:pPr>
            <w:r w:rsidRPr="00D069BF">
              <w:rPr>
                <w:rFonts w:ascii="Calibri" w:eastAsia="Calibri" w:hAnsi="Calibri"/>
              </w:rPr>
              <w:t>448,6</w:t>
            </w:r>
          </w:p>
        </w:tc>
        <w:tc>
          <w:tcPr>
            <w:tcW w:w="850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448,6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448,5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448,5</w:t>
            </w:r>
          </w:p>
        </w:tc>
        <w:tc>
          <w:tcPr>
            <w:tcW w:w="3008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391EC7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069BF">
              <w:rPr>
                <w:rFonts w:eastAsia="Calibri"/>
                <w:bCs/>
              </w:rPr>
              <w:t>Распространенность повышенно</w:t>
            </w:r>
            <w:r w:rsidR="00530D02" w:rsidRPr="00D069BF">
              <w:rPr>
                <w:rFonts w:eastAsia="Calibri"/>
                <w:bCs/>
              </w:rPr>
              <w:t>го АД (по информации от врача)</w:t>
            </w:r>
            <w:proofErr w:type="gramEnd"/>
          </w:p>
        </w:tc>
        <w:tc>
          <w:tcPr>
            <w:tcW w:w="1474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Calibri" w:eastAsia="Calibri" w:hAnsi="Calibri"/>
              </w:rPr>
            </w:pPr>
            <w:r w:rsidRPr="00D069BF">
              <w:rPr>
                <w:rFonts w:ascii="Calibri" w:eastAsia="Calibri" w:hAnsi="Calibri"/>
              </w:rPr>
              <w:t>33,0</w:t>
            </w:r>
          </w:p>
        </w:tc>
        <w:tc>
          <w:tcPr>
            <w:tcW w:w="850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3008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</w:tbl>
    <w:p w:rsidR="00F33236" w:rsidRDefault="00F33236" w:rsidP="00F3323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215"/>
        <w:gridCol w:w="1842"/>
        <w:gridCol w:w="1843"/>
        <w:gridCol w:w="992"/>
        <w:gridCol w:w="993"/>
        <w:gridCol w:w="850"/>
        <w:gridCol w:w="992"/>
        <w:gridCol w:w="1134"/>
        <w:gridCol w:w="993"/>
        <w:gridCol w:w="1275"/>
      </w:tblGrid>
      <w:tr w:rsidR="00F33236" w:rsidRPr="001E209B" w:rsidTr="00F33236">
        <w:tc>
          <w:tcPr>
            <w:tcW w:w="567" w:type="dxa"/>
            <w:vMerge w:val="restart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842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843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55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119" w:type="dxa"/>
            <w:gridSpan w:val="3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275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F33236" w:rsidRPr="001E209B" w:rsidTr="00F33236">
        <w:tc>
          <w:tcPr>
            <w:tcW w:w="567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236" w:rsidRPr="001E209B" w:rsidTr="00F33236">
        <w:tc>
          <w:tcPr>
            <w:tcW w:w="56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33236" w:rsidRPr="001E209B" w:rsidTr="00F33236">
        <w:tc>
          <w:tcPr>
            <w:tcW w:w="567" w:type="dxa"/>
          </w:tcPr>
          <w:p w:rsidR="00F33236" w:rsidRPr="005D4A16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4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5" w:type="dxa"/>
            <w:gridSpan w:val="10"/>
          </w:tcPr>
          <w:p w:rsidR="00F33236" w:rsidRPr="005D4A16" w:rsidRDefault="00F76C94" w:rsidP="00D069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безопасной, здоровой и комфортной среды </w:t>
            </w:r>
            <w:r w:rsidR="00D069BF"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мотивирование граждан к ведению здоро</w:t>
            </w:r>
            <w:r w:rsidR="00D069BF"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вого образа жизни и профилактике 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 неинфекционных заболеваний на рабочем месте</w:t>
            </w:r>
          </w:p>
        </w:tc>
        <w:tc>
          <w:tcPr>
            <w:tcW w:w="1275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81A" w:rsidRPr="001E209B" w:rsidTr="00F33236">
        <w:tc>
          <w:tcPr>
            <w:tcW w:w="567" w:type="dxa"/>
          </w:tcPr>
          <w:p w:rsidR="00B5381A" w:rsidRPr="001E209B" w:rsidRDefault="00B5381A" w:rsidP="00B5381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B5381A" w:rsidRPr="006158F4" w:rsidRDefault="00B5381A" w:rsidP="00B53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F4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B5381A" w:rsidRPr="00BD4C9F" w:rsidRDefault="00B5381A" w:rsidP="00B53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>Создана муниципальная система общественного здоровья и медицинской профилактики</w:t>
            </w:r>
          </w:p>
        </w:tc>
        <w:tc>
          <w:tcPr>
            <w:tcW w:w="1215" w:type="dxa"/>
          </w:tcPr>
          <w:p w:rsidR="00B5381A" w:rsidRPr="001E209B" w:rsidRDefault="00B5381A" w:rsidP="00B5381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842" w:type="dxa"/>
          </w:tcPr>
          <w:p w:rsidR="00B5381A" w:rsidRPr="001E209B" w:rsidRDefault="00B5381A" w:rsidP="00B5381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843" w:type="dxa"/>
          </w:tcPr>
          <w:p w:rsidR="00B5381A" w:rsidRPr="005D4A16" w:rsidRDefault="00391EC7" w:rsidP="00D069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работ, услуг </w:t>
            </w:r>
          </w:p>
        </w:tc>
        <w:tc>
          <w:tcPr>
            <w:tcW w:w="992" w:type="dxa"/>
          </w:tcPr>
          <w:p w:rsidR="00B5381A" w:rsidRPr="00D069BF" w:rsidRDefault="00D069BF" w:rsidP="00B53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B5381A" w:rsidRPr="00D069BF" w:rsidRDefault="00D069BF" w:rsidP="00B53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B5381A" w:rsidRPr="00D069BF" w:rsidRDefault="00B5381A" w:rsidP="00B5381A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B5381A" w:rsidRPr="00D069BF" w:rsidRDefault="00D069BF" w:rsidP="00B5381A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5381A" w:rsidRPr="00D069BF" w:rsidRDefault="00D069BF" w:rsidP="00B5381A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B5381A" w:rsidRPr="00D069BF" w:rsidRDefault="00D069BF" w:rsidP="00B5381A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B5381A" w:rsidRPr="00D069BF" w:rsidRDefault="00391EC7" w:rsidP="00B5381A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Доля граждан, ведущих здоровый образ жизни</w:t>
            </w:r>
          </w:p>
        </w:tc>
      </w:tr>
    </w:tbl>
    <w:p w:rsidR="00F33236" w:rsidRDefault="00F33236" w:rsidP="00F33236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D621B2" w:rsidRDefault="00D621B2" w:rsidP="00F33236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21B2" w:rsidRDefault="00D621B2" w:rsidP="00F33236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33236" w:rsidRDefault="00F33236" w:rsidP="00F33236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938"/>
        <w:gridCol w:w="1418"/>
        <w:gridCol w:w="1275"/>
        <w:gridCol w:w="1404"/>
        <w:gridCol w:w="1431"/>
      </w:tblGrid>
      <w:tr w:rsidR="00F33236" w:rsidTr="00F33236">
        <w:tc>
          <w:tcPr>
            <w:tcW w:w="704" w:type="dxa"/>
            <w:vMerge w:val="restart"/>
          </w:tcPr>
          <w:p w:rsidR="00F33236" w:rsidRDefault="00F33236" w:rsidP="00F33236">
            <w:pPr>
              <w:pStyle w:val="ConsPlusNormal"/>
              <w:jc w:val="center"/>
            </w:pPr>
            <w:r>
              <w:t>N</w:t>
            </w:r>
          </w:p>
          <w:p w:rsidR="00F33236" w:rsidRDefault="00F33236" w:rsidP="00F3323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938" w:type="dxa"/>
            <w:vMerge w:val="restart"/>
          </w:tcPr>
          <w:p w:rsidR="00F33236" w:rsidRDefault="00F33236" w:rsidP="00F33236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528" w:type="dxa"/>
            <w:gridSpan w:val="4"/>
          </w:tcPr>
          <w:p w:rsidR="00F33236" w:rsidRDefault="00F33236" w:rsidP="00F33236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F33236" w:rsidTr="00F33236">
        <w:tc>
          <w:tcPr>
            <w:tcW w:w="704" w:type="dxa"/>
            <w:vMerge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  <w:vMerge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всего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6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  <w:r>
              <w:t>1</w:t>
            </w:r>
          </w:p>
        </w:tc>
        <w:tc>
          <w:tcPr>
            <w:tcW w:w="7938" w:type="dxa"/>
          </w:tcPr>
          <w:p w:rsidR="00F76C94" w:rsidRDefault="00F76C94" w:rsidP="00F76C94">
            <w:pPr>
              <w:pStyle w:val="ConsPlusNormal"/>
            </w:pPr>
            <w:r w:rsidRPr="00231D33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F31F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здоровья населения  </w:t>
            </w:r>
            <w:proofErr w:type="spellStart"/>
            <w:r w:rsidRPr="00F31F0E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31F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Pr="00231D33">
              <w:rPr>
                <w:b/>
              </w:rPr>
              <w:t xml:space="preserve"> ",</w:t>
            </w:r>
            <w:r>
              <w:t xml:space="preserve"> всего, в том числе:</w:t>
            </w:r>
          </w:p>
        </w:tc>
        <w:tc>
          <w:tcPr>
            <w:tcW w:w="1418" w:type="dxa"/>
          </w:tcPr>
          <w:p w:rsidR="00F76C94" w:rsidRPr="00837873" w:rsidRDefault="00F76C94" w:rsidP="00F76C9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5" w:type="dxa"/>
          </w:tcPr>
          <w:p w:rsidR="00F76C94" w:rsidRDefault="00F76C94" w:rsidP="00F76C94">
            <w:pPr>
              <w:jc w:val="center"/>
            </w:pPr>
            <w:r w:rsidRPr="00D24388">
              <w:rPr>
                <w:b/>
              </w:rPr>
              <w:t>50,0</w:t>
            </w:r>
          </w:p>
        </w:tc>
        <w:tc>
          <w:tcPr>
            <w:tcW w:w="1404" w:type="dxa"/>
          </w:tcPr>
          <w:p w:rsidR="00F76C94" w:rsidRDefault="00F76C94" w:rsidP="00F76C94">
            <w:pPr>
              <w:jc w:val="center"/>
            </w:pPr>
            <w:r w:rsidRPr="00D24388">
              <w:rPr>
                <w:b/>
              </w:rPr>
              <w:t>50,0</w:t>
            </w:r>
          </w:p>
        </w:tc>
        <w:tc>
          <w:tcPr>
            <w:tcW w:w="1431" w:type="dxa"/>
          </w:tcPr>
          <w:p w:rsidR="00F76C94" w:rsidRPr="00837873" w:rsidRDefault="00F76C94" w:rsidP="00F76C9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</w:p>
        </w:tc>
        <w:tc>
          <w:tcPr>
            <w:tcW w:w="7938" w:type="dxa"/>
          </w:tcPr>
          <w:p w:rsidR="00F76C94" w:rsidRDefault="00F76C94" w:rsidP="00F76C94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18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50,0</w:t>
            </w:r>
          </w:p>
        </w:tc>
        <w:tc>
          <w:tcPr>
            <w:tcW w:w="1275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04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31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150,0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</w:p>
        </w:tc>
        <w:tc>
          <w:tcPr>
            <w:tcW w:w="7938" w:type="dxa"/>
          </w:tcPr>
          <w:p w:rsidR="00F76C94" w:rsidRDefault="00F76C94" w:rsidP="00F76C94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50,0</w:t>
            </w:r>
          </w:p>
        </w:tc>
        <w:tc>
          <w:tcPr>
            <w:tcW w:w="1275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04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31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150,0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  <w:r>
              <w:t>1.1</w:t>
            </w:r>
          </w:p>
        </w:tc>
        <w:tc>
          <w:tcPr>
            <w:tcW w:w="7938" w:type="dxa"/>
          </w:tcPr>
          <w:p w:rsidR="00F76C94" w:rsidRPr="00D069BF" w:rsidRDefault="00F76C94" w:rsidP="00D0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D069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06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>Создана муниципальная система общественного здоровья и медицинской профилактики</w:t>
            </w:r>
            <w:r w:rsidRPr="00D069BF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18" w:type="dxa"/>
          </w:tcPr>
          <w:p w:rsidR="00F76C94" w:rsidRPr="00837873" w:rsidRDefault="00F76C94" w:rsidP="00F76C9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5" w:type="dxa"/>
          </w:tcPr>
          <w:p w:rsidR="00F76C94" w:rsidRDefault="00F76C94" w:rsidP="00F76C94">
            <w:pPr>
              <w:jc w:val="center"/>
            </w:pPr>
            <w:r w:rsidRPr="00D24388">
              <w:rPr>
                <w:b/>
              </w:rPr>
              <w:t>50,0</w:t>
            </w:r>
          </w:p>
        </w:tc>
        <w:tc>
          <w:tcPr>
            <w:tcW w:w="1404" w:type="dxa"/>
          </w:tcPr>
          <w:p w:rsidR="00F76C94" w:rsidRDefault="00F76C94" w:rsidP="00F76C94">
            <w:pPr>
              <w:jc w:val="center"/>
            </w:pPr>
            <w:r w:rsidRPr="00D24388">
              <w:rPr>
                <w:b/>
              </w:rPr>
              <w:t>50,0</w:t>
            </w:r>
          </w:p>
        </w:tc>
        <w:tc>
          <w:tcPr>
            <w:tcW w:w="1431" w:type="dxa"/>
          </w:tcPr>
          <w:p w:rsidR="00F76C94" w:rsidRPr="00837873" w:rsidRDefault="00F76C94" w:rsidP="00F76C9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</w:p>
        </w:tc>
        <w:tc>
          <w:tcPr>
            <w:tcW w:w="7938" w:type="dxa"/>
          </w:tcPr>
          <w:p w:rsidR="00F76C94" w:rsidRDefault="00F76C94" w:rsidP="00F76C94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18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50,0</w:t>
            </w:r>
          </w:p>
        </w:tc>
        <w:tc>
          <w:tcPr>
            <w:tcW w:w="1275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04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31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150,0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</w:p>
        </w:tc>
        <w:tc>
          <w:tcPr>
            <w:tcW w:w="7938" w:type="dxa"/>
          </w:tcPr>
          <w:p w:rsidR="00F76C94" w:rsidRDefault="00F76C94" w:rsidP="00F76C94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50,0</w:t>
            </w:r>
          </w:p>
        </w:tc>
        <w:tc>
          <w:tcPr>
            <w:tcW w:w="1275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04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31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150,0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</w:tbl>
    <w:p w:rsidR="00F33236" w:rsidRDefault="00F33236" w:rsidP="00F33236">
      <w:pPr>
        <w:tabs>
          <w:tab w:val="left" w:pos="3450"/>
        </w:tabs>
      </w:pPr>
    </w:p>
    <w:p w:rsidR="00F33236" w:rsidRPr="001E209B" w:rsidRDefault="00F33236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F33236" w:rsidRPr="001E209B" w:rsidRDefault="00F33236" w:rsidP="00F33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33236" w:rsidRPr="001E209B" w:rsidRDefault="00F33236" w:rsidP="00F33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2"/>
        <w:gridCol w:w="2260"/>
        <w:gridCol w:w="2857"/>
        <w:gridCol w:w="2637"/>
      </w:tblGrid>
      <w:tr w:rsidR="00F33236" w:rsidRPr="001E209B" w:rsidTr="00F33236">
        <w:trPr>
          <w:trHeight w:val="327"/>
        </w:trPr>
        <w:tc>
          <w:tcPr>
            <w:tcW w:w="6552" w:type="dxa"/>
            <w:vMerge w:val="restart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54" w:type="dxa"/>
            <w:gridSpan w:val="3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F33236" w:rsidRPr="001E209B" w:rsidTr="00F33236">
        <w:trPr>
          <w:trHeight w:val="314"/>
        </w:trPr>
        <w:tc>
          <w:tcPr>
            <w:tcW w:w="6552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3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33236" w:rsidRPr="001E209B" w:rsidTr="00F33236">
        <w:trPr>
          <w:trHeight w:val="271"/>
        </w:trPr>
        <w:tc>
          <w:tcPr>
            <w:tcW w:w="655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236" w:rsidRPr="00837873" w:rsidTr="00F33236">
        <w:trPr>
          <w:trHeight w:val="335"/>
        </w:trPr>
        <w:tc>
          <w:tcPr>
            <w:tcW w:w="6552" w:type="dxa"/>
          </w:tcPr>
          <w:p w:rsidR="00F33236" w:rsidRPr="00837873" w:rsidRDefault="00F33236" w:rsidP="00F3323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0" w:type="dxa"/>
          </w:tcPr>
          <w:p w:rsidR="00F33236" w:rsidRPr="00837873" w:rsidRDefault="00F76C94" w:rsidP="00F33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857" w:type="dxa"/>
          </w:tcPr>
          <w:p w:rsidR="00F33236" w:rsidRPr="00837873" w:rsidRDefault="00F76C94" w:rsidP="00F332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637" w:type="dxa"/>
          </w:tcPr>
          <w:p w:rsidR="00F33236" w:rsidRPr="00837873" w:rsidRDefault="00F76C94" w:rsidP="00F332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F33236" w:rsidRPr="001E209B" w:rsidTr="00F33236">
        <w:trPr>
          <w:trHeight w:val="239"/>
        </w:trPr>
        <w:tc>
          <w:tcPr>
            <w:tcW w:w="655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236" w:rsidRPr="001E209B" w:rsidTr="00F33236">
        <w:trPr>
          <w:trHeight w:val="226"/>
        </w:trPr>
        <w:tc>
          <w:tcPr>
            <w:tcW w:w="655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26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236" w:rsidRPr="001E209B" w:rsidTr="00F33236">
        <w:trPr>
          <w:trHeight w:val="239"/>
        </w:trPr>
        <w:tc>
          <w:tcPr>
            <w:tcW w:w="655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0" w:type="dxa"/>
          </w:tcPr>
          <w:p w:rsidR="00F33236" w:rsidRPr="00620518" w:rsidRDefault="00F76C94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57" w:type="dxa"/>
          </w:tcPr>
          <w:p w:rsidR="00F33236" w:rsidRPr="00620518" w:rsidRDefault="00F76C94" w:rsidP="00F332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37" w:type="dxa"/>
          </w:tcPr>
          <w:p w:rsidR="00F33236" w:rsidRPr="00620518" w:rsidRDefault="00F76C94" w:rsidP="00F332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33236" w:rsidRPr="001E209B" w:rsidTr="00F33236">
        <w:trPr>
          <w:trHeight w:val="239"/>
        </w:trPr>
        <w:tc>
          <w:tcPr>
            <w:tcW w:w="655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26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3236" w:rsidRDefault="00F33236" w:rsidP="00F3323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69BF" w:rsidRDefault="00D069BF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69BF" w:rsidRDefault="00D069BF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69BF" w:rsidRDefault="00D069BF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069BF" w:rsidRDefault="00D069BF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12028" w:rsidRDefault="00012028" w:rsidP="0001202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0120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F33236" w:rsidRPr="001E209B" w:rsidRDefault="00F33236" w:rsidP="000120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3"/>
        <w:gridCol w:w="993"/>
        <w:gridCol w:w="1701"/>
        <w:gridCol w:w="1275"/>
        <w:gridCol w:w="1134"/>
        <w:gridCol w:w="1985"/>
        <w:gridCol w:w="1559"/>
        <w:gridCol w:w="1701"/>
        <w:gridCol w:w="1985"/>
      </w:tblGrid>
      <w:tr w:rsidR="00F33236" w:rsidRPr="001E209B" w:rsidTr="00530D02">
        <w:tc>
          <w:tcPr>
            <w:tcW w:w="56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3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56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5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985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559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</w:t>
            </w:r>
          </w:p>
        </w:tc>
        <w:tc>
          <w:tcPr>
            <w:tcW w:w="1701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985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33236" w:rsidRPr="001E209B" w:rsidTr="00530D02">
        <w:tc>
          <w:tcPr>
            <w:tcW w:w="56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1EC7" w:rsidRPr="001E209B" w:rsidTr="00530D02">
        <w:trPr>
          <w:trHeight w:val="285"/>
        </w:trPr>
        <w:tc>
          <w:tcPr>
            <w:tcW w:w="567" w:type="dxa"/>
          </w:tcPr>
          <w:p w:rsidR="00391EC7" w:rsidRPr="00C20004" w:rsidRDefault="00D069BF" w:rsidP="00391E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eastAsia="Calibri" w:hAnsi="Times New Roman" w:cs="Times New Roman"/>
                <w:bCs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Доля граждан, ведущих здоровый образ жизни</w:t>
            </w:r>
          </w:p>
        </w:tc>
        <w:tc>
          <w:tcPr>
            <w:tcW w:w="993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доля граждан, ведущих здоровый образ жизни</w:t>
            </w:r>
          </w:p>
        </w:tc>
        <w:tc>
          <w:tcPr>
            <w:tcW w:w="1275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134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391EC7" w:rsidRPr="00D069BF" w:rsidRDefault="00391EC7" w:rsidP="00391EC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число ЗОЖ</w:t>
            </w:r>
          </w:p>
          <w:p w:rsidR="00391EC7" w:rsidRPr="00D069BF" w:rsidRDefault="00391EC7" w:rsidP="00391EC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391EC7" w:rsidRPr="00D069BF" w:rsidRDefault="00D069BF" w:rsidP="00D069B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69BF">
              <w:rPr>
                <w:rFonts w:ascii="Times New Roman" w:hAnsi="Times New Roman" w:cs="Times New Roman"/>
              </w:rPr>
              <w:t xml:space="preserve">Годовая статистическая отчётность медицинских учреждений </w:t>
            </w:r>
          </w:p>
        </w:tc>
        <w:tc>
          <w:tcPr>
            <w:tcW w:w="1985" w:type="dxa"/>
          </w:tcPr>
          <w:p w:rsidR="00391EC7" w:rsidRPr="00D069BF" w:rsidRDefault="00391EC7" w:rsidP="00012028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отдел </w:t>
            </w:r>
            <w:r w:rsidR="00012028">
              <w:rPr>
                <w:rFonts w:ascii="Times New Roman" w:hAnsi="Times New Roman" w:cs="Times New Roman"/>
              </w:rPr>
              <w:t>по физической культуре и спорту</w:t>
            </w:r>
            <w:r w:rsidRPr="00D06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Ожидаемая продолжительность жиз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ни при рождении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ожидаемая продолжительность жиз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ни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А-число лет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 -число доживших до данного возраста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391EC7" w:rsidP="00012028">
            <w:pPr>
              <w:rPr>
                <w:rFonts w:ascii="Times New Roman" w:hAnsi="Times New Roman" w:cs="Times New Roman"/>
                <w:color w:val="7030A0"/>
              </w:rPr>
            </w:pPr>
            <w:r w:rsidRPr="00391EC7">
              <w:rPr>
                <w:rFonts w:ascii="Times New Roman" w:hAnsi="Times New Roman" w:cs="Times New Roman"/>
              </w:rPr>
              <w:t xml:space="preserve">отдел по физической культуре и спорту, </w:t>
            </w:r>
            <w:proofErr w:type="spellStart"/>
            <w:r w:rsidRPr="00391EC7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391EC7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низкой физиче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ской активности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распространенность низкой физиче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ской активности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число НФА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391EC7" w:rsidP="004D17DF">
            <w:pPr>
              <w:rPr>
                <w:rFonts w:ascii="Times New Roman" w:hAnsi="Times New Roman" w:cs="Times New Roman"/>
                <w:color w:val="7030A0"/>
              </w:rPr>
            </w:pPr>
            <w:r w:rsidRPr="00391EC7">
              <w:rPr>
                <w:rFonts w:ascii="Times New Roman" w:hAnsi="Times New Roman" w:cs="Times New Roman"/>
              </w:rPr>
              <w:t xml:space="preserve">отдел по физической культуре и спорту, охране общественного здоровья населения </w:t>
            </w:r>
            <w:proofErr w:type="spellStart"/>
            <w:r w:rsidRPr="00391EC7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391EC7">
              <w:rPr>
                <w:rFonts w:ascii="Times New Roman" w:hAnsi="Times New Roman" w:cs="Times New Roman"/>
              </w:rPr>
              <w:t xml:space="preserve"> </w:t>
            </w:r>
            <w:r w:rsidRPr="00391EC7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недостаточного потребления овощей и фруктов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распространенность недостаточного потребления овощей и фруктов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А- число недостаточного потребления 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D069BF" w:rsidRDefault="00391EC7" w:rsidP="00012028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отдел </w:t>
            </w:r>
            <w:r w:rsidR="00012028">
              <w:rPr>
                <w:rFonts w:ascii="Times New Roman" w:hAnsi="Times New Roman" w:cs="Times New Roman"/>
              </w:rPr>
              <w:t>по физической культуре и спорту</w:t>
            </w:r>
            <w:r w:rsidRPr="00D06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высокого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соли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распространенность высокого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соли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число высокого потребления соли</w:t>
            </w:r>
          </w:p>
          <w:p w:rsidR="004D17DF" w:rsidRPr="00D069BF" w:rsidRDefault="004D17DF" w:rsidP="004D1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D069BF" w:rsidRDefault="00391EC7" w:rsidP="00012028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отдел </w:t>
            </w:r>
            <w:r w:rsidR="00012028">
              <w:rPr>
                <w:rFonts w:ascii="Times New Roman" w:hAnsi="Times New Roman" w:cs="Times New Roman"/>
              </w:rPr>
              <w:t>по физической культуре и спорту</w:t>
            </w:r>
            <w:r w:rsidRPr="00D06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потребления табака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распространенность потребления табака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число потребления табака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D069BF" w:rsidRDefault="00391EC7" w:rsidP="00012028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отдел </w:t>
            </w:r>
            <w:r w:rsidR="00012028">
              <w:rPr>
                <w:rFonts w:ascii="Times New Roman" w:hAnsi="Times New Roman" w:cs="Times New Roman"/>
              </w:rPr>
              <w:t>по физической культуре и спорту</w:t>
            </w:r>
            <w:r w:rsidRPr="00D06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9BF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D069BF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пагубного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алкогольных напитков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распространенность пагубного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алкогольных напитков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число потребления алкоголя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391EC7" w:rsidP="00012028">
            <w:pPr>
              <w:rPr>
                <w:rFonts w:ascii="Times New Roman" w:hAnsi="Times New Roman" w:cs="Times New Roman"/>
                <w:color w:val="7030A0"/>
              </w:rPr>
            </w:pPr>
            <w:r w:rsidRPr="00391EC7">
              <w:rPr>
                <w:rFonts w:ascii="Times New Roman" w:hAnsi="Times New Roman" w:cs="Times New Roman"/>
              </w:rPr>
              <w:t xml:space="preserve">отдел </w:t>
            </w:r>
            <w:r w:rsidR="00012028">
              <w:rPr>
                <w:rFonts w:ascii="Times New Roman" w:hAnsi="Times New Roman" w:cs="Times New Roman"/>
              </w:rPr>
              <w:t>по физической культуре и спорту</w:t>
            </w:r>
            <w:r w:rsidRPr="00391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EC7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391EC7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Смертность мужчин в возрасте 16 - 59 лет (на 100 тыс. населения соот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смертность мужчин в возрасте 16 - 59 лет (на 100 тыс. населения соот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количество умерших мужчин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среднегодовое население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391EC7" w:rsidP="00012028">
            <w:pPr>
              <w:rPr>
                <w:rFonts w:ascii="Times New Roman" w:hAnsi="Times New Roman" w:cs="Times New Roman"/>
                <w:color w:val="7030A0"/>
              </w:rPr>
            </w:pPr>
            <w:r w:rsidRPr="00391EC7">
              <w:rPr>
                <w:rFonts w:ascii="Times New Roman" w:hAnsi="Times New Roman" w:cs="Times New Roman"/>
              </w:rPr>
              <w:t>отдел п</w:t>
            </w:r>
            <w:r w:rsidR="00012028">
              <w:rPr>
                <w:rFonts w:ascii="Times New Roman" w:hAnsi="Times New Roman" w:cs="Times New Roman"/>
              </w:rPr>
              <w:t xml:space="preserve">о физической культуре и спорту </w:t>
            </w:r>
            <w:proofErr w:type="spellStart"/>
            <w:r w:rsidRPr="00391EC7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391EC7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Смертность женщин в возрасте 16 - 59 лет (на 100 тыс. населения соот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смертность женщин в возрасте 16 - 59 лет (на 100 тыс. населения соот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количество умерших женщин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среднегодовое население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391EC7" w:rsidP="00012028">
            <w:pPr>
              <w:rPr>
                <w:rFonts w:ascii="Times New Roman" w:hAnsi="Times New Roman" w:cs="Times New Roman"/>
                <w:color w:val="7030A0"/>
              </w:rPr>
            </w:pPr>
            <w:r w:rsidRPr="00391EC7">
              <w:rPr>
                <w:rFonts w:ascii="Times New Roman" w:hAnsi="Times New Roman" w:cs="Times New Roman"/>
              </w:rPr>
              <w:t xml:space="preserve">отдел по физической культуре и спорту </w:t>
            </w:r>
            <w:proofErr w:type="spellStart"/>
            <w:r w:rsidRPr="00391EC7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391EC7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повышенного АД (по информации от врача)</w:t>
            </w:r>
            <w:proofErr w:type="gramEnd"/>
          </w:p>
        </w:tc>
        <w:tc>
          <w:tcPr>
            <w:tcW w:w="99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распространенность повышенного АД (по информации от врача)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число повышенного АД</w:t>
            </w:r>
          </w:p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391EC7" w:rsidP="00012028">
            <w:pPr>
              <w:rPr>
                <w:rFonts w:ascii="Times New Roman" w:hAnsi="Times New Roman" w:cs="Times New Roman"/>
                <w:color w:val="7030A0"/>
              </w:rPr>
            </w:pPr>
            <w:r w:rsidRPr="00391EC7">
              <w:rPr>
                <w:rFonts w:ascii="Times New Roman" w:hAnsi="Times New Roman" w:cs="Times New Roman"/>
              </w:rPr>
              <w:t>отдел по физическ</w:t>
            </w:r>
            <w:r w:rsidR="00012028">
              <w:rPr>
                <w:rFonts w:ascii="Times New Roman" w:hAnsi="Times New Roman" w:cs="Times New Roman"/>
              </w:rPr>
              <w:t>ой культуре и спорту</w:t>
            </w:r>
            <w:r w:rsidRPr="00391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91EC7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391EC7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</w:tbl>
    <w:p w:rsidR="00F33236" w:rsidRPr="00391EC7" w:rsidRDefault="00F33236" w:rsidP="00F33236">
      <w:pPr>
        <w:tabs>
          <w:tab w:val="left" w:pos="4170"/>
        </w:tabs>
        <w:rPr>
          <w:rFonts w:ascii="Times New Roman" w:hAnsi="Times New Roman" w:cs="Times New Roman"/>
          <w:color w:val="7030A0"/>
          <w:sz w:val="24"/>
          <w:szCs w:val="24"/>
        </w:rPr>
      </w:pPr>
    </w:p>
    <w:p w:rsidR="00F33236" w:rsidRPr="00391EC7" w:rsidRDefault="00F33236" w:rsidP="005156AD">
      <w:pPr>
        <w:tabs>
          <w:tab w:val="left" w:pos="4170"/>
        </w:tabs>
        <w:rPr>
          <w:rFonts w:ascii="Times New Roman" w:hAnsi="Times New Roman" w:cs="Times New Roman"/>
          <w:color w:val="7030A0"/>
          <w:sz w:val="24"/>
          <w:szCs w:val="24"/>
        </w:rPr>
      </w:pPr>
    </w:p>
    <w:p w:rsidR="00F33236" w:rsidRPr="00391EC7" w:rsidRDefault="00F33236" w:rsidP="005156AD">
      <w:pPr>
        <w:tabs>
          <w:tab w:val="left" w:pos="4170"/>
        </w:tabs>
        <w:rPr>
          <w:rFonts w:ascii="Times New Roman" w:hAnsi="Times New Roman" w:cs="Times New Roman"/>
          <w:color w:val="7030A0"/>
          <w:sz w:val="24"/>
          <w:szCs w:val="24"/>
        </w:rPr>
      </w:pPr>
    </w:p>
    <w:p w:rsidR="00F33236" w:rsidRPr="00391EC7" w:rsidRDefault="00F33236" w:rsidP="005156AD">
      <w:pPr>
        <w:tabs>
          <w:tab w:val="left" w:pos="4170"/>
        </w:tabs>
        <w:rPr>
          <w:rFonts w:ascii="Times New Roman" w:hAnsi="Times New Roman" w:cs="Times New Roman"/>
          <w:color w:val="7030A0"/>
          <w:sz w:val="24"/>
          <w:szCs w:val="24"/>
        </w:rPr>
      </w:pPr>
    </w:p>
    <w:sectPr w:rsidR="00F33236" w:rsidRPr="00391EC7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CF" w:rsidRDefault="00A57DCF">
      <w:pPr>
        <w:spacing w:after="0" w:line="240" w:lineRule="auto"/>
      </w:pPr>
      <w:r>
        <w:separator/>
      </w:r>
    </w:p>
  </w:endnote>
  <w:endnote w:type="continuationSeparator" w:id="0">
    <w:p w:rsidR="00A57DCF" w:rsidRDefault="00A5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24297"/>
      <w:docPartObj>
        <w:docPartGallery w:val="Page Numbers (Bottom of Page)"/>
        <w:docPartUnique/>
      </w:docPartObj>
    </w:sdtPr>
    <w:sdtEndPr/>
    <w:sdtContent>
      <w:p w:rsidR="00A76EB4" w:rsidRDefault="00A76EB4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2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6EB4" w:rsidRDefault="00A76E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CF" w:rsidRDefault="00A57DCF">
      <w:pPr>
        <w:spacing w:after="0" w:line="240" w:lineRule="auto"/>
      </w:pPr>
      <w:r>
        <w:separator/>
      </w:r>
    </w:p>
  </w:footnote>
  <w:footnote w:type="continuationSeparator" w:id="0">
    <w:p w:rsidR="00A57DCF" w:rsidRDefault="00A5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4508DA"/>
    <w:multiLevelType w:val="hybridMultilevel"/>
    <w:tmpl w:val="0AD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E71E6F"/>
    <w:multiLevelType w:val="hybridMultilevel"/>
    <w:tmpl w:val="BF5E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1D6659"/>
    <w:multiLevelType w:val="hybridMultilevel"/>
    <w:tmpl w:val="B642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1"/>
    <w:rsid w:val="00004298"/>
    <w:rsid w:val="00012028"/>
    <w:rsid w:val="00013A00"/>
    <w:rsid w:val="000212B5"/>
    <w:rsid w:val="00036284"/>
    <w:rsid w:val="0004287F"/>
    <w:rsid w:val="00052B1E"/>
    <w:rsid w:val="00070EED"/>
    <w:rsid w:val="000774AB"/>
    <w:rsid w:val="00080AF7"/>
    <w:rsid w:val="000835B5"/>
    <w:rsid w:val="00091721"/>
    <w:rsid w:val="000A11F2"/>
    <w:rsid w:val="000B2602"/>
    <w:rsid w:val="001057FF"/>
    <w:rsid w:val="00132983"/>
    <w:rsid w:val="00132D26"/>
    <w:rsid w:val="00134248"/>
    <w:rsid w:val="001400C0"/>
    <w:rsid w:val="00140390"/>
    <w:rsid w:val="00141BBA"/>
    <w:rsid w:val="001622A6"/>
    <w:rsid w:val="00165392"/>
    <w:rsid w:val="00177398"/>
    <w:rsid w:val="00177D6A"/>
    <w:rsid w:val="0019333E"/>
    <w:rsid w:val="00196760"/>
    <w:rsid w:val="001A66A0"/>
    <w:rsid w:val="001B565E"/>
    <w:rsid w:val="001C4960"/>
    <w:rsid w:val="001C6F4D"/>
    <w:rsid w:val="001D1A50"/>
    <w:rsid w:val="001E13F3"/>
    <w:rsid w:val="001E7105"/>
    <w:rsid w:val="001F01E9"/>
    <w:rsid w:val="001F2C2E"/>
    <w:rsid w:val="001F325F"/>
    <w:rsid w:val="002119BB"/>
    <w:rsid w:val="00212089"/>
    <w:rsid w:val="0021433D"/>
    <w:rsid w:val="002243A2"/>
    <w:rsid w:val="00224743"/>
    <w:rsid w:val="00231D33"/>
    <w:rsid w:val="002408AB"/>
    <w:rsid w:val="00250E40"/>
    <w:rsid w:val="0025691B"/>
    <w:rsid w:val="00271164"/>
    <w:rsid w:val="0028726F"/>
    <w:rsid w:val="00292D6A"/>
    <w:rsid w:val="00293104"/>
    <w:rsid w:val="002A623E"/>
    <w:rsid w:val="002C6630"/>
    <w:rsid w:val="002D65F0"/>
    <w:rsid w:val="00327ACD"/>
    <w:rsid w:val="0033094F"/>
    <w:rsid w:val="00346222"/>
    <w:rsid w:val="00365891"/>
    <w:rsid w:val="00367A34"/>
    <w:rsid w:val="00367BD8"/>
    <w:rsid w:val="00384C8A"/>
    <w:rsid w:val="00391EC7"/>
    <w:rsid w:val="00396048"/>
    <w:rsid w:val="003A2F83"/>
    <w:rsid w:val="003A5600"/>
    <w:rsid w:val="003C789F"/>
    <w:rsid w:val="003D2516"/>
    <w:rsid w:val="003D5352"/>
    <w:rsid w:val="00400B49"/>
    <w:rsid w:val="00423969"/>
    <w:rsid w:val="004378E0"/>
    <w:rsid w:val="00440869"/>
    <w:rsid w:val="00442ED0"/>
    <w:rsid w:val="00450D39"/>
    <w:rsid w:val="00471401"/>
    <w:rsid w:val="004756AE"/>
    <w:rsid w:val="004A50EB"/>
    <w:rsid w:val="004A735E"/>
    <w:rsid w:val="004D17DF"/>
    <w:rsid w:val="004D4128"/>
    <w:rsid w:val="004F6FC3"/>
    <w:rsid w:val="005014D7"/>
    <w:rsid w:val="005156AD"/>
    <w:rsid w:val="00530D02"/>
    <w:rsid w:val="005932EB"/>
    <w:rsid w:val="005B0CC3"/>
    <w:rsid w:val="005B422E"/>
    <w:rsid w:val="005D0B0E"/>
    <w:rsid w:val="005D4A16"/>
    <w:rsid w:val="005F308A"/>
    <w:rsid w:val="005F4C35"/>
    <w:rsid w:val="005F6A5B"/>
    <w:rsid w:val="006100B4"/>
    <w:rsid w:val="0061143C"/>
    <w:rsid w:val="006158F4"/>
    <w:rsid w:val="00620518"/>
    <w:rsid w:val="00644CC2"/>
    <w:rsid w:val="00655728"/>
    <w:rsid w:val="006650BA"/>
    <w:rsid w:val="00667A66"/>
    <w:rsid w:val="0067002F"/>
    <w:rsid w:val="00673415"/>
    <w:rsid w:val="00676CF9"/>
    <w:rsid w:val="00697128"/>
    <w:rsid w:val="006A1210"/>
    <w:rsid w:val="006B0047"/>
    <w:rsid w:val="006B1462"/>
    <w:rsid w:val="006D05AC"/>
    <w:rsid w:val="006D14BB"/>
    <w:rsid w:val="006E09CA"/>
    <w:rsid w:val="006F2233"/>
    <w:rsid w:val="006F6F6D"/>
    <w:rsid w:val="0070608D"/>
    <w:rsid w:val="00717AEE"/>
    <w:rsid w:val="00727FA2"/>
    <w:rsid w:val="00740CA1"/>
    <w:rsid w:val="00755193"/>
    <w:rsid w:val="007552C5"/>
    <w:rsid w:val="007763DB"/>
    <w:rsid w:val="007808F8"/>
    <w:rsid w:val="00791E35"/>
    <w:rsid w:val="007B37D9"/>
    <w:rsid w:val="007D537A"/>
    <w:rsid w:val="0080006C"/>
    <w:rsid w:val="00802AEA"/>
    <w:rsid w:val="0082298D"/>
    <w:rsid w:val="00837873"/>
    <w:rsid w:val="008427B9"/>
    <w:rsid w:val="00846BAE"/>
    <w:rsid w:val="0085196E"/>
    <w:rsid w:val="00862F69"/>
    <w:rsid w:val="008722E9"/>
    <w:rsid w:val="00875A9F"/>
    <w:rsid w:val="00877EDC"/>
    <w:rsid w:val="00880BE6"/>
    <w:rsid w:val="008B7A34"/>
    <w:rsid w:val="008C0C0F"/>
    <w:rsid w:val="008D5FEF"/>
    <w:rsid w:val="008D62F8"/>
    <w:rsid w:val="008E574B"/>
    <w:rsid w:val="00914D9B"/>
    <w:rsid w:val="009150F6"/>
    <w:rsid w:val="009226CD"/>
    <w:rsid w:val="00924555"/>
    <w:rsid w:val="00927739"/>
    <w:rsid w:val="009312FD"/>
    <w:rsid w:val="009327D2"/>
    <w:rsid w:val="00932DE0"/>
    <w:rsid w:val="0093712C"/>
    <w:rsid w:val="0094220F"/>
    <w:rsid w:val="0095284E"/>
    <w:rsid w:val="00952913"/>
    <w:rsid w:val="009540FC"/>
    <w:rsid w:val="00955534"/>
    <w:rsid w:val="00975B2F"/>
    <w:rsid w:val="009A0334"/>
    <w:rsid w:val="009A132B"/>
    <w:rsid w:val="009A7A89"/>
    <w:rsid w:val="009C46A3"/>
    <w:rsid w:val="009C50D8"/>
    <w:rsid w:val="009D2250"/>
    <w:rsid w:val="009F1D52"/>
    <w:rsid w:val="00A124A9"/>
    <w:rsid w:val="00A14163"/>
    <w:rsid w:val="00A250BA"/>
    <w:rsid w:val="00A57DCF"/>
    <w:rsid w:val="00A637ED"/>
    <w:rsid w:val="00A76AD0"/>
    <w:rsid w:val="00A76C7A"/>
    <w:rsid w:val="00A76EB4"/>
    <w:rsid w:val="00A842AF"/>
    <w:rsid w:val="00A95E8C"/>
    <w:rsid w:val="00A97FBC"/>
    <w:rsid w:val="00AA0476"/>
    <w:rsid w:val="00AA4291"/>
    <w:rsid w:val="00AB71AF"/>
    <w:rsid w:val="00AC2245"/>
    <w:rsid w:val="00AC72E0"/>
    <w:rsid w:val="00B02257"/>
    <w:rsid w:val="00B0327B"/>
    <w:rsid w:val="00B12650"/>
    <w:rsid w:val="00B16B61"/>
    <w:rsid w:val="00B17090"/>
    <w:rsid w:val="00B26E81"/>
    <w:rsid w:val="00B30033"/>
    <w:rsid w:val="00B5381A"/>
    <w:rsid w:val="00B83D2A"/>
    <w:rsid w:val="00B93D98"/>
    <w:rsid w:val="00BA5A9F"/>
    <w:rsid w:val="00BB1CEA"/>
    <w:rsid w:val="00BB44BB"/>
    <w:rsid w:val="00BC4BF7"/>
    <w:rsid w:val="00BD2978"/>
    <w:rsid w:val="00BD2DF1"/>
    <w:rsid w:val="00BD4C9F"/>
    <w:rsid w:val="00C12BB2"/>
    <w:rsid w:val="00C16CAA"/>
    <w:rsid w:val="00C20004"/>
    <w:rsid w:val="00C20549"/>
    <w:rsid w:val="00C30774"/>
    <w:rsid w:val="00C60833"/>
    <w:rsid w:val="00C61694"/>
    <w:rsid w:val="00C6600A"/>
    <w:rsid w:val="00C7239F"/>
    <w:rsid w:val="00C73166"/>
    <w:rsid w:val="00C82053"/>
    <w:rsid w:val="00C82297"/>
    <w:rsid w:val="00C87F9F"/>
    <w:rsid w:val="00C946B5"/>
    <w:rsid w:val="00CA408E"/>
    <w:rsid w:val="00CB2B46"/>
    <w:rsid w:val="00CB71BD"/>
    <w:rsid w:val="00CC118C"/>
    <w:rsid w:val="00CC2D87"/>
    <w:rsid w:val="00D069BF"/>
    <w:rsid w:val="00D13E84"/>
    <w:rsid w:val="00D17945"/>
    <w:rsid w:val="00D20A9F"/>
    <w:rsid w:val="00D245CD"/>
    <w:rsid w:val="00D25BC0"/>
    <w:rsid w:val="00D300B1"/>
    <w:rsid w:val="00D301BB"/>
    <w:rsid w:val="00D3529C"/>
    <w:rsid w:val="00D35341"/>
    <w:rsid w:val="00D5372F"/>
    <w:rsid w:val="00D555E6"/>
    <w:rsid w:val="00D57938"/>
    <w:rsid w:val="00D621B2"/>
    <w:rsid w:val="00D636ED"/>
    <w:rsid w:val="00D70ED0"/>
    <w:rsid w:val="00D836C2"/>
    <w:rsid w:val="00D91D34"/>
    <w:rsid w:val="00D977CA"/>
    <w:rsid w:val="00DC6CCE"/>
    <w:rsid w:val="00DD02AA"/>
    <w:rsid w:val="00DD15F0"/>
    <w:rsid w:val="00DF6CD4"/>
    <w:rsid w:val="00E013EA"/>
    <w:rsid w:val="00E12054"/>
    <w:rsid w:val="00E17A6D"/>
    <w:rsid w:val="00E230C5"/>
    <w:rsid w:val="00E32B6F"/>
    <w:rsid w:val="00E43803"/>
    <w:rsid w:val="00E46950"/>
    <w:rsid w:val="00E505A8"/>
    <w:rsid w:val="00E517BC"/>
    <w:rsid w:val="00E5424D"/>
    <w:rsid w:val="00E61DC0"/>
    <w:rsid w:val="00E91AE7"/>
    <w:rsid w:val="00EA0775"/>
    <w:rsid w:val="00EB018F"/>
    <w:rsid w:val="00EC1A73"/>
    <w:rsid w:val="00EC27B1"/>
    <w:rsid w:val="00ED0752"/>
    <w:rsid w:val="00ED552A"/>
    <w:rsid w:val="00ED69BA"/>
    <w:rsid w:val="00F31F0E"/>
    <w:rsid w:val="00F32425"/>
    <w:rsid w:val="00F33236"/>
    <w:rsid w:val="00F651BB"/>
    <w:rsid w:val="00F655A1"/>
    <w:rsid w:val="00F74F7D"/>
    <w:rsid w:val="00F76C94"/>
    <w:rsid w:val="00F77A2C"/>
    <w:rsid w:val="00F87633"/>
    <w:rsid w:val="00F87D77"/>
    <w:rsid w:val="00FA0406"/>
    <w:rsid w:val="00FA5EC3"/>
    <w:rsid w:val="00FD52BA"/>
    <w:rsid w:val="00FD6964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50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e">
    <w:name w:val="Знак"/>
    <w:basedOn w:val="a"/>
    <w:rsid w:val="00D13E8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W8Num1z2">
    <w:name w:val="WW8Num1z2"/>
    <w:rsid w:val="00346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50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e">
    <w:name w:val="Знак"/>
    <w:basedOn w:val="a"/>
    <w:rsid w:val="00D13E8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W8Num1z2">
    <w:name w:val="WW8Num1z2"/>
    <w:rsid w:val="0034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82988&amp;dst=100011" TargetMode="External"/><Relationship Id="rId18" Type="http://schemas.openxmlformats.org/officeDocument/2006/relationships/hyperlink" Target="consultantplus://offline/ref=7B21140510F869B5E6C81DB7209194F58FB78E14B65EB1A00D74ED157F18F5DBC3390C4D461CAEB3X6h2H" TargetMode="External"/><Relationship Id="rId26" Type="http://schemas.openxmlformats.org/officeDocument/2006/relationships/hyperlink" Target="consultantplus://offline/ref=7B21140510F869B5E6C81DB7209194F58FB78E14B65EB1A00D74ED157F18F5DBC3390C4D461CAEB3X6h2H" TargetMode="External"/><Relationship Id="rId39" Type="http://schemas.openxmlformats.org/officeDocument/2006/relationships/hyperlink" Target="consultantplus://offline/ref=D6BFD178180066F6A8D761384421EF03C369429DAFDC6A563E1DB9E9EF2932BD66C2CE93BDC93B36W9h8H" TargetMode="External"/><Relationship Id="rId21" Type="http://schemas.openxmlformats.org/officeDocument/2006/relationships/hyperlink" Target="consultantplus://offline/ref=7B21140510F869B5E6C81DB7209194F58FB78E14B65EB1A00D74ED157F18F5DBC3390C4D461CAEB3X6h2H" TargetMode="External"/><Relationship Id="rId34" Type="http://schemas.openxmlformats.org/officeDocument/2006/relationships/hyperlink" Target="consultantplus://offline/ref=7B21140510F869B5E6C81DB7209194F58FB78E14B65EB1A00D74ED157F18F5DBC3390C4D461CAEB3X6h2H" TargetMode="External"/><Relationship Id="rId42" Type="http://schemas.openxmlformats.org/officeDocument/2006/relationships/hyperlink" Target="consultantplus://offline/ref=7B21140510F869B5E6C81DB7209194F58FB78E14B65EB1A00D74ED157F18F5DBC3390C4D461CAEB3X6h2H" TargetMode="External"/><Relationship Id="rId47" Type="http://schemas.openxmlformats.org/officeDocument/2006/relationships/hyperlink" Target="consultantplus://offline/ref=7B21140510F869B5E6C81DB7209194F58FB78E14B65EB1A00D74ED157F18F5DBC3390C4D461CAEB3X6h2H" TargetMode="External"/><Relationship Id="rId50" Type="http://schemas.openxmlformats.org/officeDocument/2006/relationships/hyperlink" Target="https://login.consultant.ru/link/?req=doc&amp;base=LAW&amp;n=441135" TargetMode="External"/><Relationship Id="rId55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consultantplus://offline/ref=D6BFD178180066F6A8D761384421EF03C36C449CAFD36A563E1DB9E9EF2932BD66C2CE93BDC93B36W9h8H" TargetMode="External"/><Relationship Id="rId11" Type="http://schemas.openxmlformats.org/officeDocument/2006/relationships/hyperlink" Target="https://login.consultant.ru/link/?req=doc&amp;base=RZB&amp;n=475991" TargetMode="External"/><Relationship Id="rId24" Type="http://schemas.openxmlformats.org/officeDocument/2006/relationships/hyperlink" Target="consultantplus://offline/ref=D6BFD178180066F6A8D761384421EF03C3634E95AED76A563E1DB9E9EF2932BD66C2CE93BDC93B36W9h8H" TargetMode="External"/><Relationship Id="rId32" Type="http://schemas.openxmlformats.org/officeDocument/2006/relationships/hyperlink" Target="consultantplus://offline/ref=D6BFD178180066F6A8D761384421EF03C36C449CAFD36A563E1DB9E9EF2932BD66C2CE93BDC93B36W9h8H" TargetMode="External"/><Relationship Id="rId37" Type="http://schemas.openxmlformats.org/officeDocument/2006/relationships/hyperlink" Target="consultantplus://offline/ref=7B21140510F869B5E6C81DB7209194F58FB78E14B65EB1A00D74ED157F18F5DBC3390C4D461CAEB3X6h2H" TargetMode="External"/><Relationship Id="rId40" Type="http://schemas.openxmlformats.org/officeDocument/2006/relationships/hyperlink" Target="consultantplus://offline/ref=D6BFD178180066F6A8D761384421EF03C3634E95AED76A563E1DB9E9EF2932BD66C2CE93BDC93B36W9h8H" TargetMode="External"/><Relationship Id="rId45" Type="http://schemas.openxmlformats.org/officeDocument/2006/relationships/hyperlink" Target="consultantplus://offline/ref=D6BFD178180066F6A8D761384421EF03C36C449CAFD36A563E1DB9E9EF2932BD66C2CE93BDC93B36W9h8H" TargetMode="External"/><Relationship Id="rId53" Type="http://schemas.openxmlformats.org/officeDocument/2006/relationships/hyperlink" Target="https://login.consultant.ru/link/?req=doc&amp;base=LAW&amp;n=441135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7B21140510F869B5E6C81DB7209194F58FB78E14B65EB1A00D74ED157F18F5DBC3390C4D461CAEB3X6h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81547" TargetMode="External"/><Relationship Id="rId14" Type="http://schemas.openxmlformats.org/officeDocument/2006/relationships/hyperlink" Target="https://login.consultant.ru/link/?req=doc&amp;base=RLAW095&amp;n=226288&amp;dst=103437" TargetMode="External"/><Relationship Id="rId22" Type="http://schemas.openxmlformats.org/officeDocument/2006/relationships/hyperlink" Target="consultantplus://offline/ref=7B21140510F869B5E6C81DB7209194F58FB78E14B65EB1A00D74ED157F18F5DBC3390C4D461CAEB3X6h2H" TargetMode="External"/><Relationship Id="rId27" Type="http://schemas.openxmlformats.org/officeDocument/2006/relationships/hyperlink" Target="consultantplus://offline/ref=7B21140510F869B5E6C81DB7209194F58FB78E14B65EB1A00D74ED157F18F5DBC3390C4D461CAEB3X6h2H" TargetMode="External"/><Relationship Id="rId30" Type="http://schemas.openxmlformats.org/officeDocument/2006/relationships/hyperlink" Target="consultantplus://offline/ref=D6BFD178180066F6A8D761384421EF03C36C449CAFD36A563E1DB9E9EF2932BD66C2CE93BDC93B36W9h8H" TargetMode="External"/><Relationship Id="rId35" Type="http://schemas.openxmlformats.org/officeDocument/2006/relationships/hyperlink" Target="consultantplus://offline/ref=7B21140510F869B5E6C81DB7209194F58FB78E14B65EB1A00D74ED157F18F5DBC3390C4D461CAEB3X6h2H" TargetMode="External"/><Relationship Id="rId43" Type="http://schemas.openxmlformats.org/officeDocument/2006/relationships/hyperlink" Target="consultantplus://offline/ref=D6BFD178180066F6A8D761384421EF03C36C449CAFD36A563E1DB9E9EF2932BD66C2CE93BDC93B36W9h8H" TargetMode="External"/><Relationship Id="rId48" Type="http://schemas.openxmlformats.org/officeDocument/2006/relationships/hyperlink" Target="https://login.consultant.ru/link/?req=doc&amp;base=LAW&amp;n=441135" TargetMode="External"/><Relationship Id="rId56" Type="http://schemas.openxmlformats.org/officeDocument/2006/relationships/hyperlink" Target="https://login.consultant.ru/link/?req=doc&amp;base=LAW&amp;n=441135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B&amp;n=446531&amp;dst=100009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consultantplus://offline/ref=D6BFD178180066F6A8D761384421EF03C3694F9AABD36A563E1DB9E9EF2932BD66C2CE93BDC93B36W9h9H" TargetMode="External"/><Relationship Id="rId33" Type="http://schemas.openxmlformats.org/officeDocument/2006/relationships/hyperlink" Target="https://login.consultant.ru/link/?req=doc&amp;base=RZB&amp;n=482062" TargetMode="External"/><Relationship Id="rId38" Type="http://schemas.openxmlformats.org/officeDocument/2006/relationships/hyperlink" Target="consultantplus://offline/ref=7B21140510F869B5E6C81DB7209194F58FB78E14B65EB1A00D74ED157F18F5DBC3390C4D461CAEB3X6h2H" TargetMode="External"/><Relationship Id="rId46" Type="http://schemas.openxmlformats.org/officeDocument/2006/relationships/hyperlink" Target="https://login.consultant.ru/link/?req=doc&amp;base=RZB&amp;n=457811&amp;dst=100014" TargetMode="External"/><Relationship Id="rId20" Type="http://schemas.openxmlformats.org/officeDocument/2006/relationships/hyperlink" Target="consultantplus://offline/ref=7B21140510F869B5E6C81DB7209194F58FB78E14B65EB1A00D74ED157F18F5DBC3390C4D461CAEB3X6h2H" TargetMode="External"/><Relationship Id="rId41" Type="http://schemas.openxmlformats.org/officeDocument/2006/relationships/hyperlink" Target="consultantplus://offline/ref=D6BFD178180066F6A8D761384421EF03C3694F9AABD36A563E1DB9E9EF2932BD66C2CE93BDC93B36W9h9H" TargetMode="External"/><Relationship Id="rId54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D6BFD178180066F6A8D761384421EF03C369429DAFDC6A563E1DB9E9EF2932BD66C2CE93BDC93B36W9h8H" TargetMode="External"/><Relationship Id="rId28" Type="http://schemas.openxmlformats.org/officeDocument/2006/relationships/hyperlink" Target="consultantplus://offline/ref=D6BFD178180066F6A8D761384421EF03C36C449CAFD36A563E1DB9E9EF2932BD66C2CE93BDC93B36W9h8H" TargetMode="External"/><Relationship Id="rId36" Type="http://schemas.openxmlformats.org/officeDocument/2006/relationships/hyperlink" Target="consultantplus://offline/ref=7B21140510F869B5E6C81DB7209194F58FB78E14B65EB1A00D74ED157F18F5DBC3390C4D461CAEB3X6h2H" TargetMode="External"/><Relationship Id="rId49" Type="http://schemas.openxmlformats.org/officeDocument/2006/relationships/hyperlink" Target="https://login.consultant.ru/link/?req=doc&amp;base=LAW&amp;n=44113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58026" TargetMode="External"/><Relationship Id="rId31" Type="http://schemas.openxmlformats.org/officeDocument/2006/relationships/hyperlink" Target="https://login.consultant.ru/link/?req=doc&amp;base=RZB&amp;n=457811&amp;dst=100014" TargetMode="External"/><Relationship Id="rId44" Type="http://schemas.openxmlformats.org/officeDocument/2006/relationships/hyperlink" Target="consultantplus://offline/ref=D6BFD178180066F6A8D761384421EF03C36C449CAFD36A563E1DB9E9EF2932BD66C2CE93BDC93B36W9h8H" TargetMode="External"/><Relationship Id="rId5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033E4-7842-4E4D-887C-CBA9BA77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70</Pages>
  <Words>12303</Words>
  <Characters>70128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82267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StopinaSV</dc:creator>
  <cp:keywords/>
  <dc:description/>
  <cp:lastModifiedBy>RePack by Diakov</cp:lastModifiedBy>
  <cp:revision>224</cp:revision>
  <cp:lastPrinted>2024-11-26T05:59:00Z</cp:lastPrinted>
  <dcterms:created xsi:type="dcterms:W3CDTF">2024-08-16T05:12:00Z</dcterms:created>
  <dcterms:modified xsi:type="dcterms:W3CDTF">2024-11-27T14:11:00Z</dcterms:modified>
</cp:coreProperties>
</file>