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Pr="009376E8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9376E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от </w:t>
      </w:r>
      <w:r w:rsidR="00370680">
        <w:rPr>
          <w:rFonts w:ascii="Times New Roman" w:hAnsi="Times New Roman" w:cs="Times New Roman"/>
          <w:sz w:val="28"/>
          <w:szCs w:val="28"/>
        </w:rPr>
        <w:t>14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370680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>
        <w:rPr>
          <w:rFonts w:ascii="Times New Roman" w:hAnsi="Times New Roman" w:cs="Times New Roman"/>
          <w:sz w:val="28"/>
          <w:szCs w:val="28"/>
        </w:rPr>
        <w:t>4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70680">
        <w:rPr>
          <w:rFonts w:ascii="Times New Roman" w:hAnsi="Times New Roman" w:cs="Times New Roman"/>
          <w:sz w:val="28"/>
          <w:szCs w:val="28"/>
        </w:rPr>
        <w:t xml:space="preserve"> 866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0680">
        <w:rPr>
          <w:rFonts w:ascii="Times New Roman" w:hAnsi="Times New Roman" w:cs="Times New Roman"/>
          <w:sz w:val="28"/>
          <w:szCs w:val="28"/>
        </w:rPr>
        <w:t xml:space="preserve">Охрана окружающей среды </w:t>
      </w:r>
      <w:r w:rsidR="00932C3C" w:rsidRPr="009376E8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370680">
        <w:rPr>
          <w:rFonts w:ascii="Times New Roman" w:hAnsi="Times New Roman" w:cs="Times New Roman"/>
          <w:sz w:val="28"/>
          <w:szCs w:val="28"/>
        </w:rPr>
        <w:t>5</w:t>
      </w:r>
      <w:r w:rsidR="00932C3C" w:rsidRPr="009376E8">
        <w:rPr>
          <w:rFonts w:ascii="Times New Roman" w:hAnsi="Times New Roman" w:cs="Times New Roman"/>
          <w:sz w:val="28"/>
          <w:szCs w:val="28"/>
        </w:rPr>
        <w:t>-201</w:t>
      </w:r>
      <w:r w:rsidR="006619A2">
        <w:rPr>
          <w:rFonts w:ascii="Times New Roman" w:hAnsi="Times New Roman" w:cs="Times New Roman"/>
          <w:sz w:val="28"/>
          <w:szCs w:val="28"/>
        </w:rPr>
        <w:t>8</w:t>
      </w:r>
      <w:r w:rsidR="0037068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37FE9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9376E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9376E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9376E8">
        <w:rPr>
          <w:rFonts w:ascii="Times New Roman" w:hAnsi="Times New Roman" w:cs="Times New Roman"/>
          <w:sz w:val="28"/>
          <w:szCs w:val="28"/>
        </w:rPr>
        <w:t>)</w:t>
      </w:r>
      <w:r w:rsidR="00F60677" w:rsidRPr="009376E8">
        <w:rPr>
          <w:rFonts w:ascii="Times New Roman" w:hAnsi="Times New Roman" w:cs="Times New Roman"/>
          <w:sz w:val="28"/>
          <w:szCs w:val="28"/>
        </w:rPr>
        <w:t>.</w:t>
      </w:r>
    </w:p>
    <w:p w:rsidR="006C5B85" w:rsidRPr="006C5B85" w:rsidRDefault="006C5B8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C5B85" w:rsidRDefault="008B22FE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6C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6C5B85">
        <w:rPr>
          <w:rFonts w:ascii="Times New Roman" w:hAnsi="Times New Roman" w:cs="Times New Roman"/>
          <w:sz w:val="28"/>
          <w:szCs w:val="28"/>
        </w:rPr>
        <w:t>я 201</w:t>
      </w:r>
      <w:r w:rsidR="00942448">
        <w:rPr>
          <w:rFonts w:ascii="Times New Roman" w:hAnsi="Times New Roman" w:cs="Times New Roman"/>
          <w:sz w:val="28"/>
          <w:szCs w:val="28"/>
        </w:rPr>
        <w:t>8</w:t>
      </w:r>
      <w:r w:rsidR="006C5B8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24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5B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C5B85" w:rsidRPr="008B22FE">
        <w:rPr>
          <w:rFonts w:ascii="Times New Roman" w:hAnsi="Times New Roman" w:cs="Times New Roman"/>
          <w:sz w:val="28"/>
          <w:szCs w:val="28"/>
        </w:rPr>
        <w:t xml:space="preserve">№ </w:t>
      </w:r>
      <w:r w:rsidRPr="008B22FE">
        <w:rPr>
          <w:rFonts w:ascii="Times New Roman" w:hAnsi="Times New Roman" w:cs="Times New Roman"/>
          <w:sz w:val="28"/>
          <w:szCs w:val="28"/>
        </w:rPr>
        <w:t>7</w:t>
      </w:r>
      <w:r w:rsidR="00942448" w:rsidRPr="008B22FE">
        <w:rPr>
          <w:rFonts w:ascii="Times New Roman" w:hAnsi="Times New Roman" w:cs="Times New Roman"/>
          <w:sz w:val="28"/>
          <w:szCs w:val="28"/>
        </w:rPr>
        <w:t>2</w:t>
      </w:r>
      <w:r w:rsidR="00EF3D5D" w:rsidRPr="006C5B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B85" w:rsidRPr="006C5B85" w:rsidRDefault="006C5B85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9376E8">
        <w:rPr>
          <w:rFonts w:ascii="Times New Roman" w:hAnsi="Times New Roman" w:cs="Times New Roman"/>
          <w:sz w:val="28"/>
          <w:szCs w:val="28"/>
        </w:rPr>
        <w:t>8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 </w:t>
      </w:r>
      <w:r w:rsidRPr="009376E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9376E8">
        <w:rPr>
          <w:rFonts w:ascii="Times New Roman" w:hAnsi="Times New Roman" w:cs="Times New Roman"/>
          <w:sz w:val="28"/>
          <w:szCs w:val="28"/>
        </w:rPr>
        <w:t xml:space="preserve">8.1 </w:t>
      </w:r>
      <w:r w:rsidRPr="009376E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9376E8">
        <w:rPr>
          <w:rFonts w:ascii="Times New Roman" w:hAnsi="Times New Roman" w:cs="Times New Roman"/>
          <w:sz w:val="28"/>
          <w:szCs w:val="28"/>
        </w:rPr>
        <w:t>:</w:t>
      </w:r>
    </w:p>
    <w:p w:rsidR="00942448" w:rsidRPr="00942448" w:rsidRDefault="0094244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C5B85" w:rsidRDefault="00EF42AC" w:rsidP="009424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9376E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9376E8">
        <w:rPr>
          <w:rFonts w:ascii="Times New Roman" w:hAnsi="Times New Roman" w:cs="Times New Roman"/>
          <w:sz w:val="28"/>
          <w:szCs w:val="28"/>
        </w:rPr>
        <w:t xml:space="preserve">предлагается внести </w:t>
      </w:r>
      <w:r w:rsidR="00794831" w:rsidRPr="009376E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582485" w:rsidRPr="009376E8">
        <w:rPr>
          <w:rFonts w:ascii="Times New Roman" w:hAnsi="Times New Roman" w:cs="Times New Roman"/>
          <w:sz w:val="28"/>
          <w:szCs w:val="28"/>
        </w:rPr>
        <w:t xml:space="preserve">в </w:t>
      </w:r>
      <w:r w:rsidR="00942448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942448" w:rsidRPr="00942448">
        <w:rPr>
          <w:rFonts w:ascii="Times New Roman" w:hAnsi="Times New Roman" w:cs="Times New Roman"/>
          <w:sz w:val="28"/>
          <w:szCs w:val="28"/>
        </w:rPr>
        <w:t>«Охрана окружающей среды Вожегодского муниципального района на 2015-20</w:t>
      </w:r>
      <w:r w:rsidR="00744C05">
        <w:rPr>
          <w:rFonts w:ascii="Times New Roman" w:hAnsi="Times New Roman" w:cs="Times New Roman"/>
          <w:sz w:val="28"/>
          <w:szCs w:val="28"/>
        </w:rPr>
        <w:t>20</w:t>
      </w:r>
      <w:r w:rsidR="00942448" w:rsidRPr="0094244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42448">
        <w:rPr>
          <w:rFonts w:ascii="Times New Roman" w:hAnsi="Times New Roman" w:cs="Times New Roman"/>
          <w:sz w:val="28"/>
          <w:szCs w:val="28"/>
        </w:rPr>
        <w:t>.</w:t>
      </w:r>
    </w:p>
    <w:p w:rsidR="006C5B85" w:rsidRDefault="006C5B85" w:rsidP="000230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Программе изложить в новой редакции.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4AA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на реализацию мероприятий Программы  </w:t>
      </w:r>
      <w:r w:rsidRPr="00BB64AA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ляе</w:t>
      </w:r>
      <w:r w:rsidRPr="00BB64AA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2641,4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:</w:t>
      </w:r>
    </w:p>
    <w:p w:rsid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2015 год -  135,6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2016 год – 96,0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4AA">
        <w:rPr>
          <w:rFonts w:ascii="Times New Roman" w:hAnsi="Times New Roman" w:cs="Times New Roman"/>
          <w:sz w:val="28"/>
          <w:szCs w:val="28"/>
        </w:rPr>
        <w:t>2017 год – 1</w:t>
      </w:r>
      <w:r>
        <w:rPr>
          <w:rFonts w:ascii="Times New Roman" w:hAnsi="Times New Roman" w:cs="Times New Roman"/>
          <w:sz w:val="28"/>
          <w:szCs w:val="28"/>
        </w:rPr>
        <w:t>09,9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721,4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BB64AA" w:rsidRP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789</w:t>
      </w:r>
      <w:r w:rsidRPr="00BB64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;</w:t>
      </w:r>
    </w:p>
    <w:p w:rsidR="00BB64AA" w:rsidRDefault="00BB64AA" w:rsidP="00BB64A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789</w:t>
      </w:r>
      <w:r w:rsidRPr="00BB64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6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4A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64A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64A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B64AA">
        <w:rPr>
          <w:rFonts w:ascii="Times New Roman" w:hAnsi="Times New Roman" w:cs="Times New Roman"/>
          <w:sz w:val="28"/>
          <w:szCs w:val="28"/>
        </w:rPr>
        <w:t>.</w:t>
      </w:r>
    </w:p>
    <w:p w:rsidR="00763F02" w:rsidRDefault="002E5A94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вносятся</w:t>
      </w:r>
      <w:r w:rsidR="00763F02" w:rsidRPr="00763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0C22B7" w:rsidRDefault="00763F02" w:rsidP="000230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соответствует решени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тавительного Собрания Вожегодского муниципального района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2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</w:t>
      </w:r>
      <w:r w:rsidR="005C2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34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3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местном бюджете Вожегодского муниципального района на 201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44C0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37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C2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989" w:rsidRDefault="00EC3AE5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6E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9376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7E8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5C6ED6">
        <w:rPr>
          <w:rFonts w:ascii="Times New Roman" w:eastAsia="Calibri" w:hAnsi="Times New Roman" w:cs="Times New Roman"/>
          <w:sz w:val="28"/>
          <w:szCs w:val="28"/>
        </w:rPr>
        <w:t>.</w:t>
      </w:r>
      <w:r w:rsidR="0095298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E516DA" w:rsidRDefault="00E516D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6E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E516DA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9376E8">
        <w:rPr>
          <w:rFonts w:ascii="Times New Roman" w:hAnsi="Times New Roman" w:cs="Times New Roman"/>
          <w:sz w:val="28"/>
          <w:szCs w:val="28"/>
        </w:rPr>
        <w:t>евизионного</w:t>
      </w:r>
      <w:r w:rsidR="00952989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9376E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9376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9376E8">
        <w:rPr>
          <w:rFonts w:ascii="Times New Roman" w:hAnsi="Times New Roman" w:cs="Times New Roman"/>
          <w:sz w:val="28"/>
          <w:szCs w:val="28"/>
        </w:rPr>
        <w:t>_________ О.В. Ванюшкина</w:t>
      </w:r>
      <w:bookmarkStart w:id="0" w:name="_GoBack"/>
      <w:bookmarkEnd w:id="0"/>
    </w:p>
    <w:sectPr w:rsidR="00E516DA" w:rsidSect="0043682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AC" w:rsidRDefault="003A3BAC" w:rsidP="00B53D6C">
      <w:pPr>
        <w:spacing w:after="0" w:line="240" w:lineRule="auto"/>
      </w:pPr>
      <w:r>
        <w:separator/>
      </w:r>
    </w:p>
  </w:endnote>
  <w:endnote w:type="continuationSeparator" w:id="0">
    <w:p w:rsidR="003A3BAC" w:rsidRDefault="003A3BAC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AC" w:rsidRDefault="003A3BAC" w:rsidP="00B53D6C">
      <w:pPr>
        <w:spacing w:after="0" w:line="240" w:lineRule="auto"/>
      </w:pPr>
      <w:r>
        <w:separator/>
      </w:r>
    </w:p>
  </w:footnote>
  <w:footnote w:type="continuationSeparator" w:id="0">
    <w:p w:rsidR="003A3BAC" w:rsidRDefault="003A3BAC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86A"/>
    <w:rsid w:val="00037E14"/>
    <w:rsid w:val="000776B6"/>
    <w:rsid w:val="00097960"/>
    <w:rsid w:val="000B156A"/>
    <w:rsid w:val="000B26DD"/>
    <w:rsid w:val="000B3223"/>
    <w:rsid w:val="000B3C77"/>
    <w:rsid w:val="000B657C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203540"/>
    <w:rsid w:val="0021463F"/>
    <w:rsid w:val="002218E6"/>
    <w:rsid w:val="00225809"/>
    <w:rsid w:val="00234468"/>
    <w:rsid w:val="0026153F"/>
    <w:rsid w:val="002C398D"/>
    <w:rsid w:val="002C73C1"/>
    <w:rsid w:val="002D25AC"/>
    <w:rsid w:val="002D346F"/>
    <w:rsid w:val="002E5A94"/>
    <w:rsid w:val="00316B8B"/>
    <w:rsid w:val="003244C2"/>
    <w:rsid w:val="003429DB"/>
    <w:rsid w:val="00344529"/>
    <w:rsid w:val="00361C52"/>
    <w:rsid w:val="00367696"/>
    <w:rsid w:val="00370680"/>
    <w:rsid w:val="00397A7F"/>
    <w:rsid w:val="003A3BAC"/>
    <w:rsid w:val="003D20DB"/>
    <w:rsid w:val="003E7A27"/>
    <w:rsid w:val="00436825"/>
    <w:rsid w:val="004462D2"/>
    <w:rsid w:val="0046205F"/>
    <w:rsid w:val="00476417"/>
    <w:rsid w:val="00485252"/>
    <w:rsid w:val="004A4A14"/>
    <w:rsid w:val="004D4928"/>
    <w:rsid w:val="004D65BF"/>
    <w:rsid w:val="004E7DBA"/>
    <w:rsid w:val="004F34B6"/>
    <w:rsid w:val="00505537"/>
    <w:rsid w:val="005302EB"/>
    <w:rsid w:val="00542390"/>
    <w:rsid w:val="005536A6"/>
    <w:rsid w:val="00580DD3"/>
    <w:rsid w:val="00581B9A"/>
    <w:rsid w:val="00582485"/>
    <w:rsid w:val="00593254"/>
    <w:rsid w:val="00596B54"/>
    <w:rsid w:val="005C27E8"/>
    <w:rsid w:val="005C6915"/>
    <w:rsid w:val="005C6ED6"/>
    <w:rsid w:val="005D69DE"/>
    <w:rsid w:val="005D7829"/>
    <w:rsid w:val="00604716"/>
    <w:rsid w:val="00624101"/>
    <w:rsid w:val="0062620D"/>
    <w:rsid w:val="006402E7"/>
    <w:rsid w:val="00640916"/>
    <w:rsid w:val="0064613F"/>
    <w:rsid w:val="006619A2"/>
    <w:rsid w:val="00663B0E"/>
    <w:rsid w:val="00674D5C"/>
    <w:rsid w:val="006763F1"/>
    <w:rsid w:val="00686D12"/>
    <w:rsid w:val="00692599"/>
    <w:rsid w:val="00694FF8"/>
    <w:rsid w:val="0069783F"/>
    <w:rsid w:val="006C5B85"/>
    <w:rsid w:val="006E3B3A"/>
    <w:rsid w:val="00713DCE"/>
    <w:rsid w:val="00717F18"/>
    <w:rsid w:val="0073590D"/>
    <w:rsid w:val="00744C05"/>
    <w:rsid w:val="00763F02"/>
    <w:rsid w:val="007674BF"/>
    <w:rsid w:val="00794831"/>
    <w:rsid w:val="007B0F72"/>
    <w:rsid w:val="007B154E"/>
    <w:rsid w:val="007D503C"/>
    <w:rsid w:val="007F2758"/>
    <w:rsid w:val="008201E6"/>
    <w:rsid w:val="0082162B"/>
    <w:rsid w:val="00836497"/>
    <w:rsid w:val="00837FE9"/>
    <w:rsid w:val="00856AD2"/>
    <w:rsid w:val="00860DFD"/>
    <w:rsid w:val="00865634"/>
    <w:rsid w:val="008A109F"/>
    <w:rsid w:val="008A625F"/>
    <w:rsid w:val="008A79EF"/>
    <w:rsid w:val="008B22FE"/>
    <w:rsid w:val="009044DA"/>
    <w:rsid w:val="00912048"/>
    <w:rsid w:val="00932C3C"/>
    <w:rsid w:val="009376E8"/>
    <w:rsid w:val="00942448"/>
    <w:rsid w:val="00952989"/>
    <w:rsid w:val="00977677"/>
    <w:rsid w:val="009C1339"/>
    <w:rsid w:val="009D4915"/>
    <w:rsid w:val="009E608C"/>
    <w:rsid w:val="009F381A"/>
    <w:rsid w:val="00A50161"/>
    <w:rsid w:val="00A5659A"/>
    <w:rsid w:val="00A57FC3"/>
    <w:rsid w:val="00A60F6C"/>
    <w:rsid w:val="00A61CF6"/>
    <w:rsid w:val="00A64077"/>
    <w:rsid w:val="00A85628"/>
    <w:rsid w:val="00A969A8"/>
    <w:rsid w:val="00AA3830"/>
    <w:rsid w:val="00AC6BD0"/>
    <w:rsid w:val="00AD2611"/>
    <w:rsid w:val="00B50BAA"/>
    <w:rsid w:val="00B53D6C"/>
    <w:rsid w:val="00B543E3"/>
    <w:rsid w:val="00B64FBB"/>
    <w:rsid w:val="00B70DA1"/>
    <w:rsid w:val="00B8659D"/>
    <w:rsid w:val="00B9028F"/>
    <w:rsid w:val="00B95AAE"/>
    <w:rsid w:val="00BA0CAD"/>
    <w:rsid w:val="00BB64AA"/>
    <w:rsid w:val="00BD108D"/>
    <w:rsid w:val="00BF6A51"/>
    <w:rsid w:val="00C004CD"/>
    <w:rsid w:val="00C37EB1"/>
    <w:rsid w:val="00C41842"/>
    <w:rsid w:val="00C54784"/>
    <w:rsid w:val="00C64696"/>
    <w:rsid w:val="00C71BB6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24EA6"/>
    <w:rsid w:val="00D26C06"/>
    <w:rsid w:val="00D61E0A"/>
    <w:rsid w:val="00DA654C"/>
    <w:rsid w:val="00DC5584"/>
    <w:rsid w:val="00E475CB"/>
    <w:rsid w:val="00E47982"/>
    <w:rsid w:val="00E516DA"/>
    <w:rsid w:val="00E52E3A"/>
    <w:rsid w:val="00E63AC2"/>
    <w:rsid w:val="00E8183A"/>
    <w:rsid w:val="00E94767"/>
    <w:rsid w:val="00E95ACB"/>
    <w:rsid w:val="00EA01A3"/>
    <w:rsid w:val="00EC3AE5"/>
    <w:rsid w:val="00EF3218"/>
    <w:rsid w:val="00EF3D5D"/>
    <w:rsid w:val="00EF42AC"/>
    <w:rsid w:val="00EF4EA9"/>
    <w:rsid w:val="00F15376"/>
    <w:rsid w:val="00F408C9"/>
    <w:rsid w:val="00F57E8B"/>
    <w:rsid w:val="00F60677"/>
    <w:rsid w:val="00F72332"/>
    <w:rsid w:val="00F73983"/>
    <w:rsid w:val="00F73F59"/>
    <w:rsid w:val="00F81913"/>
    <w:rsid w:val="00F85C26"/>
    <w:rsid w:val="00F908C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07A9-6081-415D-A73E-83E34596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2016-04-05T06:34:00Z</cp:lastPrinted>
  <dcterms:created xsi:type="dcterms:W3CDTF">2018-05-30T14:04:00Z</dcterms:created>
  <dcterms:modified xsi:type="dcterms:W3CDTF">2018-05-30T14:14:00Z</dcterms:modified>
</cp:coreProperties>
</file>